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FE5" w:rsidRPr="00E21BF2" w:rsidRDefault="00B00FE5" w:rsidP="00B00FE5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E21BF2">
        <w:rPr>
          <w:rFonts w:ascii="Times New Roman" w:hAnsi="Times New Roman" w:cs="Times New Roman"/>
          <w:sz w:val="24"/>
          <w:szCs w:val="24"/>
        </w:rPr>
        <w:t>Форма заявления</w:t>
      </w:r>
    </w:p>
    <w:p w:rsidR="00B00FE5" w:rsidRPr="00E21BF2" w:rsidRDefault="00B00FE5" w:rsidP="00B00FE5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E21BF2">
        <w:rPr>
          <w:rFonts w:ascii="Times New Roman" w:hAnsi="Times New Roman" w:cs="Times New Roman"/>
          <w:sz w:val="24"/>
          <w:szCs w:val="24"/>
        </w:rPr>
        <w:t>о присвоении объекту адресации адреса или аннулировании</w:t>
      </w:r>
    </w:p>
    <w:p w:rsidR="00B00FE5" w:rsidRPr="00E21BF2" w:rsidRDefault="00B00FE5" w:rsidP="00B00FE5">
      <w:pPr>
        <w:pStyle w:val="ConsPlusNormal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E21BF2">
        <w:rPr>
          <w:rFonts w:ascii="Times New Roman" w:hAnsi="Times New Roman" w:cs="Times New Roman"/>
          <w:sz w:val="24"/>
          <w:szCs w:val="24"/>
        </w:rPr>
        <w:t>его адреса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50"/>
        <w:gridCol w:w="437"/>
        <w:gridCol w:w="2761"/>
        <w:gridCol w:w="425"/>
        <w:gridCol w:w="241"/>
        <w:gridCol w:w="326"/>
        <w:gridCol w:w="206"/>
        <w:gridCol w:w="1370"/>
        <w:gridCol w:w="692"/>
        <w:gridCol w:w="425"/>
        <w:gridCol w:w="214"/>
        <w:gridCol w:w="2054"/>
      </w:tblGrid>
      <w:tr w:rsidR="00B00FE5" w:rsidRPr="00E21BF2" w:rsidTr="00B76E7E">
        <w:tc>
          <w:tcPr>
            <w:tcW w:w="6316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</w:tblBorders>
        </w:tblPrEx>
        <w:tc>
          <w:tcPr>
            <w:tcW w:w="9701" w:type="dxa"/>
            <w:gridSpan w:val="12"/>
            <w:tcBorders>
              <w:left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Заявление</w:t>
            </w:r>
          </w:p>
        </w:tc>
        <w:tc>
          <w:tcPr>
            <w:tcW w:w="532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55" w:type="dxa"/>
            <w:gridSpan w:val="5"/>
            <w:vMerge w:val="restart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Заявление принято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регистрационный номер 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листов заявления 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прилагаемых документов ____,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 том числе оригиналов ___, копий ____, количество листов в оригиналах ____, копиях 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ФИО должностного лица ________________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подпись должностного лица ____________</w:t>
            </w:r>
          </w:p>
        </w:tc>
      </w:tr>
      <w:tr w:rsidR="00B00FE5" w:rsidRPr="00E21BF2" w:rsidTr="00B76E7E">
        <w:tblPrEx>
          <w:tblBorders>
            <w:insideH w:val="nil"/>
          </w:tblBorders>
        </w:tblPrEx>
        <w:trPr>
          <w:trHeight w:val="517"/>
        </w:trPr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 w:val="restart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-------------------------------------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21BF2">
              <w:rPr>
                <w:rFonts w:ascii="Times New Roman" w:hAnsi="Times New Roman" w:cs="Times New Roman"/>
              </w:rPr>
              <w:t xml:space="preserve">(наименование органа местного самоуправления  </w:t>
            </w:r>
            <w:proofErr w:type="gramEnd"/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_________________________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gridSpan w:val="2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5" w:type="dxa"/>
            <w:gridSpan w:val="5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  <w:gridSpan w:val="2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5" w:type="dxa"/>
            <w:gridSpan w:val="5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дата "__" ____________ ____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г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</w:tr>
      <w:tr w:rsidR="00B00FE5" w:rsidRPr="00E21BF2" w:rsidTr="00B76E7E">
        <w:tc>
          <w:tcPr>
            <w:tcW w:w="550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151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Прошу в отношении объекта адресации:</w:t>
            </w:r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51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Вид:</w:t>
            </w:r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61" w:type="dxa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Земельный участок</w:t>
            </w:r>
          </w:p>
        </w:tc>
        <w:tc>
          <w:tcPr>
            <w:tcW w:w="425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5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Сооружение</w:t>
            </w:r>
          </w:p>
        </w:tc>
        <w:tc>
          <w:tcPr>
            <w:tcW w:w="425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E21BF2">
              <w:rPr>
                <w:rFonts w:ascii="Times New Roman" w:hAnsi="Times New Roman" w:cs="Times New Roman"/>
              </w:rPr>
              <w:t>Машино-место</w:t>
            </w:r>
            <w:proofErr w:type="spellEnd"/>
            <w:proofErr w:type="gramEnd"/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1" w:type="dxa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5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61" w:type="dxa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Здание (строение)</w:t>
            </w:r>
          </w:p>
        </w:tc>
        <w:tc>
          <w:tcPr>
            <w:tcW w:w="425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5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Помещение</w:t>
            </w:r>
          </w:p>
        </w:tc>
        <w:tc>
          <w:tcPr>
            <w:tcW w:w="425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1" w:type="dxa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5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50" w:type="dxa"/>
            <w:vMerge w:val="restart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9151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Присвоить адрес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51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В связи </w:t>
            </w:r>
            <w:proofErr w:type="gramStart"/>
            <w:r w:rsidRPr="00E21BF2">
              <w:rPr>
                <w:rFonts w:ascii="Times New Roman" w:hAnsi="Times New Roman" w:cs="Times New Roman"/>
              </w:rPr>
              <w:t>с</w:t>
            </w:r>
            <w:proofErr w:type="gramEnd"/>
            <w:r w:rsidRPr="00E21BF2">
              <w:rPr>
                <w:rFonts w:ascii="Times New Roman" w:hAnsi="Times New Roman" w:cs="Times New Roman"/>
              </w:rPr>
              <w:t>: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14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земельного участк</w:t>
            </w:r>
            <w:proofErr w:type="gramStart"/>
            <w:r w:rsidRPr="00E21BF2">
              <w:rPr>
                <w:rFonts w:ascii="Times New Roman" w:hAnsi="Times New Roman" w:cs="Times New Roman"/>
              </w:rPr>
              <w:t>а(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ов</w:t>
            </w:r>
            <w:proofErr w:type="spellEnd"/>
            <w:r w:rsidRPr="00E21BF2">
              <w:rPr>
                <w:rFonts w:ascii="Times New Roman" w:hAnsi="Times New Roman" w:cs="Times New Roman"/>
              </w:rPr>
              <w:t>) из земель, находящихся в государственной или муниципальной собственности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51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земельного участк</w:t>
            </w:r>
            <w:proofErr w:type="gramStart"/>
            <w:r w:rsidRPr="00E21BF2">
              <w:rPr>
                <w:rFonts w:ascii="Times New Roman" w:hAnsi="Times New Roman" w:cs="Times New Roman"/>
              </w:rPr>
              <w:t>а(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ов</w:t>
            </w:r>
            <w:proofErr w:type="spellEnd"/>
            <w:r w:rsidRPr="00E21BF2">
              <w:rPr>
                <w:rFonts w:ascii="Times New Roman" w:hAnsi="Times New Roman" w:cs="Times New Roman"/>
              </w:rPr>
              <w:t>) путем раздела земельного участка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земельного участка, раздел которого осуществляется</w:t>
            </w: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земельного участка, раздел которого осуществляется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64" w:type="dxa"/>
            <w:gridSpan w:val="4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87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14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земельного участка путем объединения земельных участков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0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объединяемых земельных участков</w:t>
            </w:r>
          </w:p>
        </w:tc>
        <w:tc>
          <w:tcPr>
            <w:tcW w:w="4961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0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объединяемого земельного участка </w:t>
            </w:r>
            <w:hyperlink w:anchor="P609" w:history="1">
              <w:r w:rsidRPr="00E21BF2">
                <w:rPr>
                  <w:rFonts w:ascii="Times New Roman" w:hAnsi="Times New Roman" w:cs="Times New Roman"/>
                </w:rPr>
                <w:t>&lt;1&gt;</w:t>
              </w:r>
            </w:hyperlink>
          </w:p>
        </w:tc>
        <w:tc>
          <w:tcPr>
            <w:tcW w:w="4961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объединяемого земельного участка </w:t>
            </w:r>
            <w:hyperlink w:anchor="P609" w:history="1">
              <w:r w:rsidRPr="00E21BF2">
                <w:rPr>
                  <w:rFonts w:ascii="Times New Roman" w:hAnsi="Times New Roman" w:cs="Times New Roman"/>
                </w:rPr>
                <w:t>&lt;1&gt;</w:t>
              </w:r>
            </w:hyperlink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0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bottom w:val="nil"/>
            </w:tcBorders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90" w:type="dxa"/>
            <w:gridSpan w:val="5"/>
            <w:vMerge/>
          </w:tcPr>
          <w:p w:rsidR="00B00FE5" w:rsidRPr="00E21BF2" w:rsidRDefault="00B00FE5" w:rsidP="00B7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00FE5" w:rsidRPr="00B649B4" w:rsidRDefault="00B00FE5" w:rsidP="00B00FE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22"/>
        <w:gridCol w:w="434"/>
        <w:gridCol w:w="3416"/>
        <w:gridCol w:w="368"/>
        <w:gridCol w:w="1576"/>
        <w:gridCol w:w="1331"/>
        <w:gridCol w:w="2054"/>
      </w:tblGrid>
      <w:tr w:rsidR="00B00FE5" w:rsidRPr="00E21BF2" w:rsidTr="00B76E7E">
        <w:tc>
          <w:tcPr>
            <w:tcW w:w="6316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  <w:insideH w:val="nil"/>
          </w:tblBorders>
        </w:tblPrEx>
        <w:tc>
          <w:tcPr>
            <w:tcW w:w="9701" w:type="dxa"/>
            <w:gridSpan w:val="7"/>
            <w:tcBorders>
              <w:left w:val="nil"/>
              <w:bottom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 w:val="restart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3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45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земельного участк</w:t>
            </w:r>
            <w:proofErr w:type="gramStart"/>
            <w:r w:rsidRPr="00E21BF2">
              <w:rPr>
                <w:rFonts w:ascii="Times New Roman" w:hAnsi="Times New Roman" w:cs="Times New Roman"/>
              </w:rPr>
              <w:t>а(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ов</w:t>
            </w:r>
            <w:proofErr w:type="spellEnd"/>
            <w:r w:rsidRPr="00E21BF2">
              <w:rPr>
                <w:rFonts w:ascii="Times New Roman" w:hAnsi="Times New Roman" w:cs="Times New Roman"/>
              </w:rPr>
              <w:t>) путем выдела из земельного участка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8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земельных участков (за исключением земельного участка, из которого осуществляется выдел)</w:t>
            </w:r>
          </w:p>
        </w:tc>
        <w:tc>
          <w:tcPr>
            <w:tcW w:w="4961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8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земельного участка, из которого осуществляется выдел</w:t>
            </w:r>
          </w:p>
        </w:tc>
        <w:tc>
          <w:tcPr>
            <w:tcW w:w="4961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земельного участка, из которого осуществляется выдел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8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8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61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45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земельного участк</w:t>
            </w:r>
            <w:proofErr w:type="gramStart"/>
            <w:r w:rsidRPr="00E21BF2">
              <w:rPr>
                <w:rFonts w:ascii="Times New Roman" w:hAnsi="Times New Roman" w:cs="Times New Roman"/>
              </w:rPr>
              <w:t>а(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ов</w:t>
            </w:r>
            <w:proofErr w:type="spellEnd"/>
            <w:r w:rsidRPr="00E21BF2">
              <w:rPr>
                <w:rFonts w:ascii="Times New Roman" w:hAnsi="Times New Roman" w:cs="Times New Roman"/>
              </w:rPr>
              <w:t>) путем перераспределения земельных участков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земельных участков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земельных участков, которые перераспределяются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земельного участка, который перераспределяется </w:t>
            </w:r>
            <w:hyperlink w:anchor="P610" w:history="1">
              <w:r w:rsidRPr="00E21BF2">
                <w:rPr>
                  <w:rFonts w:ascii="Times New Roman" w:hAnsi="Times New Roman" w:cs="Times New Roman"/>
                </w:rPr>
                <w:t>&lt;2&gt;</w:t>
              </w:r>
            </w:hyperlink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земельного участка, который перераспределяется </w:t>
            </w:r>
            <w:hyperlink w:anchor="P610" w:history="1">
              <w:r w:rsidRPr="00E21BF2">
                <w:rPr>
                  <w:rFonts w:ascii="Times New Roman" w:hAnsi="Times New Roman" w:cs="Times New Roman"/>
                </w:rPr>
                <w:t>&lt;2&gt;</w:t>
              </w:r>
            </w:hyperlink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45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Строительством, реконструкцией здания (строения), сооружения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объекта строительства (реконструкции) в соответствии с проектной документацией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земельного участка, на котором осуществляется строительство (реконструкция)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45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Подготовкой в отношении следующего объекта адресации документов, необходимых для осуществления государственного кадастрового учета указанного объекта адресации, в случае, если в соответствии с Градостроительным </w:t>
            </w:r>
            <w:hyperlink r:id="rId4" w:history="1">
              <w:r w:rsidRPr="00E21BF2">
                <w:rPr>
                  <w:rFonts w:ascii="Times New Roman" w:hAnsi="Times New Roman" w:cs="Times New Roman"/>
                </w:rPr>
                <w:t>кодексом</w:t>
              </w:r>
            </w:hyperlink>
            <w:r w:rsidRPr="00E21BF2">
              <w:rPr>
                <w:rFonts w:ascii="Times New Roman" w:hAnsi="Times New Roman" w:cs="Times New Roman"/>
              </w:rPr>
              <w:t xml:space="preserve"> Российской Федерации, законодательством субъектов Российской Федерации о градостроительной деятельности для его строительства, реконструкции выдача разрешения на строительство не требуется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Тип здания (строения), сооружения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Наименование объекта строительства (реконструкции) (при наличии проектной </w:t>
            </w:r>
            <w:r w:rsidRPr="00E21BF2">
              <w:rPr>
                <w:rFonts w:ascii="Times New Roman" w:hAnsi="Times New Roman" w:cs="Times New Roman"/>
              </w:rPr>
              <w:lastRenderedPageBreak/>
              <w:t>документации указывается в соответствии с проектной документацией)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земельного участка, на котором осуществляется строительство (реконструкция)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земельного участка, на котором осуществляется строительство (реконструкция)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45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Переводом жилого помещения в нежилое помещение и нежилого помещения в жилое помещение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помещения</w:t>
            </w: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помещения</w:t>
            </w:r>
          </w:p>
        </w:tc>
      </w:tr>
      <w:tr w:rsidR="00B00FE5" w:rsidRPr="00E21BF2" w:rsidTr="00B76E7E"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blPrEx>
          <w:tblBorders>
            <w:insideH w:val="nil"/>
          </w:tblBorders>
        </w:tblPrEx>
        <w:tc>
          <w:tcPr>
            <w:tcW w:w="522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0" w:type="dxa"/>
            <w:gridSpan w:val="2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329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50"/>
        <w:gridCol w:w="426"/>
        <w:gridCol w:w="444"/>
        <w:gridCol w:w="2209"/>
        <w:gridCol w:w="615"/>
        <w:gridCol w:w="341"/>
        <w:gridCol w:w="303"/>
        <w:gridCol w:w="371"/>
        <w:gridCol w:w="1057"/>
        <w:gridCol w:w="337"/>
        <w:gridCol w:w="994"/>
        <w:gridCol w:w="637"/>
        <w:gridCol w:w="1417"/>
      </w:tblGrid>
      <w:tr w:rsidR="00B00FE5" w:rsidRPr="00E21BF2" w:rsidTr="00B76E7E">
        <w:tc>
          <w:tcPr>
            <w:tcW w:w="6316" w:type="dxa"/>
            <w:gridSpan w:val="9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205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  <w:insideH w:val="nil"/>
          </w:tblBorders>
        </w:tblPrEx>
        <w:tc>
          <w:tcPr>
            <w:tcW w:w="9701" w:type="dxa"/>
            <w:gridSpan w:val="13"/>
            <w:tcBorders>
              <w:left w:val="nil"/>
              <w:bottom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 w:val="restart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помещени</w:t>
            </w:r>
            <w:proofErr w:type="gramStart"/>
            <w:r w:rsidRPr="00E21BF2">
              <w:rPr>
                <w:rFonts w:ascii="Times New Roman" w:hAnsi="Times New Roman" w:cs="Times New Roman"/>
              </w:rPr>
              <w:t>я(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ий</w:t>
            </w:r>
            <w:proofErr w:type="spellEnd"/>
            <w:r w:rsidRPr="00E21BF2">
              <w:rPr>
                <w:rFonts w:ascii="Times New Roman" w:hAnsi="Times New Roman" w:cs="Times New Roman"/>
              </w:rPr>
              <w:t>) в здании (строении), сооружении путем раздела здания (строения),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65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3699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141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165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  <w:tc>
          <w:tcPr>
            <w:tcW w:w="3699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141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blPrEx>
          <w:tblBorders>
            <w:insideH w:val="nil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помещени</w:t>
            </w:r>
            <w:proofErr w:type="gramStart"/>
            <w:r w:rsidRPr="00E21BF2">
              <w:rPr>
                <w:rFonts w:ascii="Times New Roman" w:hAnsi="Times New Roman" w:cs="Times New Roman"/>
              </w:rPr>
              <w:t>я(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</w:rPr>
              <w:t>ий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) в здании (строении), сооружении путем раздела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Назначение помещения (жилое (нежилое) помещение) </w:t>
            </w:r>
            <w:hyperlink w:anchor="P611" w:history="1">
              <w:r w:rsidRPr="00E21BF2">
                <w:rPr>
                  <w:rFonts w:ascii="Times New Roman" w:hAnsi="Times New Roman" w:cs="Times New Roman"/>
                </w:rPr>
                <w:t>&lt;3&gt;</w:t>
              </w:r>
            </w:hyperlink>
          </w:p>
        </w:tc>
        <w:tc>
          <w:tcPr>
            <w:tcW w:w="3024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Вид помещения </w:t>
            </w:r>
            <w:hyperlink w:anchor="P611" w:history="1">
              <w:r w:rsidRPr="00E21BF2">
                <w:rPr>
                  <w:rFonts w:ascii="Times New Roman" w:hAnsi="Times New Roman" w:cs="Times New Roman"/>
                </w:rPr>
                <w:t>&lt;3&gt;</w:t>
              </w:r>
            </w:hyperlink>
          </w:p>
        </w:tc>
        <w:tc>
          <w:tcPr>
            <w:tcW w:w="3048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Количество помещений </w:t>
            </w:r>
            <w:hyperlink w:anchor="P611" w:history="1">
              <w:r w:rsidRPr="00E21BF2">
                <w:rPr>
                  <w:rFonts w:ascii="Times New Roman" w:hAnsi="Times New Roman" w:cs="Times New Roman"/>
                </w:rPr>
                <w:t>&lt;3&gt;</w:t>
              </w:r>
            </w:hyperlink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7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>, раздел которого осуществляется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>, раздел которого осуществляется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blPrEx>
          <w:tblBorders>
            <w:insideH w:val="nil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Образованием помещения в здании (строении), сооружении путем объединения помещений,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в здании (строении), сооружении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468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37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44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объединяемых помещений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объединяемого помещения </w:t>
            </w:r>
            <w:hyperlink w:anchor="P612" w:history="1">
              <w:r w:rsidRPr="00E21BF2">
                <w:rPr>
                  <w:rFonts w:ascii="Times New Roman" w:hAnsi="Times New Roman" w:cs="Times New Roman"/>
                </w:rPr>
                <w:t>&lt;4&gt;</w:t>
              </w:r>
            </w:hyperlink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объединяемого помещения </w:t>
            </w:r>
            <w:hyperlink w:anchor="P612" w:history="1">
              <w:r w:rsidRPr="00E21BF2">
                <w:rPr>
                  <w:rFonts w:ascii="Times New Roman" w:hAnsi="Times New Roman" w:cs="Times New Roman"/>
                </w:rPr>
                <w:t>&lt;4&gt;</w:t>
              </w:r>
            </w:hyperlink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blPrEx>
          <w:tblBorders>
            <w:insideH w:val="nil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single" w:sz="4" w:space="0" w:color="auto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  <w:tcBorders>
              <w:bottom w:val="single" w:sz="4" w:space="0" w:color="auto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  <w:right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  <w:tcBorders>
              <w:top w:val="single" w:sz="4" w:space="0" w:color="auto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  <w:right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  <w:tcBorders>
              <w:top w:val="single" w:sz="4" w:space="0" w:color="auto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  <w:right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  <w:tcBorders>
              <w:top w:val="single" w:sz="4" w:space="0" w:color="auto"/>
              <w:bottom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Образованием помещения в здании, сооружении путем переустройства и (или) перепланировки мест общего пользования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4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468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жилого помещения</w:t>
            </w:r>
          </w:p>
        </w:tc>
        <w:tc>
          <w:tcPr>
            <w:tcW w:w="37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44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Образование нежилого помещения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Количество образуемых помещений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blPrEx>
          <w:tblBorders>
            <w:insideH w:val="nil"/>
          </w:tblBorders>
        </w:tblPrEx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 w:val="restart"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Образованием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в здании, сооружении путем раздела здания,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E21BF2">
              <w:rPr>
                <w:rFonts w:ascii="Times New Roman" w:hAnsi="Times New Roman" w:cs="Times New Roman"/>
              </w:rPr>
              <w:t>образуемых</w:t>
            </w:r>
            <w:proofErr w:type="gramEnd"/>
            <w:r w:rsidRPr="00E21B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</w:t>
            </w:r>
            <w:r w:rsidR="00481A45">
              <w:rPr>
                <w:rFonts w:ascii="Times New Roman" w:hAnsi="Times New Roman" w:cs="Times New Roman"/>
              </w:rPr>
              <w:t>-</w:t>
            </w:r>
            <w:r w:rsidRPr="00E21BF2">
              <w:rPr>
                <w:rFonts w:ascii="Times New Roman" w:hAnsi="Times New Roman" w:cs="Times New Roman"/>
              </w:rPr>
              <w:t>мест</w:t>
            </w:r>
            <w:proofErr w:type="spellEnd"/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Образованием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) в здании, сооружении путем раздела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Количество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</w:t>
            </w:r>
            <w:proofErr w:type="spellEnd"/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>, раздел которого осуществляется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раздел которого осуществляется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Образованием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в здании, сооружении путем объединения помещений,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в здании, сооружении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Количество объединяемых помещений,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</w:t>
            </w:r>
            <w:proofErr w:type="spellEnd"/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объединяемого помещения </w:t>
            </w:r>
            <w:hyperlink w:anchor="P612" w:history="1">
              <w:r w:rsidRPr="00E21BF2">
                <w:rPr>
                  <w:rFonts w:ascii="Times New Roman" w:hAnsi="Times New Roman" w:cs="Times New Roman"/>
                </w:rPr>
                <w:t>&lt;4&gt;</w:t>
              </w:r>
            </w:hyperlink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Адрес объединяемого помещения </w:t>
            </w:r>
            <w:hyperlink w:anchor="P612" w:history="1">
              <w:r w:rsidRPr="00E21BF2">
                <w:rPr>
                  <w:rFonts w:ascii="Times New Roman" w:hAnsi="Times New Roman" w:cs="Times New Roman"/>
                </w:rPr>
                <w:t>&lt;4&gt;</w:t>
              </w:r>
            </w:hyperlink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Образованием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 в здании, сооружении путем переустройства и (или) перепланировки мест общего пользования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E21BF2">
              <w:rPr>
                <w:rFonts w:ascii="Times New Roman" w:hAnsi="Times New Roman" w:cs="Times New Roman"/>
              </w:rPr>
              <w:t>образуемых</w:t>
            </w:r>
            <w:proofErr w:type="gramEnd"/>
            <w:r w:rsidRPr="00E21B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</w:t>
            </w:r>
            <w:r w:rsidR="00481A45">
              <w:rPr>
                <w:rFonts w:ascii="Times New Roman" w:hAnsi="Times New Roman" w:cs="Times New Roman"/>
              </w:rPr>
              <w:t>-</w:t>
            </w:r>
            <w:r w:rsidRPr="00E21BF2">
              <w:rPr>
                <w:rFonts w:ascii="Times New Roman" w:hAnsi="Times New Roman" w:cs="Times New Roman"/>
              </w:rPr>
              <w:t>мест</w:t>
            </w:r>
            <w:proofErr w:type="spellEnd"/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Кадастровый номер здания, сооружения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здания, сооружения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  <w:bottom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9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7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 w:val="restart"/>
            <w:tcBorders>
              <w:top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Необходимостью приведения адреса земельного участка, здания (строения), сооружения,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, государственный кадастровый учет которого осуществлен в соответствии с Федеральным </w:t>
            </w:r>
            <w:hyperlink r:id="rId5" w:history="1">
              <w:r w:rsidRPr="00E21BF2">
                <w:rPr>
                  <w:rFonts w:ascii="Times New Roman" w:hAnsi="Times New Roman" w:cs="Times New Roman"/>
                </w:rPr>
                <w:t>законом</w:t>
              </w:r>
            </w:hyperlink>
            <w:r w:rsidRPr="00E21BF2">
              <w:rPr>
                <w:rFonts w:ascii="Times New Roman" w:hAnsi="Times New Roman" w:cs="Times New Roman"/>
              </w:rPr>
              <w:t xml:space="preserve"> от 13 июля 2015 г. N 218-ФЗ "О государственной регистрации недвижимости" (Собрание законодательства Российской Федерации, 2015, N 29, ст. 4344; </w:t>
            </w:r>
            <w:proofErr w:type="gramStart"/>
            <w:r w:rsidRPr="00E21BF2">
              <w:rPr>
                <w:rFonts w:ascii="Times New Roman" w:hAnsi="Times New Roman" w:cs="Times New Roman"/>
              </w:rPr>
              <w:t xml:space="preserve">2020, N 22, ст. 3383) (далее - Федеральный закон "О государственной регистрации недвижимости") в соответствие с документацией по планировке территории или проектной документацией на здание (строение), сооружение, помещение,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машино-место</w:t>
            </w:r>
            <w:proofErr w:type="spellEnd"/>
            <w:proofErr w:type="gramEnd"/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земельного участка, здания (строения), сооружения,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машиноместа</w:t>
            </w:r>
            <w:proofErr w:type="spellEnd"/>
          </w:p>
        </w:tc>
        <w:tc>
          <w:tcPr>
            <w:tcW w:w="4813" w:type="dxa"/>
            <w:gridSpan w:val="6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Существующий адрес земельного участка, здания (строения), сооружения,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машиноместа</w:t>
            </w:r>
            <w:proofErr w:type="spellEnd"/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25" w:type="dxa"/>
            <w:gridSpan w:val="11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Отсутствием у земельного участка, здания (строения), сооружения,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машино-места</w:t>
            </w:r>
            <w:proofErr w:type="spellEnd"/>
            <w:r w:rsidRPr="00E21BF2">
              <w:rPr>
                <w:rFonts w:ascii="Times New Roman" w:hAnsi="Times New Roman" w:cs="Times New Roman"/>
              </w:rPr>
              <w:t xml:space="preserve">, государственный кадастровый учет которого осуществлен в соответствии с Федеральным </w:t>
            </w:r>
            <w:hyperlink r:id="rId6" w:history="1">
              <w:r w:rsidRPr="00E21BF2">
                <w:rPr>
                  <w:rFonts w:ascii="Times New Roman" w:hAnsi="Times New Roman" w:cs="Times New Roman"/>
                </w:rPr>
                <w:t>законом</w:t>
              </w:r>
            </w:hyperlink>
            <w:r w:rsidRPr="00E21BF2">
              <w:rPr>
                <w:rFonts w:ascii="Times New Roman" w:hAnsi="Times New Roman" w:cs="Times New Roman"/>
              </w:rPr>
              <w:t xml:space="preserve"> "О государственной регистрации недвижимости", адреса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Кадастровый номер земельного участка, здания (строения), сооружения, помещения, </w:t>
            </w:r>
            <w:proofErr w:type="spellStart"/>
            <w:r w:rsidRPr="00E21BF2">
              <w:rPr>
                <w:rFonts w:ascii="Times New Roman" w:hAnsi="Times New Roman" w:cs="Times New Roman"/>
              </w:rPr>
              <w:t>машино</w:t>
            </w:r>
            <w:r w:rsidR="00481A45">
              <w:rPr>
                <w:rFonts w:ascii="Times New Roman" w:hAnsi="Times New Roman" w:cs="Times New Roman"/>
              </w:rPr>
              <w:t>-</w:t>
            </w:r>
            <w:r w:rsidRPr="00E21BF2">
              <w:rPr>
                <w:rFonts w:ascii="Times New Roman" w:hAnsi="Times New Roman" w:cs="Times New Roman"/>
              </w:rPr>
              <w:t>места</w:t>
            </w:r>
            <w:proofErr w:type="spellEnd"/>
          </w:p>
        </w:tc>
        <w:tc>
          <w:tcPr>
            <w:tcW w:w="4813" w:type="dxa"/>
            <w:gridSpan w:val="6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земельного участка, на котором расположен объект адресации, либо здания (строения), сооружения, в котором расположен объект адресации (при наличии)</w:t>
            </w: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  <w:vAlign w:val="bottom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50" w:type="dxa"/>
            <w:vMerge/>
            <w:tcBorders>
              <w:top w:val="nil"/>
            </w:tcBorders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38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81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38"/>
        <w:gridCol w:w="432"/>
        <w:gridCol w:w="3255"/>
        <w:gridCol w:w="657"/>
        <w:gridCol w:w="1434"/>
        <w:gridCol w:w="1331"/>
        <w:gridCol w:w="2054"/>
      </w:tblGrid>
      <w:tr w:rsidR="00B00FE5" w:rsidRPr="00E21BF2" w:rsidTr="00B76E7E">
        <w:tc>
          <w:tcPr>
            <w:tcW w:w="6316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  <w:insideV w:val="nil"/>
          </w:tblBorders>
        </w:tblPrEx>
        <w:tc>
          <w:tcPr>
            <w:tcW w:w="6316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916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Аннулировать адрес объекта адресации:</w:t>
            </w: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страны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субъекта Российской Федерации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муниципального района, городского, муниципального округа или внутригородской территории (для городов федерального значения) в составе субъекта Российской Федерации, федеральной территории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поселения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внутригородского района городского округа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населенного пункта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элемента планировочной структуры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элемента улично-дорожной сети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Номер земельного участка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Тип и номер здания, сооружения или объекта незавершенного строительства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Тип и номер помещения, расположенного в здании или сооружении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Тип и номер помещения в пределах квартиры (в отношении коммунальных квартир)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44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1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3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В связи </w:t>
            </w:r>
            <w:proofErr w:type="gramStart"/>
            <w:r w:rsidRPr="00E21BF2">
              <w:rPr>
                <w:rFonts w:ascii="Times New Roman" w:hAnsi="Times New Roman" w:cs="Times New Roman"/>
              </w:rPr>
              <w:t>с</w:t>
            </w:r>
            <w:proofErr w:type="gramEnd"/>
            <w:r w:rsidRPr="00E21BF2">
              <w:rPr>
                <w:rFonts w:ascii="Times New Roman" w:hAnsi="Times New Roman" w:cs="Times New Roman"/>
              </w:rPr>
              <w:t>:</w:t>
            </w: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31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Прекращением существования объекта адресации и (или) снятием с государственного кадастрового учета объекта недвижимости, являющегося объектом адресации</w:t>
            </w: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1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Исключением из Единого государственного реестра недвижимости указанных в </w:t>
            </w:r>
            <w:hyperlink r:id="rId7" w:history="1">
              <w:r w:rsidRPr="00E21BF2">
                <w:rPr>
                  <w:rFonts w:ascii="Times New Roman" w:hAnsi="Times New Roman" w:cs="Times New Roman"/>
                </w:rPr>
                <w:t>части 7 статьи 72</w:t>
              </w:r>
            </w:hyperlink>
            <w:r w:rsidRPr="00E21BF2">
              <w:rPr>
                <w:rFonts w:ascii="Times New Roman" w:hAnsi="Times New Roman" w:cs="Times New Roman"/>
              </w:rPr>
              <w:t xml:space="preserve"> Федерального закона "О государственной регистрации недвижимости" сведений об объекте недвижимости, являющемся объектом адресации</w:t>
            </w: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1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Присвоением объекту адресации нового адреса</w:t>
            </w: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7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Дополнительная информация:</w:t>
            </w:r>
          </w:p>
        </w:tc>
        <w:tc>
          <w:tcPr>
            <w:tcW w:w="5476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7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6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7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6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58"/>
        <w:gridCol w:w="448"/>
        <w:gridCol w:w="421"/>
        <w:gridCol w:w="419"/>
        <w:gridCol w:w="776"/>
        <w:gridCol w:w="1551"/>
        <w:gridCol w:w="416"/>
        <w:gridCol w:w="356"/>
        <w:gridCol w:w="1354"/>
        <w:gridCol w:w="17"/>
        <w:gridCol w:w="469"/>
        <w:gridCol w:w="862"/>
        <w:gridCol w:w="779"/>
        <w:gridCol w:w="1275"/>
      </w:tblGrid>
      <w:tr w:rsidR="00B00FE5" w:rsidRPr="00B649B4" w:rsidTr="00B76E7E">
        <w:tc>
          <w:tcPr>
            <w:tcW w:w="6316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2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Лист N ___</w:t>
            </w:r>
          </w:p>
        </w:tc>
        <w:tc>
          <w:tcPr>
            <w:tcW w:w="2054" w:type="dxa"/>
            <w:gridSpan w:val="2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Всего листов ___</w:t>
            </w:r>
          </w:p>
        </w:tc>
      </w:tr>
      <w:tr w:rsidR="00B00FE5" w:rsidRPr="00B649B4" w:rsidTr="00B76E7E">
        <w:tblPrEx>
          <w:tblBorders>
            <w:left w:val="nil"/>
            <w:right w:val="nil"/>
          </w:tblBorders>
        </w:tblPrEx>
        <w:tc>
          <w:tcPr>
            <w:tcW w:w="9701" w:type="dxa"/>
            <w:gridSpan w:val="14"/>
            <w:tcBorders>
              <w:left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3" w:type="dxa"/>
            <w:gridSpan w:val="1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274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физическое лицо: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46" w:type="dxa"/>
            <w:gridSpan w:val="3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фамилия:</w:t>
            </w:r>
          </w:p>
        </w:tc>
        <w:tc>
          <w:tcPr>
            <w:tcW w:w="2126" w:type="dxa"/>
            <w:gridSpan w:val="3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имя (полностью):</w:t>
            </w:r>
          </w:p>
        </w:tc>
        <w:tc>
          <w:tcPr>
            <w:tcW w:w="2127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отчество (полностью) (при наличии):</w:t>
            </w:r>
          </w:p>
        </w:tc>
        <w:tc>
          <w:tcPr>
            <w:tcW w:w="1275" w:type="dxa"/>
            <w:vAlign w:val="center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ИНН (при наличии):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документ, удостоверяющий личность:</w:t>
            </w:r>
          </w:p>
        </w:tc>
        <w:tc>
          <w:tcPr>
            <w:tcW w:w="212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вид:</w:t>
            </w:r>
          </w:p>
        </w:tc>
        <w:tc>
          <w:tcPr>
            <w:tcW w:w="2127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серия:</w:t>
            </w:r>
          </w:p>
        </w:tc>
        <w:tc>
          <w:tcPr>
            <w:tcW w:w="1275" w:type="dxa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номер: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дата выдачи:</w:t>
            </w:r>
          </w:p>
        </w:tc>
        <w:tc>
          <w:tcPr>
            <w:tcW w:w="340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E21BF2">
              <w:rPr>
                <w:rFonts w:ascii="Times New Roman" w:hAnsi="Times New Roman" w:cs="Times New Roman"/>
              </w:rPr>
              <w:t>выдан</w:t>
            </w:r>
            <w:proofErr w:type="gramEnd"/>
            <w:r w:rsidRPr="00E21BF2">
              <w:rPr>
                <w:rFonts w:ascii="Times New Roman" w:hAnsi="Times New Roman" w:cs="Times New Roman"/>
              </w:rPr>
              <w:t>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"__" ______ ____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г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0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2612" w:type="dxa"/>
            <w:gridSpan w:val="5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2916" w:type="dxa"/>
            <w:gridSpan w:val="3"/>
            <w:vAlign w:val="center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(при наличии):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16" w:type="dxa"/>
            <w:gridSpan w:val="3"/>
            <w:vMerge w:val="restart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vMerge/>
          </w:tcPr>
          <w:p w:rsidR="00B00FE5" w:rsidRPr="00B649B4" w:rsidRDefault="00B00FE5" w:rsidP="00B76E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274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юридическое лицо: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46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полное наименование:</w:t>
            </w:r>
          </w:p>
        </w:tc>
        <w:tc>
          <w:tcPr>
            <w:tcW w:w="5528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28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8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ИНН (для российского юридического лица):</w:t>
            </w:r>
          </w:p>
        </w:tc>
        <w:tc>
          <w:tcPr>
            <w:tcW w:w="4756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КПП (для российского юридического лица):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8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страна регистрации (инкорпорации) (для иностранного юридического лица):</w:t>
            </w:r>
          </w:p>
        </w:tc>
        <w:tc>
          <w:tcPr>
            <w:tcW w:w="261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дата регистрации (для иностранного юридического лица):</w:t>
            </w:r>
          </w:p>
        </w:tc>
        <w:tc>
          <w:tcPr>
            <w:tcW w:w="2916" w:type="dxa"/>
            <w:gridSpan w:val="3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номер регистрации (для иностранного юридического лица):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 w:val="restart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"__" ________ ___</w:t>
            </w:r>
            <w:r w:rsidR="00481A45">
              <w:rPr>
                <w:rFonts w:ascii="Times New Roman" w:hAnsi="Times New Roman" w:cs="Times New Roman"/>
              </w:rPr>
              <w:t xml:space="preserve"> </w:t>
            </w:r>
            <w:r w:rsidRPr="00E21BF2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916" w:type="dxa"/>
            <w:gridSpan w:val="3"/>
            <w:vMerge w:val="restart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vMerge/>
          </w:tcPr>
          <w:p w:rsidR="00B00FE5" w:rsidRPr="00B649B4" w:rsidRDefault="00B00FE5" w:rsidP="00B76E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2612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2916" w:type="dxa"/>
            <w:gridSpan w:val="3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9B4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(при наличии):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16" w:type="dxa"/>
            <w:gridSpan w:val="3"/>
            <w:vMerge w:val="restart"/>
          </w:tcPr>
          <w:p w:rsidR="00B00FE5" w:rsidRPr="00B649B4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612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vMerge/>
          </w:tcPr>
          <w:p w:rsidR="00B00FE5" w:rsidRPr="00B649B4" w:rsidRDefault="00B00FE5" w:rsidP="00B76E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274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Вещное право на объект адресации: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7855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право собственности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7855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право хозяйственного ведения имуществом на объект адресации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7855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право оперативного управления имуществом на объект адресации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7855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право пожизненно наследуемого владения земельным участком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19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7855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право постоянного (бессрочного) пользования земельным участком</w:t>
            </w:r>
          </w:p>
        </w:tc>
      </w:tr>
      <w:tr w:rsidR="00B00FE5" w:rsidRPr="00B649B4" w:rsidTr="00B76E7E">
        <w:tc>
          <w:tcPr>
            <w:tcW w:w="55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43" w:type="dxa"/>
            <w:gridSpan w:val="1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Способ получения документов (в том числе решения о присвоении объекту адресации адреса или аннулировании его адреса, оригиналов ранее представленных документов, решения об отказе в присвоении (аннулировании) объекту адресации адреса):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583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Лично</w:t>
            </w:r>
          </w:p>
        </w:tc>
        <w:tc>
          <w:tcPr>
            <w:tcW w:w="356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 многофункциональном центре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583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Почтовым отправлением по адресу:</w:t>
            </w: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3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695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 личном кабинете Единого портала государственных и муниципальных услуг, региональных порталов государственных и муниципальных услуг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695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 личном кабинете федеральной информационной адресной системы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583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 адрес электронной почты (для сообщения о получении заявления и документов)</w:t>
            </w: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3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43" w:type="dxa"/>
            <w:gridSpan w:val="1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Расписку в получении документов прошу: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Выдать лично</w:t>
            </w:r>
          </w:p>
        </w:tc>
        <w:tc>
          <w:tcPr>
            <w:tcW w:w="7079" w:type="dxa"/>
            <w:gridSpan w:val="9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Расписка получена:                               ___________________________________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(подпись заявителя)</w:t>
            </w: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583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Направить почтовым отправлением по адресу:</w:t>
            </w: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83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12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B649B4" w:rsidTr="00B76E7E">
        <w:tc>
          <w:tcPr>
            <w:tcW w:w="558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8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695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Не направлять</w:t>
            </w: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37"/>
        <w:gridCol w:w="432"/>
        <w:gridCol w:w="405"/>
        <w:gridCol w:w="2520"/>
        <w:gridCol w:w="164"/>
        <w:gridCol w:w="849"/>
        <w:gridCol w:w="450"/>
        <w:gridCol w:w="571"/>
        <w:gridCol w:w="388"/>
        <w:gridCol w:w="446"/>
        <w:gridCol w:w="885"/>
        <w:gridCol w:w="511"/>
        <w:gridCol w:w="1543"/>
      </w:tblGrid>
      <w:tr w:rsidR="00B00FE5" w:rsidRPr="00E21BF2" w:rsidTr="00B76E7E">
        <w:tc>
          <w:tcPr>
            <w:tcW w:w="6316" w:type="dxa"/>
            <w:gridSpan w:val="9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Лист N ___</w:t>
            </w:r>
          </w:p>
        </w:tc>
        <w:tc>
          <w:tcPr>
            <w:tcW w:w="205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</w:tblBorders>
        </w:tblPrEx>
        <w:tc>
          <w:tcPr>
            <w:tcW w:w="9701" w:type="dxa"/>
            <w:gridSpan w:val="13"/>
            <w:tcBorders>
              <w:left w:val="nil"/>
              <w:right w:val="nil"/>
            </w:tcBorders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Заявитель: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32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Собственник объекта адресации или лицо, обладающее иным вещным правом на объект адресации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732" w:type="dxa"/>
            <w:gridSpan w:val="11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Представитель собственника объекта адресации или лица, обладающего иным вещным правом на объект адресации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05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физическое лицо: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фамилия:</w:t>
            </w:r>
          </w:p>
        </w:tc>
        <w:tc>
          <w:tcPr>
            <w:tcW w:w="2034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имя (полностью):</w:t>
            </w:r>
          </w:p>
        </w:tc>
        <w:tc>
          <w:tcPr>
            <w:tcW w:w="2230" w:type="dxa"/>
            <w:gridSpan w:val="4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отчество (полностью) (при наличии):</w:t>
            </w:r>
          </w:p>
        </w:tc>
        <w:tc>
          <w:tcPr>
            <w:tcW w:w="1543" w:type="dxa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ИНН (при наличии):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30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543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документ, удостоверяющий личность:</w:t>
            </w:r>
          </w:p>
        </w:tc>
        <w:tc>
          <w:tcPr>
            <w:tcW w:w="203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вид:</w:t>
            </w:r>
          </w:p>
        </w:tc>
        <w:tc>
          <w:tcPr>
            <w:tcW w:w="2230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серия:</w:t>
            </w:r>
          </w:p>
        </w:tc>
        <w:tc>
          <w:tcPr>
            <w:tcW w:w="1543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номер: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30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543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дата выдачи:</w:t>
            </w:r>
          </w:p>
        </w:tc>
        <w:tc>
          <w:tcPr>
            <w:tcW w:w="3773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E21BF2">
              <w:rPr>
                <w:rFonts w:ascii="Times New Roman" w:hAnsi="Times New Roman" w:cs="Times New Roman"/>
              </w:rPr>
              <w:t>выдан</w:t>
            </w:r>
            <w:proofErr w:type="gramEnd"/>
            <w:r w:rsidRPr="00E21BF2">
              <w:rPr>
                <w:rFonts w:ascii="Times New Roman" w:hAnsi="Times New Roman" w:cs="Times New Roman"/>
              </w:rPr>
              <w:t>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4" w:type="dxa"/>
            <w:gridSpan w:val="4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"__" ______ ____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г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773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34" w:type="dxa"/>
            <w:gridSpan w:val="4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773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2868" w:type="dxa"/>
            <w:gridSpan w:val="6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2939" w:type="dxa"/>
            <w:gridSpan w:val="3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868" w:type="dxa"/>
            <w:gridSpan w:val="6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9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868" w:type="dxa"/>
            <w:gridSpan w:val="6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и реквизиты документа, подтверждающего полномочия представителя: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юридическое лицо: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полное наименование:</w:t>
            </w:r>
          </w:p>
        </w:tc>
        <w:tc>
          <w:tcPr>
            <w:tcW w:w="5643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3" w:type="dxa"/>
            <w:gridSpan w:val="8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33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КПП (для российского юридического лица):</w:t>
            </w:r>
          </w:p>
        </w:tc>
        <w:tc>
          <w:tcPr>
            <w:tcW w:w="4794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ИНН (для российского юридического лица):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33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4794" w:type="dxa"/>
            <w:gridSpan w:val="7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страна регистрации (инкорпорации) (для иностранного юридического лица):</w:t>
            </w:r>
          </w:p>
        </w:tc>
        <w:tc>
          <w:tcPr>
            <w:tcW w:w="2704" w:type="dxa"/>
            <w:gridSpan w:val="5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дата регистрации (для иностранного юридического лица):</w:t>
            </w:r>
          </w:p>
        </w:tc>
        <w:tc>
          <w:tcPr>
            <w:tcW w:w="2939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номер регистрации (для иностранного юридического лица):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04" w:type="dxa"/>
            <w:gridSpan w:val="5"/>
            <w:vMerge w:val="restart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"__" _________ ____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г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39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04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почтовый адрес:</w:t>
            </w:r>
          </w:p>
        </w:tc>
        <w:tc>
          <w:tcPr>
            <w:tcW w:w="2704" w:type="dxa"/>
            <w:gridSpan w:val="5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телефон для связи:</w:t>
            </w:r>
          </w:p>
        </w:tc>
        <w:tc>
          <w:tcPr>
            <w:tcW w:w="2939" w:type="dxa"/>
            <w:gridSpan w:val="3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адрес электронной почты (при наличии):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04" w:type="dxa"/>
            <w:gridSpan w:val="5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939" w:type="dxa"/>
            <w:gridSpan w:val="3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4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704" w:type="dxa"/>
            <w:gridSpan w:val="5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наименование и реквизиты документа, подтверждающего полномочия представителя: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5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27" w:type="dxa"/>
            <w:gridSpan w:val="10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Документы, прилагаемые к заявлению: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Оригинал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44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Копия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Оригинал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44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Копия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Оригинал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44" w:type="dxa"/>
            <w:gridSpan w:val="6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 xml:space="preserve">Копия в количестве ___ экз., на ___ </w:t>
            </w:r>
            <w:proofErr w:type="gramStart"/>
            <w:r w:rsidRPr="00E21BF2">
              <w:rPr>
                <w:rFonts w:ascii="Times New Roman" w:hAnsi="Times New Roman" w:cs="Times New Roman"/>
              </w:rPr>
              <w:t>л</w:t>
            </w:r>
            <w:proofErr w:type="gramEnd"/>
            <w:r w:rsidRPr="00E21BF2">
              <w:rPr>
                <w:rFonts w:ascii="Times New Roman" w:hAnsi="Times New Roman" w:cs="Times New Roman"/>
              </w:rPr>
              <w:t>.</w:t>
            </w:r>
          </w:p>
        </w:tc>
      </w:tr>
      <w:tr w:rsidR="00B00FE5" w:rsidRPr="00E21BF2" w:rsidTr="00B76E7E">
        <w:tc>
          <w:tcPr>
            <w:tcW w:w="5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  <w:r w:rsidRPr="00E21BF2">
              <w:rPr>
                <w:rFonts w:ascii="Times New Roman" w:hAnsi="Times New Roman" w:cs="Times New Roman"/>
              </w:rPr>
              <w:t>Примечание: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4" w:type="dxa"/>
            <w:gridSpan w:val="1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37"/>
        <w:gridCol w:w="2358"/>
        <w:gridCol w:w="3389"/>
        <w:gridCol w:w="1363"/>
        <w:gridCol w:w="2054"/>
      </w:tblGrid>
      <w:tr w:rsidR="00B00FE5" w:rsidRPr="00E21BF2" w:rsidTr="00B76E7E">
        <w:tc>
          <w:tcPr>
            <w:tcW w:w="628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3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Лист N ___</w:t>
            </w: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Всего листов ___</w:t>
            </w:r>
          </w:p>
        </w:tc>
      </w:tr>
      <w:tr w:rsidR="00B00FE5" w:rsidRPr="00E21BF2" w:rsidTr="00B76E7E">
        <w:tblPrEx>
          <w:tblBorders>
            <w:left w:val="nil"/>
            <w:right w:val="nil"/>
            <w:insideV w:val="nil"/>
          </w:tblBorders>
        </w:tblPrEx>
        <w:tc>
          <w:tcPr>
            <w:tcW w:w="6284" w:type="dxa"/>
            <w:gridSpan w:val="3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63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54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00FE5" w:rsidRPr="00E21BF2" w:rsidTr="00B76E7E">
        <w:tc>
          <w:tcPr>
            <w:tcW w:w="53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E21BF2">
              <w:rPr>
                <w:rFonts w:ascii="Times New Roman" w:hAnsi="Times New Roman" w:cs="Times New Roman"/>
                <w:szCs w:val="24"/>
              </w:rPr>
              <w:t>Подтверждаю свое согласие, а также согласие представляемого мною лица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 для обработки персональных данных в рамках предоставления органами, осуществляющими присвоение, изменение и аннулирование адресов, в соответствии с законодательством Российской Федерации, в том числе в</w:t>
            </w:r>
            <w:proofErr w:type="gramEnd"/>
            <w:r w:rsidRPr="00E21BF2">
              <w:rPr>
                <w:rFonts w:ascii="Times New Roman" w:hAnsi="Times New Roman" w:cs="Times New Roman"/>
                <w:szCs w:val="24"/>
              </w:rPr>
              <w:t xml:space="preserve"> автоматизированном режиме, включая принятие решений на их основе органом, </w:t>
            </w:r>
            <w:proofErr w:type="gramStart"/>
            <w:r w:rsidRPr="00E21BF2">
              <w:rPr>
                <w:rFonts w:ascii="Times New Roman" w:hAnsi="Times New Roman" w:cs="Times New Roman"/>
                <w:szCs w:val="24"/>
              </w:rPr>
              <w:t>осуществляющими</w:t>
            </w:r>
            <w:proofErr w:type="gramEnd"/>
            <w:r w:rsidRPr="00E21BF2">
              <w:rPr>
                <w:rFonts w:ascii="Times New Roman" w:hAnsi="Times New Roman" w:cs="Times New Roman"/>
                <w:szCs w:val="24"/>
              </w:rPr>
              <w:t xml:space="preserve"> присвоение, изменение и аннулирование адресов, в целях предоставления муниципальной услуги.</w:t>
            </w:r>
          </w:p>
        </w:tc>
      </w:tr>
      <w:tr w:rsidR="00B00FE5" w:rsidRPr="00E21BF2" w:rsidTr="00B76E7E">
        <w:tc>
          <w:tcPr>
            <w:tcW w:w="537" w:type="dxa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Настоящим также подтверждаю, что: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сведения, указанные в настоящем заявлении, на дату представления заявления достоверны;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lastRenderedPageBreak/>
              <w:t>представленные правоустанавливающи</w:t>
            </w:r>
            <w:proofErr w:type="gramStart"/>
            <w:r w:rsidRPr="00E21BF2">
              <w:rPr>
                <w:rFonts w:ascii="Times New Roman" w:hAnsi="Times New Roman" w:cs="Times New Roman"/>
                <w:szCs w:val="24"/>
              </w:rPr>
              <w:t>й(</w:t>
            </w:r>
            <w:proofErr w:type="spellStart"/>
            <w:proofErr w:type="gramEnd"/>
            <w:r w:rsidRPr="00E21BF2">
              <w:rPr>
                <w:rFonts w:ascii="Times New Roman" w:hAnsi="Times New Roman" w:cs="Times New Roman"/>
                <w:szCs w:val="24"/>
              </w:rPr>
              <w:t>ие</w:t>
            </w:r>
            <w:proofErr w:type="spellEnd"/>
            <w:r w:rsidRPr="00E21BF2">
              <w:rPr>
                <w:rFonts w:ascii="Times New Roman" w:hAnsi="Times New Roman" w:cs="Times New Roman"/>
                <w:szCs w:val="24"/>
              </w:rPr>
              <w:t>) документ(</w:t>
            </w:r>
            <w:proofErr w:type="spellStart"/>
            <w:r w:rsidRPr="00E21BF2">
              <w:rPr>
                <w:rFonts w:ascii="Times New Roman" w:hAnsi="Times New Roman" w:cs="Times New Roman"/>
                <w:szCs w:val="24"/>
              </w:rPr>
              <w:t>ы</w:t>
            </w:r>
            <w:proofErr w:type="spellEnd"/>
            <w:r w:rsidRPr="00E21BF2">
              <w:rPr>
                <w:rFonts w:ascii="Times New Roman" w:hAnsi="Times New Roman" w:cs="Times New Roman"/>
                <w:szCs w:val="24"/>
              </w:rPr>
              <w:t>) и иные документы и содержащиеся в них сведения соответствуют установленным законодательством Российской Федерации требованиям.</w:t>
            </w:r>
          </w:p>
        </w:tc>
      </w:tr>
      <w:tr w:rsidR="00B00FE5" w:rsidRPr="00E21BF2" w:rsidTr="00B76E7E">
        <w:tc>
          <w:tcPr>
            <w:tcW w:w="5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lastRenderedPageBreak/>
              <w:t>12</w:t>
            </w:r>
          </w:p>
        </w:tc>
        <w:tc>
          <w:tcPr>
            <w:tcW w:w="5747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Подпись</w:t>
            </w:r>
          </w:p>
        </w:tc>
        <w:tc>
          <w:tcPr>
            <w:tcW w:w="3417" w:type="dxa"/>
            <w:gridSpan w:val="2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Дата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358" w:type="dxa"/>
            <w:tcBorders>
              <w:right w:val="nil"/>
            </w:tcBorders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_________________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 xml:space="preserve">        (подпись)</w:t>
            </w:r>
          </w:p>
        </w:tc>
        <w:tc>
          <w:tcPr>
            <w:tcW w:w="3389" w:type="dxa"/>
            <w:tcBorders>
              <w:left w:val="nil"/>
            </w:tcBorders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_______________________</w:t>
            </w:r>
          </w:p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(инициалы, фамилия)</w:t>
            </w:r>
          </w:p>
        </w:tc>
        <w:tc>
          <w:tcPr>
            <w:tcW w:w="3417" w:type="dxa"/>
            <w:gridSpan w:val="2"/>
            <w:vAlign w:val="center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 xml:space="preserve">"__" ___________ ____ </w:t>
            </w:r>
            <w:proofErr w:type="gramStart"/>
            <w:r w:rsidRPr="00E21BF2">
              <w:rPr>
                <w:rFonts w:ascii="Times New Roman" w:hAnsi="Times New Roman" w:cs="Times New Roman"/>
                <w:szCs w:val="24"/>
              </w:rPr>
              <w:t>г</w:t>
            </w:r>
            <w:proofErr w:type="gramEnd"/>
            <w:r w:rsidRPr="00E21BF2">
              <w:rPr>
                <w:rFonts w:ascii="Times New Roman" w:hAnsi="Times New Roman" w:cs="Times New Roman"/>
                <w:szCs w:val="24"/>
              </w:rPr>
              <w:t>.</w:t>
            </w:r>
          </w:p>
        </w:tc>
      </w:tr>
      <w:tr w:rsidR="00B00FE5" w:rsidRPr="00E21BF2" w:rsidTr="00B76E7E">
        <w:tc>
          <w:tcPr>
            <w:tcW w:w="537" w:type="dxa"/>
            <w:vMerge w:val="restart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  <w:r w:rsidRPr="00E21BF2">
              <w:rPr>
                <w:rFonts w:ascii="Times New Roman" w:hAnsi="Times New Roman" w:cs="Times New Roman"/>
                <w:szCs w:val="24"/>
              </w:rPr>
              <w:t>Отметка специалиста, принявшего заявление и приложенные к нему документы:</w:t>
            </w: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00FE5" w:rsidRPr="00E21BF2" w:rsidTr="00B76E7E">
        <w:tc>
          <w:tcPr>
            <w:tcW w:w="537" w:type="dxa"/>
            <w:vMerge/>
          </w:tcPr>
          <w:p w:rsidR="00B00FE5" w:rsidRPr="00E21BF2" w:rsidRDefault="00B00FE5" w:rsidP="00B76E7E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164" w:type="dxa"/>
            <w:gridSpan w:val="4"/>
          </w:tcPr>
          <w:p w:rsidR="00B00FE5" w:rsidRPr="00E21BF2" w:rsidRDefault="00B00FE5" w:rsidP="00B76E7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 w:rsidRPr="007A635E">
        <w:rPr>
          <w:rFonts w:ascii="Times New Roman" w:hAnsi="Times New Roman" w:cs="Times New Roman"/>
          <w:sz w:val="22"/>
        </w:rPr>
        <w:t>--------------------------------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bookmarkStart w:id="0" w:name="P609"/>
      <w:bookmarkEnd w:id="0"/>
      <w:r w:rsidRPr="007A635E">
        <w:rPr>
          <w:rFonts w:ascii="Times New Roman" w:hAnsi="Times New Roman" w:cs="Times New Roman"/>
          <w:sz w:val="22"/>
        </w:rPr>
        <w:t>&lt;1&gt; Строка дублируется для каждого объединенного земельного участка.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bookmarkStart w:id="1" w:name="P610"/>
      <w:bookmarkEnd w:id="1"/>
      <w:r w:rsidRPr="007A635E">
        <w:rPr>
          <w:rFonts w:ascii="Times New Roman" w:hAnsi="Times New Roman" w:cs="Times New Roman"/>
          <w:sz w:val="22"/>
        </w:rPr>
        <w:t>&lt;2&gt; Строка дублируется для каждого перераспределенного земельного участка.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bookmarkStart w:id="2" w:name="P611"/>
      <w:bookmarkEnd w:id="2"/>
      <w:r w:rsidRPr="007A635E">
        <w:rPr>
          <w:rFonts w:ascii="Times New Roman" w:hAnsi="Times New Roman" w:cs="Times New Roman"/>
          <w:sz w:val="22"/>
        </w:rPr>
        <w:t>&lt;3&gt; Строка дублируется для каждого разделенного помещения.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bookmarkStart w:id="3" w:name="P612"/>
      <w:bookmarkEnd w:id="3"/>
      <w:r w:rsidRPr="007A635E">
        <w:rPr>
          <w:rFonts w:ascii="Times New Roman" w:hAnsi="Times New Roman" w:cs="Times New Roman"/>
          <w:sz w:val="22"/>
        </w:rPr>
        <w:t>&lt;4&gt; Строка дублируется для каждого объединенного помещения.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 w:rsidRPr="007A635E">
        <w:rPr>
          <w:rFonts w:ascii="Times New Roman" w:hAnsi="Times New Roman" w:cs="Times New Roman"/>
          <w:sz w:val="22"/>
        </w:rPr>
        <w:t>Примечание.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 w:rsidRPr="007A635E">
        <w:rPr>
          <w:rFonts w:ascii="Times New Roman" w:hAnsi="Times New Roman" w:cs="Times New Roman"/>
          <w:sz w:val="22"/>
        </w:rPr>
        <w:t>Заявление о присвоении объекту адресации адреса или аннулировании его адреса (далее - заявление) на бумажном носителе оформляется на стандартных листах формата A4. На каждом листе указывается его порядковый номер. Нумерация листов осуществляется по порядку в пределах всего документа арабскими цифрами. На каждом листе также указывается общее количество листов, содержащихся в заявлении.</w:t>
      </w: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 w:rsidRPr="007A635E">
        <w:rPr>
          <w:rFonts w:ascii="Times New Roman" w:hAnsi="Times New Roman" w:cs="Times New Roman"/>
          <w:sz w:val="22"/>
        </w:rPr>
        <w:t>Если заявление заполняется заявителем самостоятельно на бумажном носителе, напротив выбранных сведений в специально отведенной графе проставляется знак: "V"</w:t>
      </w:r>
    </w:p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64"/>
        <w:gridCol w:w="546"/>
        <w:gridCol w:w="546"/>
      </w:tblGrid>
      <w:tr w:rsidR="00B00FE5" w:rsidRPr="007A635E" w:rsidTr="00B76E7E">
        <w:tc>
          <w:tcPr>
            <w:tcW w:w="564" w:type="dxa"/>
            <w:tcBorders>
              <w:top w:val="nil"/>
              <w:left w:val="nil"/>
              <w:bottom w:val="nil"/>
            </w:tcBorders>
          </w:tcPr>
          <w:p w:rsidR="00B00FE5" w:rsidRPr="007A635E" w:rsidRDefault="00B00FE5" w:rsidP="00B76E7E">
            <w:pPr>
              <w:pStyle w:val="ConsPlusNormal"/>
              <w:widowControl/>
              <w:jc w:val="right"/>
              <w:rPr>
                <w:rFonts w:ascii="Times New Roman" w:hAnsi="Times New Roman" w:cs="Times New Roman"/>
              </w:rPr>
            </w:pPr>
            <w:r w:rsidRPr="007A635E">
              <w:rPr>
                <w:rFonts w:ascii="Times New Roman" w:hAnsi="Times New Roman" w:cs="Times New Roman"/>
                <w:sz w:val="22"/>
              </w:rPr>
              <w:t>(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B00FE5" w:rsidRPr="007A635E" w:rsidRDefault="00B00FE5" w:rsidP="00B76E7E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</w:rPr>
            </w:pPr>
            <w:r w:rsidRPr="007A635E">
              <w:rPr>
                <w:rFonts w:ascii="Times New Roman" w:hAnsi="Times New Roman" w:cs="Times New Roman"/>
                <w:sz w:val="22"/>
              </w:rPr>
              <w:t>V</w:t>
            </w:r>
          </w:p>
        </w:tc>
        <w:tc>
          <w:tcPr>
            <w:tcW w:w="546" w:type="dxa"/>
            <w:tcBorders>
              <w:top w:val="nil"/>
              <w:bottom w:val="nil"/>
              <w:right w:val="nil"/>
            </w:tcBorders>
          </w:tcPr>
          <w:p w:rsidR="00B00FE5" w:rsidRPr="007A635E" w:rsidRDefault="00B00FE5" w:rsidP="00B76E7E">
            <w:pPr>
              <w:pStyle w:val="ConsPlusNormal"/>
              <w:widowControl/>
              <w:rPr>
                <w:rFonts w:ascii="Times New Roman" w:hAnsi="Times New Roman" w:cs="Times New Roman"/>
              </w:rPr>
            </w:pPr>
            <w:r w:rsidRPr="007A635E">
              <w:rPr>
                <w:rFonts w:ascii="Times New Roman" w:hAnsi="Times New Roman" w:cs="Times New Roman"/>
                <w:sz w:val="22"/>
              </w:rPr>
              <w:t>).</w:t>
            </w:r>
          </w:p>
        </w:tc>
      </w:tr>
    </w:tbl>
    <w:p w:rsidR="00B00FE5" w:rsidRPr="007A635E" w:rsidRDefault="00B00FE5" w:rsidP="00B00FE5">
      <w:pPr>
        <w:pStyle w:val="ConsPlusNormal"/>
        <w:widowControl/>
        <w:jc w:val="both"/>
        <w:rPr>
          <w:rFonts w:ascii="Times New Roman" w:hAnsi="Times New Roman" w:cs="Times New Roman"/>
        </w:rPr>
      </w:pPr>
    </w:p>
    <w:p w:rsidR="00B00FE5" w:rsidRPr="007A635E" w:rsidRDefault="00B00FE5" w:rsidP="00B00FE5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proofErr w:type="gramStart"/>
      <w:r w:rsidRPr="007A635E">
        <w:rPr>
          <w:rFonts w:ascii="Times New Roman" w:hAnsi="Times New Roman" w:cs="Times New Roman"/>
          <w:sz w:val="22"/>
        </w:rPr>
        <w:t>При оформлении заявления на бумажном носителе заявителем или по его просьбе специалистом органа местного самоуправления, органа государственной власти субъекта Российской Федерации - города федерального значения или органа местного самоуправления внутригородского муниципального образования города федерального значения, уполномоченного законом указанного субъекта Российской Федерации на присвоение объектам адресации адресов, органа публичной власти федеральной территории, а также организации, признаваемой управляющей компанией в соответствии с Федеральным</w:t>
      </w:r>
      <w:proofErr w:type="gramEnd"/>
      <w:r w:rsidRPr="007A635E">
        <w:rPr>
          <w:rFonts w:ascii="Times New Roman" w:hAnsi="Times New Roman" w:cs="Times New Roman"/>
          <w:sz w:val="22"/>
        </w:rPr>
        <w:t xml:space="preserve"> </w:t>
      </w:r>
      <w:hyperlink r:id="rId8" w:history="1">
        <w:r w:rsidRPr="007A635E">
          <w:rPr>
            <w:rFonts w:ascii="Times New Roman" w:hAnsi="Times New Roman" w:cs="Times New Roman"/>
            <w:sz w:val="22"/>
          </w:rPr>
          <w:t>законом</w:t>
        </w:r>
      </w:hyperlink>
      <w:r w:rsidRPr="007A635E">
        <w:rPr>
          <w:rFonts w:ascii="Times New Roman" w:hAnsi="Times New Roman" w:cs="Times New Roman"/>
          <w:sz w:val="22"/>
        </w:rPr>
        <w:t xml:space="preserve"> "Об инновационном центре "</w:t>
      </w:r>
      <w:proofErr w:type="spellStart"/>
      <w:r w:rsidRPr="007A635E">
        <w:rPr>
          <w:rFonts w:ascii="Times New Roman" w:hAnsi="Times New Roman" w:cs="Times New Roman"/>
          <w:sz w:val="22"/>
        </w:rPr>
        <w:t>Сколково</w:t>
      </w:r>
      <w:proofErr w:type="spellEnd"/>
      <w:r w:rsidRPr="007A635E">
        <w:rPr>
          <w:rFonts w:ascii="Times New Roman" w:hAnsi="Times New Roman" w:cs="Times New Roman"/>
          <w:sz w:val="22"/>
        </w:rPr>
        <w:t>", с использованием компьютерной техники могут быть заполнены строки (элементы реквизита), имеющие отношение к конкретному заявлению. В этом случае строки, не подлежащие заполнению, из формы заявления исключаются.</w:t>
      </w:r>
    </w:p>
    <w:p w:rsidR="00B00FE5" w:rsidRPr="007A635E" w:rsidRDefault="00B00FE5" w:rsidP="00B00FE5">
      <w:pPr>
        <w:suppressAutoHyphens/>
        <w:autoSpaceDE w:val="0"/>
        <w:spacing w:after="0" w:line="240" w:lineRule="auto"/>
        <w:jc w:val="right"/>
        <w:rPr>
          <w:rFonts w:ascii="Times New Roman" w:hAnsi="Times New Roman"/>
          <w:i/>
        </w:rPr>
      </w:pPr>
    </w:p>
    <w:p w:rsidR="00B00FE5" w:rsidRPr="007A635E" w:rsidRDefault="00B00FE5" w:rsidP="00B00FE5">
      <w:pPr>
        <w:suppressAutoHyphens/>
        <w:autoSpaceDE w:val="0"/>
        <w:spacing w:after="0" w:line="240" w:lineRule="auto"/>
        <w:jc w:val="right"/>
        <w:rPr>
          <w:rFonts w:ascii="Times New Roman" w:hAnsi="Times New Roman"/>
          <w:i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00FE5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65C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CAC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7AD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339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B60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3F0E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3AC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B9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DF8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75B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22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02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2D94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2EC4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4C43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63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4F6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0A2"/>
    <w:rsid w:val="00095256"/>
    <w:rsid w:val="000957FD"/>
    <w:rsid w:val="00095998"/>
    <w:rsid w:val="000959AE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11B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297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8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B0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0B3F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928"/>
    <w:rsid w:val="000D2C63"/>
    <w:rsid w:val="000D3049"/>
    <w:rsid w:val="000D3194"/>
    <w:rsid w:val="000D327E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68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090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3EAF"/>
    <w:rsid w:val="000E4116"/>
    <w:rsid w:val="000E41E9"/>
    <w:rsid w:val="000E4271"/>
    <w:rsid w:val="000E46C2"/>
    <w:rsid w:val="000E4DA8"/>
    <w:rsid w:val="000E4DB6"/>
    <w:rsid w:val="000E4E1F"/>
    <w:rsid w:val="000E4EE7"/>
    <w:rsid w:val="000E4F73"/>
    <w:rsid w:val="000E5080"/>
    <w:rsid w:val="000E5245"/>
    <w:rsid w:val="000E550D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20E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45B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4B6D"/>
    <w:rsid w:val="00105016"/>
    <w:rsid w:val="00105576"/>
    <w:rsid w:val="001055A5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418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95"/>
    <w:rsid w:val="00115BE2"/>
    <w:rsid w:val="00115D5B"/>
    <w:rsid w:val="00115DE9"/>
    <w:rsid w:val="0011615A"/>
    <w:rsid w:val="0011655E"/>
    <w:rsid w:val="001166A3"/>
    <w:rsid w:val="0011718C"/>
    <w:rsid w:val="00117545"/>
    <w:rsid w:val="0011774E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565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6E0"/>
    <w:rsid w:val="001259E5"/>
    <w:rsid w:val="00125C6A"/>
    <w:rsid w:val="00125FAF"/>
    <w:rsid w:val="00125FB0"/>
    <w:rsid w:val="001261AC"/>
    <w:rsid w:val="001262AA"/>
    <w:rsid w:val="001265C3"/>
    <w:rsid w:val="001266E7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562"/>
    <w:rsid w:val="001458FF"/>
    <w:rsid w:val="00145B51"/>
    <w:rsid w:val="00145F43"/>
    <w:rsid w:val="00145FB2"/>
    <w:rsid w:val="00146528"/>
    <w:rsid w:val="0014654B"/>
    <w:rsid w:val="001468A3"/>
    <w:rsid w:val="00146B68"/>
    <w:rsid w:val="00146BAA"/>
    <w:rsid w:val="001473A6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1EDA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6A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642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0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77FB0"/>
    <w:rsid w:val="001800AB"/>
    <w:rsid w:val="001804DD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46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1F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3CD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76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435"/>
    <w:rsid w:val="001C1A47"/>
    <w:rsid w:val="001C1A5B"/>
    <w:rsid w:val="001C1A67"/>
    <w:rsid w:val="001C1C96"/>
    <w:rsid w:val="001C1E0E"/>
    <w:rsid w:val="001C2397"/>
    <w:rsid w:val="001C2C95"/>
    <w:rsid w:val="001C2E8B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4B5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893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E7E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C62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2EB3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6A3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B89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5F0"/>
    <w:rsid w:val="00202641"/>
    <w:rsid w:val="00202735"/>
    <w:rsid w:val="00202B17"/>
    <w:rsid w:val="00202D4C"/>
    <w:rsid w:val="00202E4E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DCD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A4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7FA"/>
    <w:rsid w:val="00223C8D"/>
    <w:rsid w:val="00223CDD"/>
    <w:rsid w:val="00223EA1"/>
    <w:rsid w:val="00223F32"/>
    <w:rsid w:val="00224048"/>
    <w:rsid w:val="00224075"/>
    <w:rsid w:val="0022416B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15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6CA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6AC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670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7C8"/>
    <w:rsid w:val="002578F6"/>
    <w:rsid w:val="00260034"/>
    <w:rsid w:val="002601B7"/>
    <w:rsid w:val="002601D0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80B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2F99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45F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1D38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13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39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4FF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A5B"/>
    <w:rsid w:val="002A4D7A"/>
    <w:rsid w:val="002A4E47"/>
    <w:rsid w:val="002A4F6B"/>
    <w:rsid w:val="002A533A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5A8"/>
    <w:rsid w:val="002C5720"/>
    <w:rsid w:val="002C5791"/>
    <w:rsid w:val="002C58A7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17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66E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79D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98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125"/>
    <w:rsid w:val="002E7627"/>
    <w:rsid w:val="002E7845"/>
    <w:rsid w:val="002E7BD0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42B"/>
    <w:rsid w:val="002F2593"/>
    <w:rsid w:val="002F29F2"/>
    <w:rsid w:val="002F2F5E"/>
    <w:rsid w:val="002F2FE8"/>
    <w:rsid w:val="002F33FB"/>
    <w:rsid w:val="002F381E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CAD"/>
    <w:rsid w:val="002F4DCE"/>
    <w:rsid w:val="002F4E7F"/>
    <w:rsid w:val="002F4F44"/>
    <w:rsid w:val="002F5453"/>
    <w:rsid w:val="002F5D8A"/>
    <w:rsid w:val="002F5E04"/>
    <w:rsid w:val="002F6013"/>
    <w:rsid w:val="002F649E"/>
    <w:rsid w:val="002F67C3"/>
    <w:rsid w:val="002F6B17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7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26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A3A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ADB"/>
    <w:rsid w:val="00316C6F"/>
    <w:rsid w:val="0031738E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17D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9F8"/>
    <w:rsid w:val="00330A8F"/>
    <w:rsid w:val="00330AD5"/>
    <w:rsid w:val="00330E3B"/>
    <w:rsid w:val="00330EC0"/>
    <w:rsid w:val="00331431"/>
    <w:rsid w:val="00331545"/>
    <w:rsid w:val="003319D7"/>
    <w:rsid w:val="00331A90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7E3"/>
    <w:rsid w:val="003349B6"/>
    <w:rsid w:val="00334A0F"/>
    <w:rsid w:val="00334A34"/>
    <w:rsid w:val="00334A68"/>
    <w:rsid w:val="00334AB0"/>
    <w:rsid w:val="00334FF2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814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26C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12B"/>
    <w:rsid w:val="00353AA2"/>
    <w:rsid w:val="00353D6E"/>
    <w:rsid w:val="00354068"/>
    <w:rsid w:val="003542E9"/>
    <w:rsid w:val="00354533"/>
    <w:rsid w:val="0035457A"/>
    <w:rsid w:val="00354755"/>
    <w:rsid w:val="0035476D"/>
    <w:rsid w:val="003547E0"/>
    <w:rsid w:val="00354810"/>
    <w:rsid w:val="00355139"/>
    <w:rsid w:val="00355926"/>
    <w:rsid w:val="00356263"/>
    <w:rsid w:val="003562F3"/>
    <w:rsid w:val="0035634B"/>
    <w:rsid w:val="003565F3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2F88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BE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501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A2E"/>
    <w:rsid w:val="003B0B93"/>
    <w:rsid w:val="003B0D05"/>
    <w:rsid w:val="003B0ECD"/>
    <w:rsid w:val="003B0FF9"/>
    <w:rsid w:val="003B103D"/>
    <w:rsid w:val="003B14BE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A66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2C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5BF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251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0E3B"/>
    <w:rsid w:val="003E13E3"/>
    <w:rsid w:val="003E18FC"/>
    <w:rsid w:val="003E192E"/>
    <w:rsid w:val="003E1A87"/>
    <w:rsid w:val="003E1AEB"/>
    <w:rsid w:val="003E1B16"/>
    <w:rsid w:val="003E1E92"/>
    <w:rsid w:val="003E2023"/>
    <w:rsid w:val="003E243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E0F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37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07F67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A51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61D"/>
    <w:rsid w:val="004228B4"/>
    <w:rsid w:val="00422C1B"/>
    <w:rsid w:val="00422D5F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3D2"/>
    <w:rsid w:val="00427849"/>
    <w:rsid w:val="00427B64"/>
    <w:rsid w:val="00427BF1"/>
    <w:rsid w:val="00427CEB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86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542"/>
    <w:rsid w:val="00435A9F"/>
    <w:rsid w:val="00435B11"/>
    <w:rsid w:val="00435EA4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1F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973"/>
    <w:rsid w:val="00457AE5"/>
    <w:rsid w:val="00457B2D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309"/>
    <w:rsid w:val="00480510"/>
    <w:rsid w:val="00480562"/>
    <w:rsid w:val="00480A8E"/>
    <w:rsid w:val="00480ADE"/>
    <w:rsid w:val="00480AE2"/>
    <w:rsid w:val="00480B2A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A45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A39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99E"/>
    <w:rsid w:val="004A3AD0"/>
    <w:rsid w:val="004A3D51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761"/>
    <w:rsid w:val="004B37B8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1412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461"/>
    <w:rsid w:val="004D5617"/>
    <w:rsid w:val="004D5702"/>
    <w:rsid w:val="004D5812"/>
    <w:rsid w:val="004D58A8"/>
    <w:rsid w:val="004D58C7"/>
    <w:rsid w:val="004D599A"/>
    <w:rsid w:val="004D5C9F"/>
    <w:rsid w:val="004D5CD5"/>
    <w:rsid w:val="004D5E34"/>
    <w:rsid w:val="004D60D5"/>
    <w:rsid w:val="004D620B"/>
    <w:rsid w:val="004D69BC"/>
    <w:rsid w:val="004D6A83"/>
    <w:rsid w:val="004D6D56"/>
    <w:rsid w:val="004D7891"/>
    <w:rsid w:val="004D7910"/>
    <w:rsid w:val="004D7DBA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8E3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6B"/>
    <w:rsid w:val="004F2DF2"/>
    <w:rsid w:val="004F2E0E"/>
    <w:rsid w:val="004F3546"/>
    <w:rsid w:val="004F356F"/>
    <w:rsid w:val="004F3591"/>
    <w:rsid w:val="004F390F"/>
    <w:rsid w:val="004F3923"/>
    <w:rsid w:val="004F39C1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125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CE9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5FD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9E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03F"/>
    <w:rsid w:val="00523307"/>
    <w:rsid w:val="005234C2"/>
    <w:rsid w:val="00523B28"/>
    <w:rsid w:val="00523F83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9C4"/>
    <w:rsid w:val="00526F0C"/>
    <w:rsid w:val="005270B5"/>
    <w:rsid w:val="00527221"/>
    <w:rsid w:val="00527C8D"/>
    <w:rsid w:val="0053003E"/>
    <w:rsid w:val="00530353"/>
    <w:rsid w:val="00530A18"/>
    <w:rsid w:val="00530CEB"/>
    <w:rsid w:val="00531211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0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546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02C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7FC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B28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D02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94C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BF9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632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6DFC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57E"/>
    <w:rsid w:val="00595908"/>
    <w:rsid w:val="0059595E"/>
    <w:rsid w:val="00595A64"/>
    <w:rsid w:val="00595BC0"/>
    <w:rsid w:val="00595E12"/>
    <w:rsid w:val="00595E51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DB7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1F6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3E9"/>
    <w:rsid w:val="005B3431"/>
    <w:rsid w:val="005B3474"/>
    <w:rsid w:val="005B34AE"/>
    <w:rsid w:val="005B3630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1EA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6E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08FB"/>
    <w:rsid w:val="005D1505"/>
    <w:rsid w:val="005D16EA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396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1E5F"/>
    <w:rsid w:val="005F20FF"/>
    <w:rsid w:val="005F2B49"/>
    <w:rsid w:val="005F2CDE"/>
    <w:rsid w:val="005F33BD"/>
    <w:rsid w:val="005F3766"/>
    <w:rsid w:val="005F3D7F"/>
    <w:rsid w:val="005F403D"/>
    <w:rsid w:val="005F4178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A7A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9E5"/>
    <w:rsid w:val="00604A7D"/>
    <w:rsid w:val="00604F40"/>
    <w:rsid w:val="006051BE"/>
    <w:rsid w:val="006051E4"/>
    <w:rsid w:val="0060585C"/>
    <w:rsid w:val="00605C6A"/>
    <w:rsid w:val="00605E69"/>
    <w:rsid w:val="00606198"/>
    <w:rsid w:val="006061B4"/>
    <w:rsid w:val="00606351"/>
    <w:rsid w:val="006066D2"/>
    <w:rsid w:val="00606A88"/>
    <w:rsid w:val="00606B75"/>
    <w:rsid w:val="00606C83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4DA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84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1CF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6F6D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9DF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304"/>
    <w:rsid w:val="006379D8"/>
    <w:rsid w:val="006379EE"/>
    <w:rsid w:val="00637B29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90A"/>
    <w:rsid w:val="00641B43"/>
    <w:rsid w:val="00641FD5"/>
    <w:rsid w:val="00642183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1923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5F0C"/>
    <w:rsid w:val="00666072"/>
    <w:rsid w:val="0066609F"/>
    <w:rsid w:val="006660FE"/>
    <w:rsid w:val="00666119"/>
    <w:rsid w:val="00666507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1E"/>
    <w:rsid w:val="0067192A"/>
    <w:rsid w:val="00672244"/>
    <w:rsid w:val="00672803"/>
    <w:rsid w:val="0067295F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7AB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51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805"/>
    <w:rsid w:val="006879A4"/>
    <w:rsid w:val="00687DC5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460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9EC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8D7"/>
    <w:rsid w:val="006A49DE"/>
    <w:rsid w:val="006A4B1E"/>
    <w:rsid w:val="006A4C63"/>
    <w:rsid w:val="006A4D8E"/>
    <w:rsid w:val="006A4F14"/>
    <w:rsid w:val="006A53EF"/>
    <w:rsid w:val="006A540A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6ED8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EF5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6DD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0D7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930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990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6F6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6AE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07E8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429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0C6"/>
    <w:rsid w:val="0071720C"/>
    <w:rsid w:val="007174E1"/>
    <w:rsid w:val="0071798F"/>
    <w:rsid w:val="00717CCC"/>
    <w:rsid w:val="00717D65"/>
    <w:rsid w:val="00717D88"/>
    <w:rsid w:val="00717DDD"/>
    <w:rsid w:val="007202A6"/>
    <w:rsid w:val="007204E3"/>
    <w:rsid w:val="00720774"/>
    <w:rsid w:val="00720A68"/>
    <w:rsid w:val="00720DAC"/>
    <w:rsid w:val="00720DD7"/>
    <w:rsid w:val="007215BC"/>
    <w:rsid w:val="00721782"/>
    <w:rsid w:val="0072199C"/>
    <w:rsid w:val="007219F6"/>
    <w:rsid w:val="00721A25"/>
    <w:rsid w:val="00721C03"/>
    <w:rsid w:val="00721F2A"/>
    <w:rsid w:val="007224C3"/>
    <w:rsid w:val="0072278B"/>
    <w:rsid w:val="007228F7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7E0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37D07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0F32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413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4B6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DEB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481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5E0C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44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0B8"/>
    <w:rsid w:val="007922D5"/>
    <w:rsid w:val="00792448"/>
    <w:rsid w:val="00792631"/>
    <w:rsid w:val="0079264F"/>
    <w:rsid w:val="0079279A"/>
    <w:rsid w:val="00792C41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AE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3FC9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900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3A8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677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EC5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4A85"/>
    <w:rsid w:val="007D5299"/>
    <w:rsid w:val="007D5BDD"/>
    <w:rsid w:val="007D6188"/>
    <w:rsid w:val="007D6219"/>
    <w:rsid w:val="007D625F"/>
    <w:rsid w:val="007D6473"/>
    <w:rsid w:val="007D6478"/>
    <w:rsid w:val="007D6CB7"/>
    <w:rsid w:val="007D6D0A"/>
    <w:rsid w:val="007D6FB4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084D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363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C93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B8D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17C38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CED"/>
    <w:rsid w:val="00822E73"/>
    <w:rsid w:val="0082321F"/>
    <w:rsid w:val="008232B4"/>
    <w:rsid w:val="008233C4"/>
    <w:rsid w:val="00823412"/>
    <w:rsid w:val="00823480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3F66"/>
    <w:rsid w:val="0084409D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B8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136"/>
    <w:rsid w:val="008632F1"/>
    <w:rsid w:val="00863451"/>
    <w:rsid w:val="0086346D"/>
    <w:rsid w:val="00863785"/>
    <w:rsid w:val="0086380B"/>
    <w:rsid w:val="0086383C"/>
    <w:rsid w:val="00863FC7"/>
    <w:rsid w:val="00864250"/>
    <w:rsid w:val="008645E0"/>
    <w:rsid w:val="00864AEF"/>
    <w:rsid w:val="00864D0E"/>
    <w:rsid w:val="00864F9C"/>
    <w:rsid w:val="00864FDD"/>
    <w:rsid w:val="0086539E"/>
    <w:rsid w:val="008653A1"/>
    <w:rsid w:val="00865566"/>
    <w:rsid w:val="00865645"/>
    <w:rsid w:val="008658BD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6C99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2CF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1C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4E72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1D32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618"/>
    <w:rsid w:val="008838D9"/>
    <w:rsid w:val="00883C2E"/>
    <w:rsid w:val="00883D14"/>
    <w:rsid w:val="00883E56"/>
    <w:rsid w:val="008843B0"/>
    <w:rsid w:val="00884417"/>
    <w:rsid w:val="00884777"/>
    <w:rsid w:val="0088531D"/>
    <w:rsid w:val="0088541A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37F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792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10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2F17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B8E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82"/>
    <w:rsid w:val="008C46EF"/>
    <w:rsid w:val="008C4B8D"/>
    <w:rsid w:val="008C4D50"/>
    <w:rsid w:val="008C5419"/>
    <w:rsid w:val="008C541E"/>
    <w:rsid w:val="008C5519"/>
    <w:rsid w:val="008C5C33"/>
    <w:rsid w:val="008C5CCF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C7E0B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0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3EA9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6969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91F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71F"/>
    <w:rsid w:val="008F185F"/>
    <w:rsid w:val="008F1D5C"/>
    <w:rsid w:val="008F24D1"/>
    <w:rsid w:val="008F25FD"/>
    <w:rsid w:val="008F262D"/>
    <w:rsid w:val="008F27A5"/>
    <w:rsid w:val="008F2800"/>
    <w:rsid w:val="008F2C93"/>
    <w:rsid w:val="008F2DC1"/>
    <w:rsid w:val="008F3139"/>
    <w:rsid w:val="008F3291"/>
    <w:rsid w:val="008F366C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13D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5"/>
    <w:rsid w:val="00903E4F"/>
    <w:rsid w:val="00903EB1"/>
    <w:rsid w:val="00903FB3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07B6D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DC9"/>
    <w:rsid w:val="00936EF2"/>
    <w:rsid w:val="0093710B"/>
    <w:rsid w:val="00937364"/>
    <w:rsid w:val="009374D6"/>
    <w:rsid w:val="00937629"/>
    <w:rsid w:val="0093763F"/>
    <w:rsid w:val="00937713"/>
    <w:rsid w:val="0093784C"/>
    <w:rsid w:val="0093788C"/>
    <w:rsid w:val="00937D60"/>
    <w:rsid w:val="00937EAB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4CC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B71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9D5"/>
    <w:rsid w:val="00966E40"/>
    <w:rsid w:val="00966E82"/>
    <w:rsid w:val="00966FCE"/>
    <w:rsid w:val="0096702C"/>
    <w:rsid w:val="0096707D"/>
    <w:rsid w:val="00967307"/>
    <w:rsid w:val="00967310"/>
    <w:rsid w:val="0096733D"/>
    <w:rsid w:val="00967690"/>
    <w:rsid w:val="00967704"/>
    <w:rsid w:val="00967A14"/>
    <w:rsid w:val="00967A74"/>
    <w:rsid w:val="00967FD8"/>
    <w:rsid w:val="0097007B"/>
    <w:rsid w:val="009708E0"/>
    <w:rsid w:val="00970A32"/>
    <w:rsid w:val="00970B0C"/>
    <w:rsid w:val="00970D2D"/>
    <w:rsid w:val="00971248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5BE"/>
    <w:rsid w:val="009806E1"/>
    <w:rsid w:val="00980700"/>
    <w:rsid w:val="009807D8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3B61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E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2FB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8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5B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517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A34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078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91D"/>
    <w:rsid w:val="009E1CCF"/>
    <w:rsid w:val="009E1D69"/>
    <w:rsid w:val="009E20B8"/>
    <w:rsid w:val="009E296C"/>
    <w:rsid w:val="009E2B1B"/>
    <w:rsid w:val="009E2BAE"/>
    <w:rsid w:val="009E2BD0"/>
    <w:rsid w:val="009E2C8F"/>
    <w:rsid w:val="009E2D33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24A"/>
    <w:rsid w:val="009E659B"/>
    <w:rsid w:val="009E6627"/>
    <w:rsid w:val="009E6792"/>
    <w:rsid w:val="009E6AD2"/>
    <w:rsid w:val="009E6E53"/>
    <w:rsid w:val="009E7250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0F10"/>
    <w:rsid w:val="00A11072"/>
    <w:rsid w:val="00A1126B"/>
    <w:rsid w:val="00A11567"/>
    <w:rsid w:val="00A11697"/>
    <w:rsid w:val="00A11F0C"/>
    <w:rsid w:val="00A120E5"/>
    <w:rsid w:val="00A12177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E73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B7F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234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28C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09D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2E86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7D0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61C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5B4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88B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89C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2F54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75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5E5"/>
    <w:rsid w:val="00AA16BF"/>
    <w:rsid w:val="00AA1788"/>
    <w:rsid w:val="00AA1C6B"/>
    <w:rsid w:val="00AA1DC1"/>
    <w:rsid w:val="00AA2050"/>
    <w:rsid w:val="00AA2157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A2D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5CD"/>
    <w:rsid w:val="00AB271B"/>
    <w:rsid w:val="00AB27BC"/>
    <w:rsid w:val="00AB29C6"/>
    <w:rsid w:val="00AB2ADF"/>
    <w:rsid w:val="00AB2C9B"/>
    <w:rsid w:val="00AB30BE"/>
    <w:rsid w:val="00AB314B"/>
    <w:rsid w:val="00AB341B"/>
    <w:rsid w:val="00AB35C0"/>
    <w:rsid w:val="00AB3BCE"/>
    <w:rsid w:val="00AB3DE6"/>
    <w:rsid w:val="00AB4143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0CE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0C68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2D58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570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EE6"/>
    <w:rsid w:val="00AD2FF6"/>
    <w:rsid w:val="00AD321E"/>
    <w:rsid w:val="00AD3247"/>
    <w:rsid w:val="00AD32A7"/>
    <w:rsid w:val="00AD3449"/>
    <w:rsid w:val="00AD359F"/>
    <w:rsid w:val="00AD35E8"/>
    <w:rsid w:val="00AD3B28"/>
    <w:rsid w:val="00AD3D77"/>
    <w:rsid w:val="00AD3F26"/>
    <w:rsid w:val="00AD43D0"/>
    <w:rsid w:val="00AD4789"/>
    <w:rsid w:val="00AD482A"/>
    <w:rsid w:val="00AD49BE"/>
    <w:rsid w:val="00AD4A74"/>
    <w:rsid w:val="00AD4B68"/>
    <w:rsid w:val="00AD4ECB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6F74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42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07B"/>
    <w:rsid w:val="00AE51B1"/>
    <w:rsid w:val="00AE5271"/>
    <w:rsid w:val="00AE5358"/>
    <w:rsid w:val="00AE559B"/>
    <w:rsid w:val="00AE567A"/>
    <w:rsid w:val="00AE5EA3"/>
    <w:rsid w:val="00AE5F76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4E6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70"/>
    <w:rsid w:val="00AF5FDF"/>
    <w:rsid w:val="00AF6264"/>
    <w:rsid w:val="00AF6661"/>
    <w:rsid w:val="00AF6705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325"/>
    <w:rsid w:val="00B0057E"/>
    <w:rsid w:val="00B00684"/>
    <w:rsid w:val="00B007D8"/>
    <w:rsid w:val="00B00D26"/>
    <w:rsid w:val="00B00DB1"/>
    <w:rsid w:val="00B00F4D"/>
    <w:rsid w:val="00B00FE5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58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7A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17E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DDB"/>
    <w:rsid w:val="00B53E32"/>
    <w:rsid w:val="00B53E80"/>
    <w:rsid w:val="00B54532"/>
    <w:rsid w:val="00B54ADD"/>
    <w:rsid w:val="00B54C27"/>
    <w:rsid w:val="00B54D23"/>
    <w:rsid w:val="00B54DA6"/>
    <w:rsid w:val="00B54EC2"/>
    <w:rsid w:val="00B54ECC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1B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A3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298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BE2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2F91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709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C39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184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5A7"/>
    <w:rsid w:val="00BA5BAE"/>
    <w:rsid w:val="00BA5C77"/>
    <w:rsid w:val="00BA6096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9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4D48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6FD2"/>
    <w:rsid w:val="00BD72A8"/>
    <w:rsid w:val="00BD78A9"/>
    <w:rsid w:val="00BD7D0C"/>
    <w:rsid w:val="00BD7F61"/>
    <w:rsid w:val="00BE006C"/>
    <w:rsid w:val="00BE023E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2FD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269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18"/>
    <w:rsid w:val="00BF1757"/>
    <w:rsid w:val="00BF180C"/>
    <w:rsid w:val="00BF1AA3"/>
    <w:rsid w:val="00BF1F67"/>
    <w:rsid w:val="00BF2355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3B26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20B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B5"/>
    <w:rsid w:val="00C03BD4"/>
    <w:rsid w:val="00C03D1E"/>
    <w:rsid w:val="00C04255"/>
    <w:rsid w:val="00C04719"/>
    <w:rsid w:val="00C04A13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7A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88C"/>
    <w:rsid w:val="00C16916"/>
    <w:rsid w:val="00C16FEC"/>
    <w:rsid w:val="00C171AC"/>
    <w:rsid w:val="00C171C6"/>
    <w:rsid w:val="00C17209"/>
    <w:rsid w:val="00C17291"/>
    <w:rsid w:val="00C1760A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564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482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29E4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282"/>
    <w:rsid w:val="00C4076D"/>
    <w:rsid w:val="00C407BE"/>
    <w:rsid w:val="00C40838"/>
    <w:rsid w:val="00C40DFE"/>
    <w:rsid w:val="00C415FE"/>
    <w:rsid w:val="00C4182B"/>
    <w:rsid w:val="00C41A33"/>
    <w:rsid w:val="00C41C06"/>
    <w:rsid w:val="00C41C94"/>
    <w:rsid w:val="00C41ED5"/>
    <w:rsid w:val="00C420B8"/>
    <w:rsid w:val="00C42615"/>
    <w:rsid w:val="00C42886"/>
    <w:rsid w:val="00C42E5D"/>
    <w:rsid w:val="00C4370B"/>
    <w:rsid w:val="00C43E2D"/>
    <w:rsid w:val="00C441EC"/>
    <w:rsid w:val="00C4429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6C2"/>
    <w:rsid w:val="00C467E6"/>
    <w:rsid w:val="00C46B02"/>
    <w:rsid w:val="00C4714E"/>
    <w:rsid w:val="00C478D0"/>
    <w:rsid w:val="00C479D5"/>
    <w:rsid w:val="00C47B66"/>
    <w:rsid w:val="00C47E13"/>
    <w:rsid w:val="00C47E67"/>
    <w:rsid w:val="00C47EF4"/>
    <w:rsid w:val="00C5005C"/>
    <w:rsid w:val="00C50384"/>
    <w:rsid w:val="00C504AC"/>
    <w:rsid w:val="00C506E9"/>
    <w:rsid w:val="00C509F9"/>
    <w:rsid w:val="00C50B70"/>
    <w:rsid w:val="00C50C52"/>
    <w:rsid w:val="00C50E7A"/>
    <w:rsid w:val="00C51095"/>
    <w:rsid w:val="00C51916"/>
    <w:rsid w:val="00C52064"/>
    <w:rsid w:val="00C5294F"/>
    <w:rsid w:val="00C52ADA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086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33"/>
    <w:rsid w:val="00C618AC"/>
    <w:rsid w:val="00C618DC"/>
    <w:rsid w:val="00C61910"/>
    <w:rsid w:val="00C61952"/>
    <w:rsid w:val="00C61CF3"/>
    <w:rsid w:val="00C61D25"/>
    <w:rsid w:val="00C61D32"/>
    <w:rsid w:val="00C623F5"/>
    <w:rsid w:val="00C6240D"/>
    <w:rsid w:val="00C62431"/>
    <w:rsid w:val="00C62DC9"/>
    <w:rsid w:val="00C631E4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BB5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A87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5DDD"/>
    <w:rsid w:val="00C76182"/>
    <w:rsid w:val="00C761EF"/>
    <w:rsid w:val="00C762B8"/>
    <w:rsid w:val="00C76344"/>
    <w:rsid w:val="00C76483"/>
    <w:rsid w:val="00C76556"/>
    <w:rsid w:val="00C76709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ED7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C40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DC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504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9F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BAA"/>
    <w:rsid w:val="00CA4DC0"/>
    <w:rsid w:val="00CA4E24"/>
    <w:rsid w:val="00CA5318"/>
    <w:rsid w:val="00CA53AA"/>
    <w:rsid w:val="00CA5790"/>
    <w:rsid w:val="00CA57BE"/>
    <w:rsid w:val="00CA57EC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A82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D84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4FD5"/>
    <w:rsid w:val="00CD515E"/>
    <w:rsid w:val="00CD5200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0E09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8FE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484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CF7DF7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24F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B03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B47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83F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443"/>
    <w:rsid w:val="00D24502"/>
    <w:rsid w:val="00D246AB"/>
    <w:rsid w:val="00D2489F"/>
    <w:rsid w:val="00D249EC"/>
    <w:rsid w:val="00D24A11"/>
    <w:rsid w:val="00D24CF6"/>
    <w:rsid w:val="00D253A8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2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01"/>
    <w:rsid w:val="00D331FE"/>
    <w:rsid w:val="00D332F1"/>
    <w:rsid w:val="00D336C8"/>
    <w:rsid w:val="00D33789"/>
    <w:rsid w:val="00D340A0"/>
    <w:rsid w:val="00D34270"/>
    <w:rsid w:val="00D34717"/>
    <w:rsid w:val="00D34867"/>
    <w:rsid w:val="00D34900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E1C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590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CC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39F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8D1"/>
    <w:rsid w:val="00D65CA8"/>
    <w:rsid w:val="00D65CE4"/>
    <w:rsid w:val="00D66021"/>
    <w:rsid w:val="00D663D1"/>
    <w:rsid w:val="00D663E9"/>
    <w:rsid w:val="00D66684"/>
    <w:rsid w:val="00D66DFE"/>
    <w:rsid w:val="00D6735C"/>
    <w:rsid w:val="00D6765F"/>
    <w:rsid w:val="00D678DE"/>
    <w:rsid w:val="00D67B49"/>
    <w:rsid w:val="00D67C13"/>
    <w:rsid w:val="00D67CF2"/>
    <w:rsid w:val="00D67D19"/>
    <w:rsid w:val="00D67EFB"/>
    <w:rsid w:val="00D7056F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0CD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4B0"/>
    <w:rsid w:val="00D91734"/>
    <w:rsid w:val="00D917CF"/>
    <w:rsid w:val="00D91B00"/>
    <w:rsid w:val="00D91E81"/>
    <w:rsid w:val="00D92166"/>
    <w:rsid w:val="00D9239A"/>
    <w:rsid w:val="00D9247A"/>
    <w:rsid w:val="00D92599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A0D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2FEE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2A9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957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4E5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5E75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6C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CD4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BC3"/>
    <w:rsid w:val="00DD7D9E"/>
    <w:rsid w:val="00DE0002"/>
    <w:rsid w:val="00DE06E7"/>
    <w:rsid w:val="00DE084C"/>
    <w:rsid w:val="00DE0A1A"/>
    <w:rsid w:val="00DE0FA3"/>
    <w:rsid w:val="00DE1392"/>
    <w:rsid w:val="00DE1583"/>
    <w:rsid w:val="00DE1A29"/>
    <w:rsid w:val="00DE1A42"/>
    <w:rsid w:val="00DE1F3D"/>
    <w:rsid w:val="00DE1F62"/>
    <w:rsid w:val="00DE2448"/>
    <w:rsid w:val="00DE249C"/>
    <w:rsid w:val="00DE25DD"/>
    <w:rsid w:val="00DE2D30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5E1"/>
    <w:rsid w:val="00DE784F"/>
    <w:rsid w:val="00DE7884"/>
    <w:rsid w:val="00DE7D3B"/>
    <w:rsid w:val="00DE7D44"/>
    <w:rsid w:val="00DE7DBE"/>
    <w:rsid w:val="00DE7F65"/>
    <w:rsid w:val="00DF068D"/>
    <w:rsid w:val="00DF0FA7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06"/>
    <w:rsid w:val="00E01E6C"/>
    <w:rsid w:val="00E01E76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5B"/>
    <w:rsid w:val="00E045D2"/>
    <w:rsid w:val="00E0462A"/>
    <w:rsid w:val="00E047E0"/>
    <w:rsid w:val="00E04A9B"/>
    <w:rsid w:val="00E04AF8"/>
    <w:rsid w:val="00E04B46"/>
    <w:rsid w:val="00E04F7E"/>
    <w:rsid w:val="00E04FF4"/>
    <w:rsid w:val="00E04FF9"/>
    <w:rsid w:val="00E050E5"/>
    <w:rsid w:val="00E05511"/>
    <w:rsid w:val="00E055F5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045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95E"/>
    <w:rsid w:val="00E23BFC"/>
    <w:rsid w:val="00E23C87"/>
    <w:rsid w:val="00E242B2"/>
    <w:rsid w:val="00E24472"/>
    <w:rsid w:val="00E24823"/>
    <w:rsid w:val="00E24B7F"/>
    <w:rsid w:val="00E24FA4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9CD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6E77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BB8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B2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D59"/>
    <w:rsid w:val="00E64E1B"/>
    <w:rsid w:val="00E64EC4"/>
    <w:rsid w:val="00E651EA"/>
    <w:rsid w:val="00E653A4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C94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A99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4BA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8B6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9D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82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2B1"/>
    <w:rsid w:val="00E95554"/>
    <w:rsid w:val="00E95683"/>
    <w:rsid w:val="00E95B58"/>
    <w:rsid w:val="00E95C23"/>
    <w:rsid w:val="00E95C72"/>
    <w:rsid w:val="00E95E4C"/>
    <w:rsid w:val="00E9630C"/>
    <w:rsid w:val="00E96356"/>
    <w:rsid w:val="00E96706"/>
    <w:rsid w:val="00E96932"/>
    <w:rsid w:val="00E96F57"/>
    <w:rsid w:val="00E96F9E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CFC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0E"/>
    <w:rsid w:val="00EA58B7"/>
    <w:rsid w:val="00EA5D94"/>
    <w:rsid w:val="00EA5E90"/>
    <w:rsid w:val="00EA60EB"/>
    <w:rsid w:val="00EA6558"/>
    <w:rsid w:val="00EA6A94"/>
    <w:rsid w:val="00EA6E66"/>
    <w:rsid w:val="00EA7145"/>
    <w:rsid w:val="00EA7175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B1D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45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B7C0B"/>
    <w:rsid w:val="00EB7D91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4AB"/>
    <w:rsid w:val="00ED0691"/>
    <w:rsid w:val="00ED084B"/>
    <w:rsid w:val="00ED0892"/>
    <w:rsid w:val="00ED08CB"/>
    <w:rsid w:val="00ED0E64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4F34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CDA"/>
    <w:rsid w:val="00ED7D3B"/>
    <w:rsid w:val="00EE0222"/>
    <w:rsid w:val="00EE074A"/>
    <w:rsid w:val="00EE0F6E"/>
    <w:rsid w:val="00EE1260"/>
    <w:rsid w:val="00EE12C7"/>
    <w:rsid w:val="00EE1ADD"/>
    <w:rsid w:val="00EE1C13"/>
    <w:rsid w:val="00EE1EDD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6F2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823"/>
    <w:rsid w:val="00EF3C98"/>
    <w:rsid w:val="00EF3D46"/>
    <w:rsid w:val="00EF42C4"/>
    <w:rsid w:val="00EF46E5"/>
    <w:rsid w:val="00EF48A0"/>
    <w:rsid w:val="00EF48CD"/>
    <w:rsid w:val="00EF4A53"/>
    <w:rsid w:val="00EF4EB0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487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98C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B81"/>
    <w:rsid w:val="00F13F29"/>
    <w:rsid w:val="00F140DC"/>
    <w:rsid w:val="00F141A8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DEA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ADF"/>
    <w:rsid w:val="00F33CF6"/>
    <w:rsid w:val="00F33E0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A30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898"/>
    <w:rsid w:val="00F45FB7"/>
    <w:rsid w:val="00F462A5"/>
    <w:rsid w:val="00F46477"/>
    <w:rsid w:val="00F46717"/>
    <w:rsid w:val="00F468DB"/>
    <w:rsid w:val="00F46B71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9FB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015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550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4EDC"/>
    <w:rsid w:val="00F6547A"/>
    <w:rsid w:val="00F6564C"/>
    <w:rsid w:val="00F658CD"/>
    <w:rsid w:val="00F658ED"/>
    <w:rsid w:val="00F65B30"/>
    <w:rsid w:val="00F65D47"/>
    <w:rsid w:val="00F65DBB"/>
    <w:rsid w:val="00F65EF2"/>
    <w:rsid w:val="00F6612C"/>
    <w:rsid w:val="00F662BD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7D7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A9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09B"/>
    <w:rsid w:val="00F923F3"/>
    <w:rsid w:val="00F92922"/>
    <w:rsid w:val="00F9293C"/>
    <w:rsid w:val="00F92E18"/>
    <w:rsid w:val="00F92F5F"/>
    <w:rsid w:val="00F930AA"/>
    <w:rsid w:val="00F9327F"/>
    <w:rsid w:val="00F936D2"/>
    <w:rsid w:val="00F936EE"/>
    <w:rsid w:val="00F93865"/>
    <w:rsid w:val="00F93961"/>
    <w:rsid w:val="00F941D7"/>
    <w:rsid w:val="00F9420D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620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4C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61D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75"/>
    <w:rsid w:val="00FC0FD5"/>
    <w:rsid w:val="00FC1026"/>
    <w:rsid w:val="00FC140F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A9A"/>
    <w:rsid w:val="00FC3E91"/>
    <w:rsid w:val="00FC476E"/>
    <w:rsid w:val="00FC4833"/>
    <w:rsid w:val="00FC4A1C"/>
    <w:rsid w:val="00FC4A66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41E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80"/>
    <w:rsid w:val="00FE34FA"/>
    <w:rsid w:val="00FE3613"/>
    <w:rsid w:val="00FE3748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8DC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ABD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0CA6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4C3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6F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FE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B00FE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B00FE5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9BED51A5210E022B30AA9549FC7166E9471F2CC675541E1A4B33167D3D9417E6E7D54F821A500C95E2C33C5E0XB6C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99BED51A5210E022B30AA9549FC7166E9378FDCB6C5041E1A4B33167D3D9417E7C7D0CF423A617CA50396594A6EB80F30F6F584AB2B23541XA69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9BED51A5210E022B30AA9549FC7166E9378FDCB6C5041E1A4B33167D3D9417E6E7D54F821A500C95E2C33C5E0XB6CL" TargetMode="External"/><Relationship Id="rId5" Type="http://schemas.openxmlformats.org/officeDocument/2006/relationships/hyperlink" Target="consultantplus://offline/ref=99BED51A5210E022B30AA9549FC7166E9378FDCB6C5041E1A4B33167D3D9417E6E7D54F821A500C95E2C33C5E0XB6CL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99BED51A5210E022B30AA9549FC7166E9378FDCB625D41E1A4B33167D3D9417E6E7D54F821A500C95E2C33C5E0XB6C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2423</Words>
  <Characters>13816</Characters>
  <Application>Microsoft Office Word</Application>
  <DocSecurity>0</DocSecurity>
  <Lines>115</Lines>
  <Paragraphs>32</Paragraphs>
  <ScaleCrop>false</ScaleCrop>
  <Company>Microsoft</Company>
  <LinksUpToDate>false</LinksUpToDate>
  <CharactersWithSpaces>16207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2025-08-18T11:48:00Z</dcterms:created>
  <dcterms:modified xsi:type="dcterms:W3CDTF">2025-08-18T11:52:00Z</dcterms:modified>
</cp:coreProperties>
</file>