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23B" w:rsidRDefault="00E0223B" w:rsidP="00E0223B">
      <w:pPr>
        <w:ind w:left="5103"/>
        <w:jc w:val="center"/>
        <w:rPr>
          <w:rFonts w:eastAsia="Calibri"/>
        </w:rPr>
      </w:pPr>
    </w:p>
    <w:p w:rsidR="009854B4" w:rsidRPr="00CD6868" w:rsidRDefault="009854B4" w:rsidP="009854B4">
      <w:pPr>
        <w:ind w:left="5103"/>
        <w:jc w:val="center"/>
        <w:rPr>
          <w:rFonts w:eastAsia="Calibri"/>
        </w:rPr>
      </w:pPr>
      <w:r w:rsidRPr="00CD6868">
        <w:rPr>
          <w:rFonts w:eastAsia="Calibri"/>
        </w:rPr>
        <w:t>УТВЕРЖДАЮ</w:t>
      </w:r>
    </w:p>
    <w:p w:rsidR="009854B4" w:rsidRDefault="00D27A4B" w:rsidP="009854B4">
      <w:pPr>
        <w:ind w:left="5103"/>
        <w:jc w:val="center"/>
        <w:rPr>
          <w:rFonts w:eastAsia="Calibri"/>
        </w:rPr>
      </w:pPr>
      <w:r>
        <w:rPr>
          <w:rFonts w:eastAsia="Calibri"/>
        </w:rPr>
        <w:t>Заместитель председателя</w:t>
      </w:r>
      <w:r w:rsidR="009854B4">
        <w:rPr>
          <w:rFonts w:eastAsia="Calibri"/>
        </w:rPr>
        <w:t xml:space="preserve"> комиссии </w:t>
      </w:r>
    </w:p>
    <w:p w:rsidR="009854B4" w:rsidRPr="00CD6868" w:rsidRDefault="009854B4" w:rsidP="009854B4">
      <w:pPr>
        <w:ind w:left="5103"/>
        <w:jc w:val="center"/>
        <w:rPr>
          <w:rFonts w:eastAsia="Calibri"/>
        </w:rPr>
      </w:pPr>
    </w:p>
    <w:p w:rsidR="009854B4" w:rsidRPr="00566DC2" w:rsidRDefault="00D27A4B" w:rsidP="009854B4">
      <w:pPr>
        <w:ind w:left="5103"/>
        <w:jc w:val="both"/>
        <w:rPr>
          <w:rFonts w:eastAsia="Calibri"/>
          <w:u w:val="single"/>
        </w:rPr>
      </w:pPr>
      <w:proofErr w:type="spellStart"/>
      <w:r>
        <w:rPr>
          <w:rFonts w:eastAsia="Calibri"/>
        </w:rPr>
        <w:t>Тентлер</w:t>
      </w:r>
      <w:proofErr w:type="spellEnd"/>
      <w:r>
        <w:rPr>
          <w:rFonts w:eastAsia="Calibri"/>
        </w:rPr>
        <w:t xml:space="preserve"> Е.А</w:t>
      </w:r>
      <w:r w:rsidR="009854B4">
        <w:rPr>
          <w:rFonts w:eastAsia="Calibri"/>
        </w:rPr>
        <w:t>.</w:t>
      </w:r>
      <w:r w:rsidR="009854B4" w:rsidRPr="00CD6868">
        <w:rPr>
          <w:rFonts w:eastAsia="Calibri"/>
        </w:rPr>
        <w:t>_____</w:t>
      </w:r>
      <w:r w:rsidR="009854B4">
        <w:rPr>
          <w:rFonts w:eastAsia="Calibri"/>
        </w:rPr>
        <w:t>_</w:t>
      </w:r>
      <w:r w:rsidR="009854B4" w:rsidRPr="00CD6868">
        <w:rPr>
          <w:rFonts w:eastAsia="Calibri"/>
        </w:rPr>
        <w:t>______</w:t>
      </w:r>
      <w:r w:rsidR="009854B4">
        <w:rPr>
          <w:rFonts w:eastAsia="Calibri"/>
        </w:rPr>
        <w:t>2</w:t>
      </w:r>
      <w:r>
        <w:rPr>
          <w:rFonts w:eastAsia="Calibri"/>
        </w:rPr>
        <w:t>0</w:t>
      </w:r>
      <w:r w:rsidR="009854B4">
        <w:rPr>
          <w:rFonts w:eastAsia="Calibri"/>
        </w:rPr>
        <w:t>.0</w:t>
      </w:r>
      <w:r>
        <w:rPr>
          <w:rFonts w:eastAsia="Calibri"/>
        </w:rPr>
        <w:t>7</w:t>
      </w:r>
      <w:r w:rsidR="009854B4">
        <w:rPr>
          <w:rFonts w:eastAsia="Calibri"/>
        </w:rPr>
        <w:t>.202</w:t>
      </w:r>
      <w:r w:rsidR="004710D1">
        <w:rPr>
          <w:rFonts w:eastAsia="Calibri"/>
        </w:rPr>
        <w:t>6</w:t>
      </w:r>
    </w:p>
    <w:p w:rsidR="009854B4" w:rsidRPr="00CD6868" w:rsidRDefault="009854B4" w:rsidP="009854B4">
      <w:pPr>
        <w:ind w:left="5103"/>
        <w:jc w:val="center"/>
        <w:rPr>
          <w:rFonts w:eastAsia="Calibri"/>
          <w:sz w:val="20"/>
        </w:rPr>
      </w:pPr>
      <w:r w:rsidRPr="00CD6868">
        <w:rPr>
          <w:rFonts w:eastAsia="Calibri"/>
          <w:sz w:val="20"/>
        </w:rPr>
        <w:t>(должность, Ф.И.О., подпись, дата)</w:t>
      </w:r>
    </w:p>
    <w:p w:rsidR="00E0223B" w:rsidRDefault="00E0223B" w:rsidP="00E0223B">
      <w:pPr>
        <w:ind w:firstLine="567"/>
        <w:jc w:val="both"/>
        <w:rPr>
          <w:rFonts w:eastAsia="Calibri"/>
        </w:rPr>
      </w:pPr>
    </w:p>
    <w:p w:rsidR="00E0223B" w:rsidRPr="00CD6868" w:rsidRDefault="00E0223B" w:rsidP="00E0223B">
      <w:pPr>
        <w:ind w:firstLine="567"/>
        <w:jc w:val="both"/>
        <w:rPr>
          <w:rFonts w:eastAsia="Calibri"/>
        </w:rPr>
      </w:pPr>
    </w:p>
    <w:p w:rsidR="00E0223B" w:rsidRPr="00CD6868" w:rsidRDefault="00E0223B" w:rsidP="00E0223B">
      <w:pPr>
        <w:ind w:firstLine="567"/>
        <w:jc w:val="center"/>
        <w:rPr>
          <w:rFonts w:eastAsia="Calibri"/>
        </w:rPr>
      </w:pPr>
      <w:r w:rsidRPr="00CD6868">
        <w:rPr>
          <w:rFonts w:eastAsia="Calibri"/>
        </w:rPr>
        <w:t>ЗАКЛЮЧЕНИЕ</w:t>
      </w:r>
    </w:p>
    <w:p w:rsidR="00E0223B" w:rsidRDefault="00E0223B" w:rsidP="00E0223B">
      <w:pPr>
        <w:ind w:firstLine="567"/>
        <w:jc w:val="center"/>
        <w:rPr>
          <w:rFonts w:eastAsia="Calibri"/>
        </w:rPr>
      </w:pPr>
      <w:r w:rsidRPr="00CD6868">
        <w:rPr>
          <w:rFonts w:eastAsia="Calibri"/>
        </w:rPr>
        <w:t xml:space="preserve">ПО РЕЗУЛЬТАТАМ </w:t>
      </w:r>
      <w:r>
        <w:rPr>
          <w:rFonts w:eastAsia="Calibri"/>
        </w:rPr>
        <w:t>ОБЩЕСТВЕННЫХ ОБСУЖДЕНИЙ</w:t>
      </w:r>
      <w:r w:rsidRPr="00CD6868">
        <w:rPr>
          <w:rFonts w:eastAsia="Calibri"/>
        </w:rPr>
        <w:t xml:space="preserve"> ПО ПРОЕКТУ</w:t>
      </w:r>
    </w:p>
    <w:p w:rsidR="00E0223B" w:rsidRDefault="00E0223B" w:rsidP="00E0223B">
      <w:pPr>
        <w:ind w:firstLine="567"/>
        <w:jc w:val="center"/>
        <w:rPr>
          <w:rFonts w:eastAsia="Calibri"/>
        </w:rPr>
      </w:pPr>
    </w:p>
    <w:p w:rsidR="007E1EF7" w:rsidRPr="00070321" w:rsidRDefault="00E0223B" w:rsidP="00E0223B">
      <w:pPr>
        <w:shd w:val="clear" w:color="auto" w:fill="FFFFFF"/>
        <w:tabs>
          <w:tab w:val="left" w:pos="1832"/>
          <w:tab w:val="left" w:pos="2748"/>
          <w:tab w:val="left" w:pos="3664"/>
          <w:tab w:val="left" w:pos="6412"/>
          <w:tab w:val="left" w:pos="7328"/>
          <w:tab w:val="left" w:pos="978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u w:val="single"/>
        </w:rPr>
      </w:pPr>
      <w:r w:rsidRPr="00070321">
        <w:t>«</w:t>
      </w:r>
      <w:r w:rsidRPr="00070321">
        <w:rPr>
          <w:u w:val="single"/>
        </w:rPr>
        <w:t>Разрешение на условно разрешенный вид использования земельного участка с кадастровым номером 47:16:</w:t>
      </w:r>
      <w:r w:rsidR="009854B4" w:rsidRPr="00070321">
        <w:rPr>
          <w:u w:val="single"/>
        </w:rPr>
        <w:t>02010</w:t>
      </w:r>
      <w:r w:rsidR="00D27A4B" w:rsidRPr="00070321">
        <w:rPr>
          <w:u w:val="single"/>
        </w:rPr>
        <w:t>26</w:t>
      </w:r>
      <w:r w:rsidR="009854B4" w:rsidRPr="00070321">
        <w:rPr>
          <w:u w:val="single"/>
        </w:rPr>
        <w:t>:</w:t>
      </w:r>
      <w:r w:rsidR="00D27A4B" w:rsidRPr="00070321">
        <w:rPr>
          <w:u w:val="single"/>
        </w:rPr>
        <w:t>541</w:t>
      </w:r>
      <w:r w:rsidRPr="00070321">
        <w:rPr>
          <w:u w:val="single"/>
        </w:rPr>
        <w:t xml:space="preserve">, </w:t>
      </w:r>
      <w:r w:rsidR="004710D1" w:rsidRPr="00070321">
        <w:rPr>
          <w:u w:val="single"/>
        </w:rPr>
        <w:t>расположенного по адресу</w:t>
      </w:r>
      <w:r w:rsidRPr="00070321">
        <w:rPr>
          <w:u w:val="single"/>
        </w:rPr>
        <w:t xml:space="preserve">: </w:t>
      </w:r>
      <w:r w:rsidR="004710D1" w:rsidRPr="00070321">
        <w:rPr>
          <w:color w:val="252625"/>
          <w:u w:val="single"/>
          <w:shd w:val="clear" w:color="auto" w:fill="FFFFFF"/>
        </w:rPr>
        <w:t xml:space="preserve">Российская Федерация, Ленинградская область, муниципальный район Кировский, городское поселение </w:t>
      </w:r>
      <w:proofErr w:type="spellStart"/>
      <w:r w:rsidR="004710D1" w:rsidRPr="00070321">
        <w:rPr>
          <w:color w:val="252625"/>
          <w:u w:val="single"/>
          <w:shd w:val="clear" w:color="auto" w:fill="FFFFFF"/>
        </w:rPr>
        <w:t>Отрадненское</w:t>
      </w:r>
      <w:proofErr w:type="spellEnd"/>
      <w:r w:rsidR="004710D1" w:rsidRPr="00070321">
        <w:rPr>
          <w:color w:val="252625"/>
          <w:u w:val="single"/>
          <w:shd w:val="clear" w:color="auto" w:fill="FFFFFF"/>
        </w:rPr>
        <w:t xml:space="preserve">, город Отрадное, </w:t>
      </w:r>
      <w:r w:rsidR="00D27A4B" w:rsidRPr="00070321">
        <w:rPr>
          <w:color w:val="252625"/>
          <w:u w:val="single"/>
          <w:shd w:val="clear" w:color="auto" w:fill="FFFFFF"/>
        </w:rPr>
        <w:t>улица Набережная</w:t>
      </w:r>
      <w:r w:rsidR="004710D1" w:rsidRPr="00070321">
        <w:rPr>
          <w:color w:val="252625"/>
          <w:u w:val="single"/>
          <w:shd w:val="clear" w:color="auto" w:fill="FFFFFF"/>
        </w:rPr>
        <w:t xml:space="preserve">, земельный участок </w:t>
      </w:r>
      <w:r w:rsidR="00D27A4B" w:rsidRPr="00070321">
        <w:rPr>
          <w:color w:val="252625"/>
          <w:u w:val="single"/>
          <w:shd w:val="clear" w:color="auto" w:fill="FFFFFF"/>
        </w:rPr>
        <w:t>5</w:t>
      </w:r>
      <w:proofErr w:type="gramStart"/>
      <w:r w:rsidR="00D27A4B" w:rsidRPr="00070321">
        <w:rPr>
          <w:color w:val="252625"/>
          <w:u w:val="single"/>
          <w:shd w:val="clear" w:color="auto" w:fill="FFFFFF"/>
        </w:rPr>
        <w:t>в</w:t>
      </w:r>
      <w:r w:rsidRPr="00070321">
        <w:rPr>
          <w:u w:val="single"/>
        </w:rPr>
        <w:t>»</w:t>
      </w:r>
      <w:r w:rsidR="004710D1" w:rsidRPr="00070321">
        <w:rPr>
          <w:u w:val="single"/>
        </w:rPr>
        <w:t>_</w:t>
      </w:r>
      <w:proofErr w:type="gramEnd"/>
      <w:r w:rsidR="008E4784" w:rsidRPr="00070321">
        <w:t>___</w:t>
      </w:r>
    </w:p>
    <w:p w:rsidR="00E0223B" w:rsidRPr="00070321" w:rsidRDefault="00E0223B" w:rsidP="00E0223B">
      <w:pPr>
        <w:shd w:val="clear" w:color="auto" w:fill="FFFFFF"/>
        <w:tabs>
          <w:tab w:val="left" w:pos="1832"/>
          <w:tab w:val="left" w:pos="2748"/>
          <w:tab w:val="left" w:pos="3664"/>
          <w:tab w:val="left" w:pos="6412"/>
          <w:tab w:val="left" w:pos="7328"/>
          <w:tab w:val="left" w:pos="978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Calibri"/>
        </w:rPr>
      </w:pPr>
      <w:r w:rsidRPr="00070321">
        <w:rPr>
          <w:rFonts w:eastAsia="Calibri"/>
        </w:rPr>
        <w:t xml:space="preserve">                                                        (наименование проекта)</w:t>
      </w:r>
    </w:p>
    <w:p w:rsidR="00E0223B" w:rsidRPr="00070321" w:rsidRDefault="00E0223B" w:rsidP="00E0223B">
      <w:pPr>
        <w:ind w:firstLine="567"/>
        <w:jc w:val="both"/>
        <w:rPr>
          <w:rFonts w:eastAsia="Calibri"/>
        </w:rPr>
      </w:pPr>
      <w:r w:rsidRPr="00070321">
        <w:rPr>
          <w:rFonts w:eastAsia="Calibri"/>
        </w:rPr>
        <w:t>1.</w:t>
      </w:r>
      <w:r w:rsidRPr="00070321">
        <w:rPr>
          <w:rFonts w:eastAsia="Calibri"/>
        </w:rPr>
        <w:tab/>
        <w:t>Общие сведения о проекте, представленном на общественные обсуждения:</w:t>
      </w:r>
    </w:p>
    <w:p w:rsidR="009854B4" w:rsidRPr="00070321" w:rsidRDefault="009854B4" w:rsidP="007E1EF7">
      <w:pPr>
        <w:pStyle w:val="20"/>
        <w:ind w:firstLine="567"/>
        <w:jc w:val="both"/>
        <w:rPr>
          <w:sz w:val="24"/>
          <w:szCs w:val="24"/>
          <w:u w:val="single"/>
        </w:rPr>
      </w:pPr>
      <w:r w:rsidRPr="00070321">
        <w:rPr>
          <w:sz w:val="24"/>
          <w:szCs w:val="24"/>
          <w:u w:val="single"/>
        </w:rPr>
        <w:t>В отношении земельного участка с кадастровым номером 47:16:02010</w:t>
      </w:r>
      <w:r w:rsidR="00D27A4B" w:rsidRPr="00070321">
        <w:rPr>
          <w:sz w:val="24"/>
          <w:szCs w:val="24"/>
          <w:u w:val="single"/>
        </w:rPr>
        <w:t>26</w:t>
      </w:r>
      <w:r w:rsidRPr="00070321">
        <w:rPr>
          <w:sz w:val="24"/>
          <w:szCs w:val="24"/>
          <w:u w:val="single"/>
        </w:rPr>
        <w:t>:</w:t>
      </w:r>
      <w:r w:rsidR="00D27A4B" w:rsidRPr="00070321">
        <w:rPr>
          <w:sz w:val="24"/>
          <w:szCs w:val="24"/>
          <w:u w:val="single"/>
        </w:rPr>
        <w:t>541</w:t>
      </w:r>
      <w:r w:rsidRPr="00070321">
        <w:rPr>
          <w:sz w:val="24"/>
          <w:szCs w:val="24"/>
          <w:u w:val="single"/>
        </w:rPr>
        <w:t xml:space="preserve">, расположенного по </w:t>
      </w:r>
      <w:proofErr w:type="gramStart"/>
      <w:r w:rsidRPr="00070321">
        <w:rPr>
          <w:sz w:val="24"/>
          <w:szCs w:val="24"/>
          <w:u w:val="single"/>
        </w:rPr>
        <w:t xml:space="preserve">адресу:  </w:t>
      </w:r>
      <w:r w:rsidR="004710D1" w:rsidRPr="00070321">
        <w:rPr>
          <w:color w:val="252625"/>
          <w:sz w:val="24"/>
          <w:szCs w:val="24"/>
          <w:u w:val="single"/>
          <w:shd w:val="clear" w:color="auto" w:fill="FFFFFF"/>
        </w:rPr>
        <w:t>Российская</w:t>
      </w:r>
      <w:proofErr w:type="gramEnd"/>
      <w:r w:rsidR="004710D1" w:rsidRPr="00070321">
        <w:rPr>
          <w:color w:val="252625"/>
          <w:sz w:val="24"/>
          <w:szCs w:val="24"/>
          <w:u w:val="single"/>
          <w:shd w:val="clear" w:color="auto" w:fill="FFFFFF"/>
        </w:rPr>
        <w:t xml:space="preserve"> Федерация, Ленинградская область, муниципальный район Кировский, городское поселение </w:t>
      </w:r>
      <w:proofErr w:type="spellStart"/>
      <w:r w:rsidR="004710D1" w:rsidRPr="00070321">
        <w:rPr>
          <w:color w:val="252625"/>
          <w:sz w:val="24"/>
          <w:szCs w:val="24"/>
          <w:u w:val="single"/>
          <w:shd w:val="clear" w:color="auto" w:fill="FFFFFF"/>
        </w:rPr>
        <w:t>Отрадненское</w:t>
      </w:r>
      <w:proofErr w:type="spellEnd"/>
      <w:r w:rsidR="004710D1" w:rsidRPr="00070321">
        <w:rPr>
          <w:color w:val="252625"/>
          <w:sz w:val="24"/>
          <w:szCs w:val="24"/>
          <w:u w:val="single"/>
          <w:shd w:val="clear" w:color="auto" w:fill="FFFFFF"/>
        </w:rPr>
        <w:t xml:space="preserve">, город Отрадное, </w:t>
      </w:r>
      <w:r w:rsidR="00D27A4B" w:rsidRPr="00070321">
        <w:rPr>
          <w:color w:val="252625"/>
          <w:sz w:val="24"/>
          <w:szCs w:val="24"/>
          <w:u w:val="single"/>
          <w:shd w:val="clear" w:color="auto" w:fill="FFFFFF"/>
        </w:rPr>
        <w:t>улица Набережная</w:t>
      </w:r>
      <w:r w:rsidR="004710D1" w:rsidRPr="00070321">
        <w:rPr>
          <w:color w:val="252625"/>
          <w:sz w:val="24"/>
          <w:szCs w:val="24"/>
          <w:u w:val="single"/>
          <w:shd w:val="clear" w:color="auto" w:fill="FFFFFF"/>
        </w:rPr>
        <w:t xml:space="preserve">, земельный участок </w:t>
      </w:r>
      <w:r w:rsidR="00D27A4B" w:rsidRPr="00070321">
        <w:rPr>
          <w:color w:val="252625"/>
          <w:sz w:val="24"/>
          <w:szCs w:val="24"/>
          <w:u w:val="single"/>
          <w:shd w:val="clear" w:color="auto" w:fill="FFFFFF"/>
        </w:rPr>
        <w:t>5в</w:t>
      </w:r>
      <w:r w:rsidRPr="00070321">
        <w:rPr>
          <w:sz w:val="24"/>
          <w:szCs w:val="24"/>
          <w:u w:val="single"/>
        </w:rPr>
        <w:t xml:space="preserve">, требуется получить разрешение на условно разрешенный вид использования - «Магазины» (код 4.4)  </w:t>
      </w:r>
    </w:p>
    <w:p w:rsidR="009854B4" w:rsidRPr="00070321" w:rsidRDefault="009854B4" w:rsidP="007E1EF7">
      <w:pPr>
        <w:pStyle w:val="20"/>
        <w:spacing w:before="0"/>
        <w:ind w:firstLine="708"/>
        <w:jc w:val="both"/>
        <w:rPr>
          <w:sz w:val="24"/>
          <w:szCs w:val="24"/>
          <w:u w:val="single"/>
        </w:rPr>
      </w:pPr>
      <w:r w:rsidRPr="00070321">
        <w:rPr>
          <w:sz w:val="24"/>
          <w:szCs w:val="24"/>
          <w:u w:val="single"/>
        </w:rPr>
        <w:t xml:space="preserve">Характеристика земельного участка: Участок расположен в городе </w:t>
      </w:r>
      <w:proofErr w:type="gramStart"/>
      <w:r w:rsidRPr="00070321">
        <w:rPr>
          <w:sz w:val="24"/>
          <w:szCs w:val="24"/>
          <w:u w:val="single"/>
        </w:rPr>
        <w:t xml:space="preserve">Отрадное  </w:t>
      </w:r>
      <w:r w:rsidR="00D27A4B" w:rsidRPr="00070321">
        <w:rPr>
          <w:sz w:val="24"/>
          <w:szCs w:val="24"/>
          <w:u w:val="single"/>
        </w:rPr>
        <w:t>вдоль</w:t>
      </w:r>
      <w:proofErr w:type="gramEnd"/>
      <w:r w:rsidR="00D27A4B" w:rsidRPr="00070321">
        <w:rPr>
          <w:sz w:val="24"/>
          <w:szCs w:val="24"/>
          <w:u w:val="single"/>
        </w:rPr>
        <w:t xml:space="preserve"> автодороги 41К-121 (Санкт-Петербург – Кировск), сам город находится в 20 км к востоку от Санкт-Петербурга в Кировском муниципальном районе. Расстояние до районного центра – 20 </w:t>
      </w:r>
      <w:proofErr w:type="gramStart"/>
      <w:r w:rsidR="00D27A4B" w:rsidRPr="00070321">
        <w:rPr>
          <w:sz w:val="24"/>
          <w:szCs w:val="24"/>
          <w:u w:val="single"/>
        </w:rPr>
        <w:t>км.</w:t>
      </w:r>
      <w:r w:rsidRPr="00070321">
        <w:rPr>
          <w:sz w:val="24"/>
          <w:szCs w:val="24"/>
          <w:u w:val="single"/>
        </w:rPr>
        <w:t>.</w:t>
      </w:r>
      <w:proofErr w:type="gramEnd"/>
      <w:r w:rsidRPr="00070321">
        <w:rPr>
          <w:sz w:val="24"/>
          <w:szCs w:val="24"/>
          <w:u w:val="single"/>
        </w:rPr>
        <w:t xml:space="preserve">  </w:t>
      </w:r>
    </w:p>
    <w:p w:rsidR="009854B4" w:rsidRPr="00070321" w:rsidRDefault="009854B4" w:rsidP="007E1EF7">
      <w:pPr>
        <w:pStyle w:val="20"/>
        <w:spacing w:before="0"/>
        <w:ind w:firstLine="708"/>
        <w:jc w:val="both"/>
        <w:rPr>
          <w:sz w:val="24"/>
          <w:szCs w:val="24"/>
          <w:u w:val="single"/>
        </w:rPr>
      </w:pPr>
      <w:r w:rsidRPr="00070321">
        <w:rPr>
          <w:sz w:val="24"/>
          <w:szCs w:val="24"/>
          <w:u w:val="single"/>
        </w:rPr>
        <w:t xml:space="preserve">Площадь участка - </w:t>
      </w:r>
      <w:r w:rsidR="00D27A4B" w:rsidRPr="00070321">
        <w:rPr>
          <w:sz w:val="24"/>
          <w:szCs w:val="24"/>
          <w:u w:val="single"/>
        </w:rPr>
        <w:t>1426</w:t>
      </w:r>
      <w:r w:rsidRPr="00070321">
        <w:rPr>
          <w:sz w:val="24"/>
          <w:szCs w:val="24"/>
          <w:u w:val="single"/>
        </w:rPr>
        <w:t xml:space="preserve"> м2.  </w:t>
      </w:r>
    </w:p>
    <w:p w:rsidR="007E1EF7" w:rsidRPr="00070321" w:rsidRDefault="009854B4" w:rsidP="007E1EF7">
      <w:pPr>
        <w:pStyle w:val="20"/>
        <w:spacing w:before="0"/>
        <w:ind w:firstLine="708"/>
        <w:jc w:val="both"/>
        <w:rPr>
          <w:sz w:val="24"/>
          <w:szCs w:val="24"/>
          <w:u w:val="single"/>
        </w:rPr>
      </w:pPr>
      <w:r w:rsidRPr="00070321">
        <w:rPr>
          <w:sz w:val="24"/>
          <w:szCs w:val="24"/>
          <w:u w:val="single"/>
        </w:rPr>
        <w:t>Категория земель: Зе</w:t>
      </w:r>
      <w:r w:rsidR="007E1EF7" w:rsidRPr="00070321">
        <w:rPr>
          <w:sz w:val="24"/>
          <w:szCs w:val="24"/>
          <w:u w:val="single"/>
        </w:rPr>
        <w:t xml:space="preserve">мли населенных пунктов, </w:t>
      </w:r>
      <w:r w:rsidRPr="00070321">
        <w:rPr>
          <w:sz w:val="24"/>
          <w:szCs w:val="24"/>
          <w:u w:val="single"/>
        </w:rPr>
        <w:t xml:space="preserve">Виды разрешенного </w:t>
      </w:r>
      <w:proofErr w:type="gramStart"/>
      <w:r w:rsidRPr="00070321">
        <w:rPr>
          <w:sz w:val="24"/>
          <w:szCs w:val="24"/>
          <w:u w:val="single"/>
        </w:rPr>
        <w:t xml:space="preserve">использования:  </w:t>
      </w:r>
      <w:r w:rsidR="004710D1" w:rsidRPr="00070321">
        <w:rPr>
          <w:sz w:val="24"/>
          <w:szCs w:val="24"/>
          <w:u w:val="single"/>
        </w:rPr>
        <w:t>Магазины</w:t>
      </w:r>
      <w:proofErr w:type="gramEnd"/>
      <w:r w:rsidRPr="00070321">
        <w:rPr>
          <w:sz w:val="24"/>
          <w:szCs w:val="24"/>
          <w:u w:val="single"/>
        </w:rPr>
        <w:t xml:space="preserve">. </w:t>
      </w:r>
    </w:p>
    <w:p w:rsidR="007E1EF7" w:rsidRPr="00070321" w:rsidRDefault="009854B4" w:rsidP="007E1EF7">
      <w:pPr>
        <w:pStyle w:val="20"/>
        <w:spacing w:before="0"/>
        <w:ind w:firstLine="708"/>
        <w:jc w:val="both"/>
        <w:rPr>
          <w:sz w:val="24"/>
          <w:szCs w:val="24"/>
          <w:u w:val="single"/>
        </w:rPr>
      </w:pPr>
      <w:r w:rsidRPr="00070321">
        <w:rPr>
          <w:sz w:val="24"/>
          <w:szCs w:val="24"/>
          <w:u w:val="single"/>
        </w:rPr>
        <w:t xml:space="preserve">Территориальная зона – ТЖ-2-2. Зона малоэтажной жилой застройки индивидуальными, одноквартирными и многоквартирными жилыми домами в соответствии с Правилами землепользования и застройки части территории Отрадненского городского поселения Кировского муниципального района </w:t>
      </w:r>
      <w:proofErr w:type="gramStart"/>
      <w:r w:rsidRPr="00070321">
        <w:rPr>
          <w:sz w:val="24"/>
          <w:szCs w:val="24"/>
          <w:u w:val="single"/>
        </w:rPr>
        <w:t>Ленинградской  области</w:t>
      </w:r>
      <w:proofErr w:type="gramEnd"/>
      <w:r w:rsidRPr="00070321">
        <w:rPr>
          <w:sz w:val="24"/>
          <w:szCs w:val="24"/>
          <w:u w:val="single"/>
        </w:rPr>
        <w:t xml:space="preserve">, утверждены  Решением Совета депутатов МО «Город Отрадное» от 25.12.2013 г. №65 (в </w:t>
      </w:r>
      <w:r w:rsidR="00D27A4B" w:rsidRPr="00070321">
        <w:rPr>
          <w:sz w:val="24"/>
          <w:szCs w:val="24"/>
          <w:u w:val="single"/>
        </w:rPr>
        <w:t>редакциях Приказов Комитета по градостроительной политике</w:t>
      </w:r>
      <w:r w:rsidRPr="00070321">
        <w:rPr>
          <w:sz w:val="24"/>
          <w:szCs w:val="24"/>
          <w:u w:val="single"/>
        </w:rPr>
        <w:t xml:space="preserve">).  </w:t>
      </w:r>
    </w:p>
    <w:p w:rsidR="004710D1" w:rsidRPr="00070321" w:rsidRDefault="004710D1" w:rsidP="004710D1">
      <w:pPr>
        <w:pStyle w:val="Default"/>
      </w:pPr>
    </w:p>
    <w:p w:rsidR="00D27A4B" w:rsidRPr="00070321" w:rsidRDefault="00D27A4B" w:rsidP="00D27A4B">
      <w:pPr>
        <w:pStyle w:val="Default"/>
      </w:pPr>
    </w:p>
    <w:p w:rsidR="00D27A4B" w:rsidRPr="00070321" w:rsidRDefault="00D27A4B" w:rsidP="00D27A4B">
      <w:pPr>
        <w:pStyle w:val="20"/>
        <w:spacing w:before="0"/>
        <w:ind w:firstLine="708"/>
        <w:jc w:val="both"/>
        <w:rPr>
          <w:sz w:val="24"/>
          <w:szCs w:val="24"/>
        </w:rPr>
      </w:pPr>
      <w:r w:rsidRPr="00070321">
        <w:rPr>
          <w:sz w:val="24"/>
          <w:szCs w:val="24"/>
        </w:rPr>
        <w:t xml:space="preserve"> Зона предназначена для размещения существующей и планируемой застройки индивидуальными отдельно стоящими жилыми домами с приусадебными участками, в зоне допускается размещение объектов социального и культурно-бытового обслуживания, обеспечивающих потребности жителей указанных территорий, объектов инженерной и транспортной инфраструктуры, связанных с проживанием граждан и не оказывающих негативного воздействия на окружающую среду. </w:t>
      </w:r>
    </w:p>
    <w:p w:rsidR="00D27A4B" w:rsidRPr="00070321" w:rsidRDefault="00D27A4B" w:rsidP="00D27A4B">
      <w:pPr>
        <w:pStyle w:val="Default"/>
      </w:pPr>
    </w:p>
    <w:p w:rsidR="00D27A4B" w:rsidRPr="00070321" w:rsidRDefault="00D27A4B" w:rsidP="00D27A4B">
      <w:pPr>
        <w:pStyle w:val="Default"/>
        <w:spacing w:before="152"/>
        <w:ind w:left="141" w:right="271" w:firstLine="571"/>
        <w:jc w:val="both"/>
      </w:pPr>
      <w:r w:rsidRPr="00070321">
        <w:t xml:space="preserve"> Участок имеет неправильную форму и частично расположен в зонах с особыми условиями использования территорий: </w:t>
      </w:r>
    </w:p>
    <w:p w:rsidR="00D27A4B" w:rsidRPr="00070321" w:rsidRDefault="00D27A4B" w:rsidP="00D27A4B">
      <w:pPr>
        <w:pStyle w:val="Default"/>
        <w:spacing w:before="152"/>
        <w:ind w:left="141" w:right="271" w:firstLine="571"/>
        <w:jc w:val="both"/>
      </w:pPr>
      <w:r w:rsidRPr="00070321">
        <w:t xml:space="preserve">1426 </w:t>
      </w:r>
      <w:proofErr w:type="spellStart"/>
      <w:r w:rsidRPr="00070321">
        <w:t>кв.м</w:t>
      </w:r>
      <w:proofErr w:type="spellEnd"/>
      <w:r w:rsidRPr="00070321">
        <w:t xml:space="preserve">. – Прибрежная защитная полоса, реестровый номер 47:00-6.2 </w:t>
      </w:r>
    </w:p>
    <w:p w:rsidR="00D27A4B" w:rsidRPr="00070321" w:rsidRDefault="00D27A4B" w:rsidP="00D27A4B">
      <w:pPr>
        <w:pStyle w:val="Default"/>
        <w:spacing w:before="152"/>
        <w:ind w:left="141" w:right="271" w:firstLine="571"/>
        <w:jc w:val="both"/>
      </w:pPr>
      <w:r w:rsidRPr="00070321">
        <w:t xml:space="preserve">1426 </w:t>
      </w:r>
      <w:proofErr w:type="spellStart"/>
      <w:r w:rsidRPr="00070321">
        <w:t>кв.м</w:t>
      </w:r>
      <w:proofErr w:type="spellEnd"/>
      <w:r w:rsidRPr="00070321">
        <w:t xml:space="preserve">. – Прибрежная защитная полоса, реестровый номер 47:00-6.3 </w:t>
      </w:r>
    </w:p>
    <w:p w:rsidR="00D27A4B" w:rsidRPr="00070321" w:rsidRDefault="00D27A4B" w:rsidP="00D27A4B">
      <w:pPr>
        <w:pStyle w:val="Default"/>
        <w:spacing w:before="152"/>
        <w:ind w:left="141" w:right="271" w:firstLine="571"/>
        <w:jc w:val="both"/>
      </w:pPr>
      <w:r w:rsidRPr="00070321">
        <w:t xml:space="preserve">1426 </w:t>
      </w:r>
      <w:proofErr w:type="spellStart"/>
      <w:r w:rsidRPr="00070321">
        <w:t>кв.м</w:t>
      </w:r>
      <w:proofErr w:type="spellEnd"/>
      <w:r w:rsidRPr="00070321">
        <w:t xml:space="preserve">. – </w:t>
      </w:r>
      <w:proofErr w:type="spellStart"/>
      <w:r w:rsidRPr="00070321">
        <w:t>Водоохранная</w:t>
      </w:r>
      <w:proofErr w:type="spellEnd"/>
      <w:r w:rsidRPr="00070321">
        <w:t xml:space="preserve"> зона, реестровый номер 47:00-6.11 </w:t>
      </w:r>
    </w:p>
    <w:p w:rsidR="00D27A4B" w:rsidRPr="00070321" w:rsidRDefault="00D27A4B" w:rsidP="00D27A4B">
      <w:pPr>
        <w:pStyle w:val="Default"/>
        <w:spacing w:before="152"/>
        <w:ind w:left="141" w:right="271" w:firstLine="571"/>
        <w:jc w:val="both"/>
      </w:pPr>
      <w:r w:rsidRPr="00070321">
        <w:t xml:space="preserve">47 </w:t>
      </w:r>
      <w:proofErr w:type="spellStart"/>
      <w:r w:rsidRPr="00070321">
        <w:t>кв.м</w:t>
      </w:r>
      <w:proofErr w:type="spellEnd"/>
      <w:r w:rsidRPr="00070321">
        <w:t xml:space="preserve">. – Охранная зона «ВЛ 0,4 </w:t>
      </w:r>
      <w:proofErr w:type="spellStart"/>
      <w:r w:rsidRPr="00070321">
        <w:t>кВ</w:t>
      </w:r>
      <w:proofErr w:type="spellEnd"/>
      <w:r w:rsidRPr="00070321">
        <w:t xml:space="preserve"> от ТП -519, 6920 м», реестровый номер 47:16-6.160 </w:t>
      </w:r>
    </w:p>
    <w:p w:rsidR="00070321" w:rsidRDefault="00D27A4B" w:rsidP="00070321">
      <w:pPr>
        <w:pStyle w:val="Default"/>
        <w:spacing w:before="152"/>
        <w:ind w:left="141" w:right="271" w:firstLine="571"/>
        <w:jc w:val="both"/>
      </w:pPr>
      <w:r w:rsidRPr="00070321">
        <w:lastRenderedPageBreak/>
        <w:t xml:space="preserve">12 </w:t>
      </w:r>
      <w:proofErr w:type="spellStart"/>
      <w:r w:rsidRPr="00070321">
        <w:t>кв.м</w:t>
      </w:r>
      <w:proofErr w:type="spellEnd"/>
      <w:r w:rsidRPr="00070321">
        <w:t xml:space="preserve">. –Зона с особыми условиями территории в связи с размещением газораспределительных сетей «Наружный газопровод до границ земельного участка», реестровый номер 47:16-6.1295 </w:t>
      </w:r>
    </w:p>
    <w:p w:rsidR="00D27A4B" w:rsidRPr="00070321" w:rsidRDefault="00D27A4B" w:rsidP="00070321">
      <w:pPr>
        <w:pStyle w:val="Default"/>
        <w:spacing w:before="152"/>
        <w:ind w:left="141" w:right="271" w:firstLine="571"/>
        <w:jc w:val="both"/>
      </w:pPr>
      <w:r w:rsidRPr="00070321">
        <w:t xml:space="preserve">1294 </w:t>
      </w:r>
      <w:proofErr w:type="spellStart"/>
      <w:r w:rsidRPr="00070321">
        <w:t>кв.м</w:t>
      </w:r>
      <w:proofErr w:type="spellEnd"/>
      <w:r w:rsidRPr="00070321">
        <w:t xml:space="preserve">. – Охранная зона третья </w:t>
      </w:r>
      <w:proofErr w:type="spellStart"/>
      <w:r w:rsidRPr="00070321">
        <w:t>подзона</w:t>
      </w:r>
      <w:proofErr w:type="spellEnd"/>
      <w:r w:rsidRPr="00070321">
        <w:t xml:space="preserve"> </w:t>
      </w:r>
      <w:proofErr w:type="spellStart"/>
      <w:r w:rsidRPr="00070321">
        <w:t>приаэродромной</w:t>
      </w:r>
      <w:proofErr w:type="spellEnd"/>
      <w:r w:rsidRPr="00070321">
        <w:t xml:space="preserve"> территории аэродрома совместного базирования «Пушкин», реестровый номер 47:00-6.306 </w:t>
      </w:r>
    </w:p>
    <w:p w:rsidR="00D27A4B" w:rsidRPr="00070321" w:rsidRDefault="00D27A4B" w:rsidP="00D27A4B">
      <w:pPr>
        <w:pStyle w:val="Default"/>
        <w:spacing w:before="152"/>
        <w:ind w:left="141" w:right="271" w:firstLine="571"/>
        <w:jc w:val="both"/>
      </w:pPr>
      <w:r w:rsidRPr="00070321">
        <w:t xml:space="preserve">1294 </w:t>
      </w:r>
      <w:proofErr w:type="spellStart"/>
      <w:r w:rsidRPr="00070321">
        <w:t>кв.м</w:t>
      </w:r>
      <w:proofErr w:type="spellEnd"/>
      <w:r w:rsidRPr="00070321">
        <w:t xml:space="preserve">. – Охранная зона четвертая </w:t>
      </w:r>
      <w:proofErr w:type="spellStart"/>
      <w:r w:rsidRPr="00070321">
        <w:t>подзона</w:t>
      </w:r>
      <w:proofErr w:type="spellEnd"/>
      <w:r w:rsidRPr="00070321">
        <w:t xml:space="preserve"> </w:t>
      </w:r>
      <w:proofErr w:type="spellStart"/>
      <w:r w:rsidRPr="00070321">
        <w:t>приаэродромной</w:t>
      </w:r>
      <w:proofErr w:type="spellEnd"/>
      <w:r w:rsidRPr="00070321">
        <w:t xml:space="preserve"> территории аэродрома совместного базирования «Пушкин», реестровый номер 47:00-6.294 </w:t>
      </w:r>
    </w:p>
    <w:p w:rsidR="00D27A4B" w:rsidRPr="00070321" w:rsidRDefault="00D27A4B" w:rsidP="00D27A4B">
      <w:pPr>
        <w:pStyle w:val="20"/>
        <w:ind w:firstLine="708"/>
        <w:jc w:val="both"/>
        <w:rPr>
          <w:sz w:val="24"/>
          <w:szCs w:val="24"/>
        </w:rPr>
      </w:pPr>
      <w:r w:rsidRPr="00070321">
        <w:rPr>
          <w:sz w:val="24"/>
          <w:szCs w:val="24"/>
        </w:rPr>
        <w:t xml:space="preserve">1426 </w:t>
      </w:r>
      <w:proofErr w:type="spellStart"/>
      <w:r w:rsidRPr="00070321">
        <w:rPr>
          <w:sz w:val="24"/>
          <w:szCs w:val="24"/>
        </w:rPr>
        <w:t>кв.м</w:t>
      </w:r>
      <w:proofErr w:type="spellEnd"/>
      <w:r w:rsidRPr="00070321">
        <w:rPr>
          <w:sz w:val="24"/>
          <w:szCs w:val="24"/>
        </w:rPr>
        <w:t xml:space="preserve">. – Охранная зона, </w:t>
      </w:r>
      <w:proofErr w:type="spellStart"/>
      <w:r w:rsidRPr="00070321">
        <w:rPr>
          <w:sz w:val="24"/>
          <w:szCs w:val="24"/>
        </w:rPr>
        <w:t>приаэродромная</w:t>
      </w:r>
      <w:proofErr w:type="spellEnd"/>
      <w:r w:rsidRPr="00070321">
        <w:rPr>
          <w:sz w:val="24"/>
          <w:szCs w:val="24"/>
        </w:rPr>
        <w:t xml:space="preserve"> территория аэродрома совместного базирования «Пушкин», реестровый номер 47:00-6.305 </w:t>
      </w:r>
    </w:p>
    <w:p w:rsidR="00B7030A" w:rsidRPr="00070321" w:rsidRDefault="009854B4" w:rsidP="00D27A4B">
      <w:pPr>
        <w:pStyle w:val="20"/>
        <w:ind w:firstLine="708"/>
        <w:jc w:val="both"/>
        <w:rPr>
          <w:b/>
          <w:sz w:val="24"/>
          <w:szCs w:val="24"/>
          <w:u w:val="single"/>
        </w:rPr>
      </w:pPr>
      <w:r w:rsidRPr="00070321">
        <w:rPr>
          <w:b/>
          <w:sz w:val="24"/>
          <w:szCs w:val="24"/>
          <w:u w:val="single"/>
        </w:rPr>
        <w:t>Обоснование необходимости условно разрешённого вида использования земельного участка</w:t>
      </w:r>
      <w:r w:rsidR="007E1EF7" w:rsidRPr="00070321">
        <w:rPr>
          <w:b/>
          <w:sz w:val="24"/>
          <w:szCs w:val="24"/>
          <w:u w:val="single"/>
        </w:rPr>
        <w:t>:</w:t>
      </w:r>
    </w:p>
    <w:p w:rsidR="00D27A4B" w:rsidRPr="00070321" w:rsidRDefault="00D27A4B" w:rsidP="00D27A4B">
      <w:pPr>
        <w:pStyle w:val="Default"/>
        <w:spacing w:before="267"/>
        <w:ind w:left="177" w:right="102" w:firstLine="566"/>
        <w:jc w:val="both"/>
      </w:pPr>
      <w:r w:rsidRPr="00070321">
        <w:t xml:space="preserve">Собственником земельного участка предполагается размещение на данном ЗУ объекта капитального строительства - «Магазин». Запланированная площадь застройки – 491,1 м2. Данная площадь объекта определена на основании анализа потребительского потенциала </w:t>
      </w:r>
      <w:proofErr w:type="spellStart"/>
      <w:r w:rsidRPr="00070321">
        <w:t>Отрадненского</w:t>
      </w:r>
      <w:proofErr w:type="spellEnd"/>
      <w:r w:rsidRPr="00070321">
        <w:t xml:space="preserve"> городского поселения Кировского района Ленинградской области, обеспеченности магазинами, транспортной и пешеходной доступности. </w:t>
      </w:r>
    </w:p>
    <w:p w:rsidR="00D27A4B" w:rsidRPr="00070321" w:rsidRDefault="00D27A4B" w:rsidP="00D27A4B">
      <w:pPr>
        <w:pStyle w:val="Default"/>
        <w:spacing w:before="3"/>
        <w:ind w:left="177" w:right="102" w:firstLine="566"/>
        <w:jc w:val="both"/>
      </w:pPr>
      <w:r w:rsidRPr="00070321">
        <w:t xml:space="preserve">Размер участка позволяет выдержать нормативные отступы от ближайших построек и разместить объект капитального строительства с назначением «Магазин». Планируемая площадь застройки превышает 300 м2, соответственно, для проектирования и реализации данного объекта капитального строительства требуется перевод земли в вид разрешенного использования - </w:t>
      </w:r>
    </w:p>
    <w:p w:rsidR="00D27A4B" w:rsidRPr="00070321" w:rsidRDefault="00D27A4B" w:rsidP="00D27A4B">
      <w:pPr>
        <w:pStyle w:val="Default"/>
        <w:ind w:left="177"/>
        <w:jc w:val="both"/>
      </w:pPr>
      <w:r w:rsidRPr="00070321">
        <w:t xml:space="preserve">«Магазины» (код 4.4). </w:t>
      </w:r>
    </w:p>
    <w:p w:rsidR="00D27A4B" w:rsidRPr="00070321" w:rsidRDefault="00D27A4B" w:rsidP="00D27A4B">
      <w:pPr>
        <w:pStyle w:val="Default"/>
        <w:ind w:left="177" w:right="103" w:firstLine="571"/>
        <w:jc w:val="both"/>
      </w:pPr>
      <w:r w:rsidRPr="00070321">
        <w:t xml:space="preserve">Планируемый магазин должен удовлетворять повседневные потребности жителей микрорайона в продуктах питания и хозяйственных товарах. </w:t>
      </w:r>
    </w:p>
    <w:p w:rsidR="00D27A4B" w:rsidRPr="00070321" w:rsidRDefault="00D27A4B" w:rsidP="00D27A4B">
      <w:pPr>
        <w:pStyle w:val="Default"/>
        <w:spacing w:before="2"/>
        <w:ind w:left="177" w:right="102" w:firstLine="566"/>
        <w:jc w:val="both"/>
      </w:pPr>
      <w:r w:rsidRPr="00070321">
        <w:t xml:space="preserve">Планируется организация парковочной зоны и удобного подъезда по внутренней существующей дороге со стороны улицы Ленсовета. </w:t>
      </w:r>
    </w:p>
    <w:p w:rsidR="00D27A4B" w:rsidRPr="00070321" w:rsidRDefault="00D27A4B" w:rsidP="00D27A4B">
      <w:pPr>
        <w:pStyle w:val="Default"/>
        <w:ind w:left="747"/>
        <w:jc w:val="both"/>
      </w:pPr>
      <w:r w:rsidRPr="00070321">
        <w:t xml:space="preserve">Виды разрешенного использования для данного объекта: </w:t>
      </w:r>
    </w:p>
    <w:p w:rsidR="00D27A4B" w:rsidRPr="00070321" w:rsidRDefault="00D27A4B" w:rsidP="00D27A4B">
      <w:pPr>
        <w:pStyle w:val="Default"/>
        <w:ind w:left="177" w:right="293"/>
        <w:jc w:val="both"/>
      </w:pPr>
      <w:r w:rsidRPr="00070321">
        <w:t xml:space="preserve">Магазины - размещение объектов капитального строительства, предназначенных для продажи товаров, торговая площадь которых составляет до 2000 кв. м - код 4.4 </w:t>
      </w:r>
    </w:p>
    <w:p w:rsidR="00D27A4B" w:rsidRPr="00070321" w:rsidRDefault="00D27A4B" w:rsidP="00D27A4B">
      <w:pPr>
        <w:pStyle w:val="Default"/>
        <w:ind w:left="177" w:right="102" w:firstLine="566"/>
        <w:jc w:val="both"/>
      </w:pPr>
      <w:r w:rsidRPr="00070321">
        <w:t xml:space="preserve">Объект находится в шаговой доступности для близлежащей жилой застройки частного сектора. </w:t>
      </w:r>
    </w:p>
    <w:p w:rsidR="00D27A4B" w:rsidRPr="00070321" w:rsidRDefault="00D27A4B" w:rsidP="00D27A4B">
      <w:pPr>
        <w:pStyle w:val="Default"/>
        <w:jc w:val="both"/>
      </w:pPr>
      <w:r w:rsidRPr="00070321">
        <w:t xml:space="preserve">Размещение данного объекта не причиняет вреда окружающей среде и санитарному благополучию, не причиняет существенного неудобства жителям, не требует установления санитарной зоны - соответственно удовлетворяет требованиям ПЗЗ к условно разрешенным видам использования. </w:t>
      </w:r>
    </w:p>
    <w:p w:rsidR="00D27A4B" w:rsidRPr="00070321" w:rsidRDefault="00D27A4B" w:rsidP="00D27A4B">
      <w:pPr>
        <w:pStyle w:val="Default"/>
        <w:jc w:val="both"/>
      </w:pPr>
    </w:p>
    <w:p w:rsidR="00B7030A" w:rsidRPr="00070321" w:rsidRDefault="00B7030A" w:rsidP="00D27A4B">
      <w:pPr>
        <w:pStyle w:val="Default"/>
        <w:jc w:val="both"/>
      </w:pPr>
      <w:r w:rsidRPr="00070321">
        <w:rPr>
          <w:b/>
          <w:bCs/>
        </w:rPr>
        <w:t xml:space="preserve">Описание планируемого к размещению объекта.  Технико-экономические показатели </w:t>
      </w:r>
    </w:p>
    <w:p w:rsidR="00B7030A" w:rsidRPr="00070321" w:rsidRDefault="00B7030A" w:rsidP="00B7030A">
      <w:pPr>
        <w:pStyle w:val="Default"/>
        <w:ind w:firstLine="708"/>
        <w:jc w:val="both"/>
      </w:pPr>
      <w:r w:rsidRPr="00070321">
        <w:t xml:space="preserve">На участке предполагается размещение: </w:t>
      </w:r>
    </w:p>
    <w:p w:rsidR="00070321" w:rsidRPr="00070321" w:rsidRDefault="00070321" w:rsidP="00070321">
      <w:pPr>
        <w:autoSpaceDE w:val="0"/>
        <w:autoSpaceDN w:val="0"/>
        <w:adjustRightInd w:val="0"/>
        <w:rPr>
          <w:color w:val="000000"/>
          <w:lang w:eastAsia="en-US"/>
        </w:rPr>
      </w:pPr>
    </w:p>
    <w:p w:rsidR="00070321" w:rsidRPr="00070321" w:rsidRDefault="00070321" w:rsidP="00070321">
      <w:pPr>
        <w:pStyle w:val="a5"/>
        <w:numPr>
          <w:ilvl w:val="0"/>
          <w:numId w:val="1"/>
        </w:numPr>
        <w:autoSpaceDE w:val="0"/>
        <w:autoSpaceDN w:val="0"/>
        <w:adjustRightInd w:val="0"/>
        <w:ind w:left="426" w:hanging="284"/>
        <w:rPr>
          <w:color w:val="000000"/>
          <w:lang w:eastAsia="en-US"/>
        </w:rPr>
      </w:pPr>
      <w:r w:rsidRPr="00070321">
        <w:rPr>
          <w:color w:val="000000"/>
          <w:lang w:eastAsia="en-US"/>
        </w:rPr>
        <w:t xml:space="preserve">Здания магазина </w:t>
      </w:r>
    </w:p>
    <w:p w:rsidR="00070321" w:rsidRPr="00070321" w:rsidRDefault="00070321" w:rsidP="00070321">
      <w:pPr>
        <w:autoSpaceDE w:val="0"/>
        <w:autoSpaceDN w:val="0"/>
        <w:adjustRightInd w:val="0"/>
        <w:ind w:left="852" w:hanging="712"/>
        <w:rPr>
          <w:color w:val="000000"/>
          <w:lang w:eastAsia="en-US"/>
        </w:rPr>
      </w:pPr>
      <w:r w:rsidRPr="00070321">
        <w:rPr>
          <w:color w:val="000000"/>
          <w:lang w:eastAsia="en-US"/>
        </w:rPr>
        <w:t xml:space="preserve">• Контейнерной площадки </w:t>
      </w:r>
    </w:p>
    <w:p w:rsidR="00070321" w:rsidRPr="00070321" w:rsidRDefault="00070321" w:rsidP="00070321">
      <w:pPr>
        <w:autoSpaceDE w:val="0"/>
        <w:autoSpaceDN w:val="0"/>
        <w:adjustRightInd w:val="0"/>
        <w:spacing w:before="2"/>
        <w:ind w:left="852" w:hanging="712"/>
        <w:rPr>
          <w:color w:val="000000"/>
          <w:lang w:eastAsia="en-US"/>
        </w:rPr>
      </w:pPr>
      <w:r w:rsidRPr="00070321">
        <w:rPr>
          <w:color w:val="000000"/>
          <w:lang w:eastAsia="en-US"/>
        </w:rPr>
        <w:t xml:space="preserve">• Площадки разгрузки </w:t>
      </w:r>
    </w:p>
    <w:p w:rsidR="00070321" w:rsidRPr="00070321" w:rsidRDefault="00070321" w:rsidP="00070321">
      <w:pPr>
        <w:autoSpaceDE w:val="0"/>
        <w:autoSpaceDN w:val="0"/>
        <w:adjustRightInd w:val="0"/>
        <w:spacing w:before="2"/>
        <w:ind w:left="852" w:hanging="712"/>
        <w:rPr>
          <w:color w:val="000000"/>
          <w:lang w:eastAsia="en-US"/>
        </w:rPr>
      </w:pPr>
      <w:r w:rsidRPr="00070321">
        <w:rPr>
          <w:color w:val="000000"/>
          <w:lang w:eastAsia="en-US"/>
        </w:rPr>
        <w:t xml:space="preserve">• Стоянки автотранспорта </w:t>
      </w:r>
    </w:p>
    <w:p w:rsidR="00070321" w:rsidRPr="00070321" w:rsidRDefault="00070321" w:rsidP="00070321">
      <w:pPr>
        <w:autoSpaceDE w:val="0"/>
        <w:autoSpaceDN w:val="0"/>
        <w:adjustRightInd w:val="0"/>
        <w:spacing w:before="2"/>
        <w:ind w:left="852" w:hanging="712"/>
        <w:rPr>
          <w:color w:val="000000"/>
          <w:lang w:eastAsia="en-US"/>
        </w:rPr>
      </w:pPr>
      <w:r w:rsidRPr="00070321">
        <w:rPr>
          <w:color w:val="000000"/>
          <w:lang w:eastAsia="en-US"/>
        </w:rPr>
        <w:t>• Благоустройства</w:t>
      </w:r>
    </w:p>
    <w:p w:rsidR="00B7030A" w:rsidRPr="00070321" w:rsidRDefault="00B7030A" w:rsidP="00B7030A">
      <w:pPr>
        <w:pStyle w:val="Default"/>
        <w:jc w:val="both"/>
      </w:pPr>
    </w:p>
    <w:p w:rsidR="00B7030A" w:rsidRPr="00070321" w:rsidRDefault="00B7030A" w:rsidP="00B7030A">
      <w:pPr>
        <w:pStyle w:val="Default"/>
        <w:jc w:val="both"/>
        <w:rPr>
          <w:b/>
          <w:bCs/>
        </w:rPr>
      </w:pPr>
      <w:r w:rsidRPr="00070321">
        <w:rPr>
          <w:b/>
          <w:bCs/>
        </w:rPr>
        <w:t>ТЭП</w:t>
      </w:r>
    </w:p>
    <w:p w:rsidR="00070321" w:rsidRPr="00070321" w:rsidRDefault="00070321" w:rsidP="00070321">
      <w:pPr>
        <w:pStyle w:val="Default"/>
        <w:spacing w:before="211"/>
        <w:ind w:left="141" w:right="6120"/>
      </w:pPr>
      <w:r w:rsidRPr="00070321">
        <w:lastRenderedPageBreak/>
        <w:t xml:space="preserve">Площадь участка – 1426 м2 Площадь застройки – 491,10 м2 Коэффициент застройки – 0,34 Количество этажей – 2 этажа </w:t>
      </w:r>
    </w:p>
    <w:p w:rsidR="00070321" w:rsidRPr="00070321" w:rsidRDefault="00070321" w:rsidP="00070321">
      <w:pPr>
        <w:pStyle w:val="Default"/>
        <w:spacing w:before="3"/>
        <w:ind w:left="141"/>
      </w:pPr>
      <w:r w:rsidRPr="00070321">
        <w:t xml:space="preserve">Планируемое кол-во парковочных мест – 10 м/м </w:t>
      </w:r>
    </w:p>
    <w:p w:rsidR="00070321" w:rsidRPr="00070321" w:rsidRDefault="00070321" w:rsidP="00070321">
      <w:pPr>
        <w:pStyle w:val="Default"/>
        <w:spacing w:before="321"/>
        <w:ind w:left="141" w:firstLine="571"/>
      </w:pPr>
      <w:r w:rsidRPr="00070321">
        <w:t xml:space="preserve">Проектом предусматривается благоустройство территории, в том числе: </w:t>
      </w:r>
    </w:p>
    <w:p w:rsidR="00070321" w:rsidRPr="00070321" w:rsidRDefault="00070321" w:rsidP="00070321">
      <w:pPr>
        <w:pStyle w:val="Default"/>
        <w:ind w:left="852" w:hanging="428"/>
      </w:pPr>
      <w:r w:rsidRPr="00070321">
        <w:t xml:space="preserve">• устройство пешеходных дорожек с твердым тротуарным покрытием; </w:t>
      </w:r>
    </w:p>
    <w:p w:rsidR="00070321" w:rsidRPr="00070321" w:rsidRDefault="00070321" w:rsidP="00070321">
      <w:pPr>
        <w:pStyle w:val="Default"/>
        <w:spacing w:before="2"/>
        <w:ind w:left="852" w:hanging="428"/>
      </w:pPr>
      <w:r w:rsidRPr="00070321">
        <w:t xml:space="preserve">• устройство асфальтовых покрытий проездов, автостоянок и площадок; </w:t>
      </w:r>
    </w:p>
    <w:p w:rsidR="00070321" w:rsidRPr="00070321" w:rsidRDefault="00070321" w:rsidP="00070321">
      <w:pPr>
        <w:pStyle w:val="Default"/>
        <w:spacing w:before="2"/>
        <w:ind w:left="852" w:hanging="428"/>
      </w:pPr>
      <w:r w:rsidRPr="00070321">
        <w:t xml:space="preserve">• устройство мест для отдыха (скамейки, освещение, урны); </w:t>
      </w:r>
    </w:p>
    <w:p w:rsidR="00070321" w:rsidRPr="00070321" w:rsidRDefault="00070321" w:rsidP="00070321">
      <w:pPr>
        <w:pStyle w:val="Default"/>
        <w:spacing w:before="3"/>
        <w:ind w:left="141" w:firstLine="282"/>
      </w:pPr>
      <w:r w:rsidRPr="00070321">
        <w:t xml:space="preserve">• предусмотрено устройство газона с высевом многолетних трав и посадкой кустарников; </w:t>
      </w:r>
    </w:p>
    <w:p w:rsidR="00070321" w:rsidRPr="00070321" w:rsidRDefault="00070321" w:rsidP="00070321">
      <w:pPr>
        <w:pStyle w:val="Default"/>
        <w:spacing w:before="11"/>
        <w:ind w:left="141" w:firstLine="282"/>
      </w:pPr>
      <w:r w:rsidRPr="00070321">
        <w:t xml:space="preserve">• уборка территории и вывоз мусора (и снега) обеспечивается специализированной организацией по договору. </w:t>
      </w:r>
    </w:p>
    <w:p w:rsidR="00070321" w:rsidRPr="00070321" w:rsidRDefault="00070321" w:rsidP="00070321">
      <w:pPr>
        <w:pStyle w:val="Default"/>
      </w:pPr>
    </w:p>
    <w:p w:rsidR="00070321" w:rsidRPr="00070321" w:rsidRDefault="00070321" w:rsidP="00070321">
      <w:pPr>
        <w:pStyle w:val="Default"/>
        <w:spacing w:before="321"/>
        <w:ind w:left="141" w:right="272" w:firstLine="566"/>
        <w:jc w:val="both"/>
      </w:pPr>
      <w:r w:rsidRPr="00070321">
        <w:t xml:space="preserve">Объект проектируется в соответствии с градостроительным планом земельного участка, заданием на проектирование, градостроительными регламентами, документами об использовании земельного участка для строительства, техническими регламентами, в том числе устанавливающими требования по обеспечению безопасной эксплуатации зданий, строений, сооружений и безопасного использования прилегающих к ним территорий, и с соблюдением технических условий. </w:t>
      </w:r>
    </w:p>
    <w:p w:rsidR="00B7030A" w:rsidRPr="00070321" w:rsidRDefault="00070321" w:rsidP="00070321">
      <w:pPr>
        <w:pStyle w:val="Default"/>
        <w:spacing w:before="2"/>
        <w:ind w:left="141" w:right="272" w:firstLine="566"/>
        <w:jc w:val="both"/>
      </w:pPr>
      <w:r w:rsidRPr="00070321">
        <w:t xml:space="preserve">Объект не превышает требований предельных параметров разрешенного использования для территориальной зоны ТЖ-2-2 в соответствии с Правилами землепользования и застройки части территории </w:t>
      </w:r>
      <w:proofErr w:type="spellStart"/>
      <w:r w:rsidRPr="00070321">
        <w:t>Отрадненского</w:t>
      </w:r>
      <w:proofErr w:type="spellEnd"/>
      <w:r w:rsidRPr="00070321">
        <w:t xml:space="preserve"> городского поселения Кировского муниципального района Ленинградской области, утвержденными Решением Совета депутатов МО «Город Отрадное» от 25.12.2013 г. №65.</w:t>
      </w:r>
    </w:p>
    <w:p w:rsidR="00070321" w:rsidRPr="00070321" w:rsidRDefault="00070321" w:rsidP="00B7030A">
      <w:pPr>
        <w:pStyle w:val="Default"/>
        <w:ind w:firstLine="708"/>
        <w:rPr>
          <w:b/>
          <w:bCs/>
        </w:rPr>
      </w:pPr>
    </w:p>
    <w:p w:rsidR="00B7030A" w:rsidRPr="00070321" w:rsidRDefault="00B7030A" w:rsidP="00B7030A">
      <w:pPr>
        <w:pStyle w:val="Default"/>
        <w:ind w:firstLine="708"/>
      </w:pPr>
      <w:r w:rsidRPr="00070321">
        <w:rPr>
          <w:b/>
          <w:bCs/>
        </w:rPr>
        <w:t xml:space="preserve">Инженерное обеспечение объекта </w:t>
      </w:r>
    </w:p>
    <w:p w:rsidR="00B7030A" w:rsidRPr="00070321" w:rsidRDefault="00B7030A" w:rsidP="00B7030A">
      <w:pPr>
        <w:pStyle w:val="Default"/>
      </w:pPr>
      <w:r w:rsidRPr="00070321">
        <w:t>1.Электроснабжение.</w:t>
      </w:r>
    </w:p>
    <w:p w:rsidR="00B7030A" w:rsidRPr="00070321" w:rsidRDefault="00B7030A" w:rsidP="00B7030A">
      <w:pPr>
        <w:pStyle w:val="Default"/>
      </w:pPr>
      <w:r w:rsidRPr="00070321">
        <w:t xml:space="preserve">Подключение к существующим сетям электроснабжения «АО ЛОЭСК» </w:t>
      </w:r>
    </w:p>
    <w:p w:rsidR="00070321" w:rsidRPr="00070321" w:rsidRDefault="00070321" w:rsidP="00B7030A">
      <w:pPr>
        <w:pStyle w:val="Default"/>
      </w:pPr>
    </w:p>
    <w:p w:rsidR="00B7030A" w:rsidRPr="00070321" w:rsidRDefault="00B7030A" w:rsidP="00B7030A">
      <w:pPr>
        <w:pStyle w:val="Default"/>
      </w:pPr>
      <w:r w:rsidRPr="00070321">
        <w:t>2.Водоснабжение.</w:t>
      </w:r>
    </w:p>
    <w:p w:rsidR="00B7030A" w:rsidRPr="00070321" w:rsidRDefault="00B7030A" w:rsidP="00B7030A">
      <w:pPr>
        <w:pStyle w:val="Default"/>
      </w:pPr>
    </w:p>
    <w:p w:rsidR="00070321" w:rsidRPr="00070321" w:rsidRDefault="00B7030A" w:rsidP="00B7030A">
      <w:pPr>
        <w:pStyle w:val="Default"/>
      </w:pPr>
      <w:r w:rsidRPr="00070321">
        <w:t>Подключение к существующим сетям водоснабжения ГУП «</w:t>
      </w:r>
      <w:proofErr w:type="spellStart"/>
      <w:r w:rsidRPr="00070321">
        <w:t>Леноблводоканал</w:t>
      </w:r>
      <w:proofErr w:type="spellEnd"/>
      <w:r w:rsidRPr="00070321">
        <w:t>»</w:t>
      </w:r>
    </w:p>
    <w:p w:rsidR="00B7030A" w:rsidRPr="00070321" w:rsidRDefault="00B7030A" w:rsidP="00B7030A">
      <w:pPr>
        <w:pStyle w:val="Default"/>
      </w:pPr>
      <w:r w:rsidRPr="00070321">
        <w:t xml:space="preserve"> </w:t>
      </w:r>
    </w:p>
    <w:p w:rsidR="00B7030A" w:rsidRPr="00070321" w:rsidRDefault="00B7030A" w:rsidP="00B7030A">
      <w:pPr>
        <w:pStyle w:val="Default"/>
      </w:pPr>
      <w:r w:rsidRPr="00070321">
        <w:t>3.Водоотведение.</w:t>
      </w:r>
    </w:p>
    <w:p w:rsidR="00B7030A" w:rsidRPr="00070321" w:rsidRDefault="00070321" w:rsidP="00B7030A">
      <w:pPr>
        <w:pStyle w:val="Default"/>
      </w:pPr>
      <w:r w:rsidRPr="00070321">
        <w:t>Септик</w:t>
      </w:r>
    </w:p>
    <w:p w:rsidR="00B7030A" w:rsidRPr="00070321" w:rsidRDefault="00B7030A" w:rsidP="00B7030A">
      <w:pPr>
        <w:pStyle w:val="Default"/>
      </w:pPr>
    </w:p>
    <w:p w:rsidR="00B7030A" w:rsidRPr="00070321" w:rsidRDefault="00B7030A" w:rsidP="00B7030A">
      <w:pPr>
        <w:pStyle w:val="Default"/>
        <w:ind w:firstLine="708"/>
      </w:pPr>
      <w:r w:rsidRPr="00070321">
        <w:rPr>
          <w:b/>
          <w:bCs/>
        </w:rPr>
        <w:t xml:space="preserve">Заключение </w:t>
      </w:r>
    </w:p>
    <w:p w:rsidR="00070321" w:rsidRPr="00070321" w:rsidRDefault="00070321" w:rsidP="00B7030A">
      <w:pPr>
        <w:pStyle w:val="20"/>
        <w:ind w:firstLine="708"/>
        <w:jc w:val="both"/>
        <w:rPr>
          <w:sz w:val="24"/>
          <w:szCs w:val="24"/>
        </w:rPr>
      </w:pPr>
      <w:r w:rsidRPr="00070321">
        <w:rPr>
          <w:sz w:val="24"/>
          <w:szCs w:val="24"/>
        </w:rPr>
        <w:t>Участок объекта розничной торговли (магазина) обеспечен всеми необходимыми функциональными элементами, все параметры объекта капитального строительства разработаны согласно федеральному законодательству, РНГП ЛО, ПЗЗ, "СП 42.13330.2016. «Свод правил. Градостроительство. Планировка и застройка городских и сельских поселений» и др. строительных норм и правил. Строительство объекта не причиняет вреда окружающей среде и санитарному благополучию, не причиняет существенного неудобства жителям, не требует установления санитарной зоны, соответственно удовлетворяет требованиям ПЗЗ к условно разрешенным видам использования.</w:t>
      </w:r>
    </w:p>
    <w:p w:rsidR="00E0223B" w:rsidRDefault="00E0223B" w:rsidP="00B7030A">
      <w:pPr>
        <w:pStyle w:val="20"/>
        <w:ind w:firstLine="708"/>
        <w:jc w:val="both"/>
        <w:rPr>
          <w:rFonts w:eastAsia="Calibri"/>
        </w:rPr>
      </w:pPr>
      <w:r w:rsidRPr="0084530F">
        <w:rPr>
          <w:rFonts w:eastAsia="Calibri"/>
        </w:rPr>
        <w:t>2.</w:t>
      </w:r>
      <w:r w:rsidRPr="0084530F">
        <w:rPr>
          <w:rFonts w:eastAsia="Calibri"/>
        </w:rPr>
        <w:tab/>
        <w:t xml:space="preserve">Заявитель (в случае рассмотрения проекта планировки территории и (или) проекта </w:t>
      </w:r>
      <w:r w:rsidRPr="0084530F">
        <w:rPr>
          <w:rFonts w:eastAsia="Calibri"/>
        </w:rPr>
        <w:lastRenderedPageBreak/>
        <w:t>межевания территории, проекта решения о предоставлении разрешений на условно разрешенные виды использования земельных участков или объектов капитального строительства, проекта решения на предоставление разрешения на отклонение от предельных параметров разрешенного строительства, реконструкции объектов ка</w:t>
      </w:r>
      <w:r w:rsidR="00B7030A">
        <w:rPr>
          <w:rFonts w:eastAsia="Calibri"/>
        </w:rPr>
        <w:t xml:space="preserve">питального строительства): </w:t>
      </w:r>
      <w:proofErr w:type="spellStart"/>
      <w:r w:rsidR="00070321">
        <w:rPr>
          <w:rFonts w:eastAsia="Calibri"/>
          <w:u w:val="single"/>
        </w:rPr>
        <w:t>Крыжановская</w:t>
      </w:r>
      <w:proofErr w:type="spellEnd"/>
      <w:r w:rsidR="00070321">
        <w:rPr>
          <w:rFonts w:eastAsia="Calibri"/>
          <w:u w:val="single"/>
        </w:rPr>
        <w:t xml:space="preserve"> Олеся Александровна</w:t>
      </w:r>
    </w:p>
    <w:p w:rsidR="00E0223B" w:rsidRPr="0084530F" w:rsidRDefault="00E0223B" w:rsidP="00E0223B">
      <w:pPr>
        <w:autoSpaceDE w:val="0"/>
        <w:autoSpaceDN w:val="0"/>
        <w:adjustRightInd w:val="0"/>
        <w:jc w:val="both"/>
        <w:rPr>
          <w:rFonts w:eastAsia="Calibri"/>
        </w:rPr>
      </w:pPr>
    </w:p>
    <w:p w:rsidR="00E0223B" w:rsidRPr="00CD6868" w:rsidRDefault="00E0223B" w:rsidP="00E0223B">
      <w:pPr>
        <w:ind w:firstLine="567"/>
        <w:jc w:val="both"/>
        <w:rPr>
          <w:rFonts w:eastAsia="Calibri"/>
        </w:rPr>
      </w:pPr>
      <w:r w:rsidRPr="00CD6868">
        <w:rPr>
          <w:rFonts w:eastAsia="Calibri"/>
        </w:rPr>
        <w:t>3.</w:t>
      </w:r>
      <w:r w:rsidRPr="00CD6868">
        <w:rPr>
          <w:rFonts w:eastAsia="Calibri"/>
        </w:rPr>
        <w:tab/>
        <w:t>Организация разработчик</w:t>
      </w:r>
      <w:r w:rsidR="008E4784">
        <w:rPr>
          <w:rFonts w:eastAsia="Calibri"/>
        </w:rPr>
        <w:t>:</w:t>
      </w:r>
      <w:r w:rsidRPr="00CD6868">
        <w:rPr>
          <w:rFonts w:eastAsia="Calibri"/>
        </w:rPr>
        <w:t xml:space="preserve"> </w:t>
      </w:r>
    </w:p>
    <w:p w:rsidR="00E0223B" w:rsidRPr="00CD6868" w:rsidRDefault="00E0223B" w:rsidP="00E0223B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  <w:u w:val="single"/>
        </w:rPr>
        <w:t>А</w:t>
      </w:r>
      <w:r w:rsidRPr="00C14873">
        <w:rPr>
          <w:rFonts w:eastAsia="Calibri"/>
          <w:u w:val="single"/>
        </w:rPr>
        <w:t>дминистраци</w:t>
      </w:r>
      <w:r>
        <w:rPr>
          <w:rFonts w:eastAsia="Calibri"/>
          <w:u w:val="single"/>
        </w:rPr>
        <w:t>я</w:t>
      </w:r>
      <w:r w:rsidRPr="00C14873">
        <w:rPr>
          <w:rFonts w:eastAsia="Calibri"/>
          <w:u w:val="single"/>
        </w:rPr>
        <w:t xml:space="preserve"> МО «Город Отрадное» </w:t>
      </w:r>
      <w:proofErr w:type="spellStart"/>
      <w:r w:rsidRPr="00C14873">
        <w:rPr>
          <w:rFonts w:eastAsia="Calibri"/>
          <w:u w:val="single"/>
        </w:rPr>
        <w:t>г.Отрадное</w:t>
      </w:r>
      <w:proofErr w:type="spellEnd"/>
      <w:r w:rsidRPr="00C14873">
        <w:rPr>
          <w:rFonts w:eastAsia="Calibri"/>
          <w:u w:val="single"/>
        </w:rPr>
        <w:t xml:space="preserve">, </w:t>
      </w:r>
      <w:proofErr w:type="spellStart"/>
      <w:r w:rsidRPr="00C14873">
        <w:rPr>
          <w:rFonts w:eastAsia="Calibri"/>
          <w:u w:val="single"/>
        </w:rPr>
        <w:t>ул.Гагарина</w:t>
      </w:r>
      <w:proofErr w:type="spellEnd"/>
      <w:r w:rsidRPr="00C14873">
        <w:rPr>
          <w:rFonts w:eastAsia="Calibri"/>
          <w:u w:val="single"/>
        </w:rPr>
        <w:t>, д.1, (881362)40</w:t>
      </w:r>
      <w:r w:rsidR="007E1EF7">
        <w:rPr>
          <w:rFonts w:eastAsia="Calibri"/>
          <w:u w:val="single"/>
        </w:rPr>
        <w:t>740</w:t>
      </w:r>
      <w:r w:rsidRPr="00C14873">
        <w:rPr>
          <w:rFonts w:eastAsia="Calibri"/>
          <w:u w:val="single"/>
        </w:rPr>
        <w:t xml:space="preserve"> </w:t>
      </w:r>
      <w:proofErr w:type="spellStart"/>
      <w:r w:rsidR="007E1EF7">
        <w:rPr>
          <w:rFonts w:eastAsia="Calibri"/>
          <w:u w:val="single"/>
          <w:lang w:val="en-US"/>
        </w:rPr>
        <w:t>zemotradnoe</w:t>
      </w:r>
      <w:proofErr w:type="spellEnd"/>
      <w:r w:rsidR="007E1EF7" w:rsidRPr="007E1EF7">
        <w:rPr>
          <w:rFonts w:eastAsia="Calibri"/>
          <w:u w:val="single"/>
        </w:rPr>
        <w:t>@</w:t>
      </w:r>
      <w:r w:rsidR="007E1EF7">
        <w:rPr>
          <w:rFonts w:eastAsia="Calibri"/>
          <w:u w:val="single"/>
          <w:lang w:val="en-US"/>
        </w:rPr>
        <w:t>mail</w:t>
      </w:r>
      <w:r w:rsidRPr="00CD1874">
        <w:rPr>
          <w:rFonts w:eastAsia="Calibri"/>
          <w:u w:val="single"/>
        </w:rPr>
        <w:t>.</w:t>
      </w:r>
      <w:proofErr w:type="spellStart"/>
      <w:r>
        <w:rPr>
          <w:rFonts w:eastAsia="Calibri"/>
          <w:u w:val="single"/>
          <w:lang w:val="en-US"/>
        </w:rPr>
        <w:t>ru</w:t>
      </w:r>
      <w:proofErr w:type="spellEnd"/>
      <w:r w:rsidRPr="00CD6868">
        <w:rPr>
          <w:rFonts w:eastAsia="Calibri"/>
        </w:rPr>
        <w:t>___</w:t>
      </w:r>
      <w:r>
        <w:rPr>
          <w:rFonts w:eastAsia="Calibri"/>
        </w:rPr>
        <w:t>_</w:t>
      </w:r>
      <w:r w:rsidRPr="00CD1874">
        <w:rPr>
          <w:rFonts w:eastAsia="Calibri"/>
        </w:rPr>
        <w:t>______________</w:t>
      </w:r>
      <w:r>
        <w:rPr>
          <w:rFonts w:eastAsia="Calibri"/>
        </w:rPr>
        <w:t>__________________________________________</w:t>
      </w:r>
    </w:p>
    <w:p w:rsidR="00E0223B" w:rsidRDefault="00E0223B" w:rsidP="00E0223B">
      <w:pPr>
        <w:ind w:firstLine="567"/>
        <w:jc w:val="center"/>
        <w:rPr>
          <w:rFonts w:eastAsia="Calibri"/>
          <w:sz w:val="20"/>
        </w:rPr>
      </w:pPr>
      <w:r w:rsidRPr="00CD6868">
        <w:rPr>
          <w:rFonts w:eastAsia="Calibri"/>
          <w:sz w:val="20"/>
        </w:rPr>
        <w:t xml:space="preserve"> (наименование, юридический адрес, телефон, адрес электронной почты)</w:t>
      </w:r>
    </w:p>
    <w:p w:rsidR="00E0223B" w:rsidRPr="00CD6868" w:rsidRDefault="00E0223B" w:rsidP="00E0223B">
      <w:pPr>
        <w:ind w:firstLine="567"/>
        <w:jc w:val="center"/>
        <w:rPr>
          <w:rFonts w:eastAsia="Calibri"/>
          <w:sz w:val="20"/>
        </w:rPr>
      </w:pPr>
    </w:p>
    <w:p w:rsidR="00E0223B" w:rsidRDefault="00E0223B" w:rsidP="00E0223B">
      <w:pPr>
        <w:ind w:firstLine="567"/>
        <w:jc w:val="both"/>
        <w:rPr>
          <w:u w:val="single"/>
        </w:rPr>
      </w:pPr>
      <w:r w:rsidRPr="00CD6868">
        <w:rPr>
          <w:rFonts w:eastAsia="Calibri"/>
        </w:rPr>
        <w:t>4.</w:t>
      </w:r>
      <w:r w:rsidRPr="00CD6868">
        <w:rPr>
          <w:rFonts w:eastAsia="Calibri"/>
        </w:rPr>
        <w:tab/>
        <w:t xml:space="preserve">Сроки проведения </w:t>
      </w:r>
      <w:r>
        <w:rPr>
          <w:rFonts w:eastAsia="Calibri"/>
        </w:rPr>
        <w:t xml:space="preserve">общественных обсуждений </w:t>
      </w:r>
      <w:r w:rsidRPr="002B68BB">
        <w:rPr>
          <w:u w:val="single"/>
        </w:rPr>
        <w:t xml:space="preserve">с </w:t>
      </w:r>
    </w:p>
    <w:p w:rsidR="00E0223B" w:rsidRDefault="00E0223B" w:rsidP="00E0223B">
      <w:pPr>
        <w:ind w:firstLine="567"/>
        <w:jc w:val="both"/>
        <w:rPr>
          <w:rFonts w:eastAsia="Calibri"/>
        </w:rPr>
      </w:pPr>
      <w:proofErr w:type="gramStart"/>
      <w:r w:rsidRPr="002B68BB">
        <w:rPr>
          <w:u w:val="single"/>
        </w:rPr>
        <w:t xml:space="preserve">« </w:t>
      </w:r>
      <w:r w:rsidR="007E1EF7">
        <w:rPr>
          <w:u w:val="single"/>
        </w:rPr>
        <w:t>2</w:t>
      </w:r>
      <w:r w:rsidR="00070321">
        <w:rPr>
          <w:u w:val="single"/>
        </w:rPr>
        <w:t>4</w:t>
      </w:r>
      <w:proofErr w:type="gramEnd"/>
      <w:r w:rsidRPr="002B68BB">
        <w:rPr>
          <w:u w:val="single"/>
        </w:rPr>
        <w:t xml:space="preserve"> » </w:t>
      </w:r>
      <w:r w:rsidR="00070321">
        <w:rPr>
          <w:u w:val="single"/>
        </w:rPr>
        <w:t>июня</w:t>
      </w:r>
      <w:r w:rsidRPr="002B68BB">
        <w:rPr>
          <w:u w:val="single"/>
        </w:rPr>
        <w:t xml:space="preserve"> 20</w:t>
      </w:r>
      <w:r>
        <w:rPr>
          <w:u w:val="single"/>
        </w:rPr>
        <w:t>2</w:t>
      </w:r>
      <w:r w:rsidR="00B7030A">
        <w:rPr>
          <w:u w:val="single"/>
        </w:rPr>
        <w:t>6</w:t>
      </w:r>
      <w:r w:rsidRPr="002B68BB">
        <w:rPr>
          <w:u w:val="single"/>
        </w:rPr>
        <w:t xml:space="preserve"> года по « </w:t>
      </w:r>
      <w:r w:rsidR="00070321">
        <w:rPr>
          <w:u w:val="single"/>
        </w:rPr>
        <w:t>20</w:t>
      </w:r>
      <w:r w:rsidRPr="002B68BB">
        <w:rPr>
          <w:u w:val="single"/>
        </w:rPr>
        <w:t xml:space="preserve"> » </w:t>
      </w:r>
      <w:r w:rsidR="00B7030A">
        <w:rPr>
          <w:u w:val="single"/>
        </w:rPr>
        <w:t>ию</w:t>
      </w:r>
      <w:r w:rsidR="00070321">
        <w:rPr>
          <w:u w:val="single"/>
        </w:rPr>
        <w:t>л</w:t>
      </w:r>
      <w:r w:rsidR="00B7030A">
        <w:rPr>
          <w:u w:val="single"/>
        </w:rPr>
        <w:t>я</w:t>
      </w:r>
      <w:r w:rsidRPr="002B68BB">
        <w:rPr>
          <w:u w:val="single"/>
        </w:rPr>
        <w:t xml:space="preserve"> 20</w:t>
      </w:r>
      <w:r>
        <w:rPr>
          <w:u w:val="single"/>
        </w:rPr>
        <w:t>2</w:t>
      </w:r>
      <w:r w:rsidR="00B7030A">
        <w:rPr>
          <w:u w:val="single"/>
        </w:rPr>
        <w:t>6</w:t>
      </w:r>
      <w:r w:rsidRPr="002B68BB">
        <w:rPr>
          <w:u w:val="single"/>
        </w:rPr>
        <w:t xml:space="preserve"> года </w:t>
      </w:r>
      <w:r>
        <w:rPr>
          <w:u w:val="single"/>
        </w:rPr>
        <w:t xml:space="preserve">           </w:t>
      </w:r>
      <w:r w:rsidR="007E1EF7">
        <w:rPr>
          <w:rFonts w:eastAsia="Calibri"/>
        </w:rPr>
        <w:t>_________________________</w:t>
      </w:r>
    </w:p>
    <w:p w:rsidR="00E0223B" w:rsidRPr="00CD6868" w:rsidRDefault="00E0223B" w:rsidP="00E0223B">
      <w:pPr>
        <w:ind w:firstLine="567"/>
        <w:jc w:val="both"/>
        <w:rPr>
          <w:rFonts w:eastAsia="Calibri"/>
        </w:rPr>
      </w:pPr>
    </w:p>
    <w:p w:rsidR="00E0223B" w:rsidRPr="00CD1874" w:rsidRDefault="00E0223B" w:rsidP="00E0223B">
      <w:pPr>
        <w:shd w:val="clear" w:color="auto" w:fill="FFFFFF"/>
        <w:tabs>
          <w:tab w:val="left" w:pos="1832"/>
          <w:tab w:val="left" w:pos="2748"/>
          <w:tab w:val="left" w:pos="3664"/>
          <w:tab w:val="left" w:pos="6412"/>
          <w:tab w:val="left" w:pos="7328"/>
          <w:tab w:val="left" w:pos="978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Calibri"/>
        </w:rPr>
      </w:pPr>
      <w:r w:rsidRPr="00CD1874">
        <w:rPr>
          <w:rFonts w:eastAsia="Calibri"/>
        </w:rPr>
        <w:t>5.</w:t>
      </w:r>
      <w:r w:rsidRPr="00CD1874">
        <w:rPr>
          <w:rFonts w:eastAsia="Calibri"/>
        </w:rPr>
        <w:tab/>
        <w:t>Формы оповещения о начале</w:t>
      </w:r>
      <w:r w:rsidRPr="00CD1874">
        <w:t xml:space="preserve"> </w:t>
      </w:r>
      <w:r>
        <w:t>общественных обсуждений</w:t>
      </w:r>
      <w:r w:rsidRPr="00CD1874">
        <w:rPr>
          <w:rFonts w:eastAsia="Calibri"/>
        </w:rPr>
        <w:t xml:space="preserve"> (название, номер, дата печатных изданий и др. формы) </w:t>
      </w:r>
    </w:p>
    <w:p w:rsidR="00E0223B" w:rsidRDefault="00E0223B" w:rsidP="00E0223B">
      <w:pPr>
        <w:shd w:val="clear" w:color="auto" w:fill="FFFFFF"/>
        <w:tabs>
          <w:tab w:val="left" w:pos="1832"/>
          <w:tab w:val="left" w:pos="2748"/>
          <w:tab w:val="left" w:pos="3664"/>
          <w:tab w:val="left" w:pos="6412"/>
          <w:tab w:val="left" w:pos="7328"/>
          <w:tab w:val="left" w:pos="978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Calibri"/>
        </w:rPr>
      </w:pPr>
      <w:r w:rsidRPr="00CD1874">
        <w:rPr>
          <w:rFonts w:eastAsia="Calibri"/>
          <w:u w:val="single"/>
        </w:rPr>
        <w:t xml:space="preserve"> Официальный сайт орган</w:t>
      </w:r>
      <w:r>
        <w:rPr>
          <w:rFonts w:eastAsia="Calibri"/>
          <w:u w:val="single"/>
        </w:rPr>
        <w:t>ов</w:t>
      </w:r>
      <w:r w:rsidRPr="00CD1874">
        <w:rPr>
          <w:rFonts w:eastAsia="Calibri"/>
          <w:u w:val="single"/>
        </w:rPr>
        <w:t xml:space="preserve"> местного самоуправления МО «Город Отрадное»</w:t>
      </w:r>
      <w:r w:rsidRPr="00CD1874">
        <w:rPr>
          <w:u w:val="single"/>
        </w:rPr>
        <w:t xml:space="preserve"> </w:t>
      </w:r>
      <w:r w:rsidRPr="00CD1874">
        <w:rPr>
          <w:u w:val="single"/>
          <w:lang w:val="en-US"/>
        </w:rPr>
        <w:t>www</w:t>
      </w:r>
      <w:r w:rsidRPr="00CD1874">
        <w:rPr>
          <w:u w:val="single"/>
        </w:rPr>
        <w:t>.</w:t>
      </w:r>
      <w:r w:rsidRPr="00CD1874">
        <w:rPr>
          <w:u w:val="single"/>
          <w:lang w:val="en-US"/>
        </w:rPr>
        <w:t>otradnoe</w:t>
      </w:r>
      <w:r w:rsidRPr="00CD1874">
        <w:rPr>
          <w:u w:val="single"/>
        </w:rPr>
        <w:t>-</w:t>
      </w:r>
      <w:r w:rsidRPr="00CD1874">
        <w:rPr>
          <w:u w:val="single"/>
          <w:lang w:val="en-US"/>
        </w:rPr>
        <w:t>na</w:t>
      </w:r>
      <w:r w:rsidRPr="00CD1874">
        <w:rPr>
          <w:u w:val="single"/>
        </w:rPr>
        <w:t>-</w:t>
      </w:r>
      <w:r w:rsidRPr="00CD1874">
        <w:rPr>
          <w:u w:val="single"/>
          <w:lang w:val="en-US"/>
        </w:rPr>
        <w:t>neve</w:t>
      </w:r>
      <w:r w:rsidRPr="00CD1874">
        <w:rPr>
          <w:u w:val="single"/>
        </w:rPr>
        <w:t>.</w:t>
      </w:r>
      <w:r w:rsidRPr="00CD1874">
        <w:rPr>
          <w:u w:val="single"/>
          <w:lang w:val="en-US"/>
        </w:rPr>
        <w:t>ru</w:t>
      </w:r>
      <w:r w:rsidRPr="00CD1874">
        <w:rPr>
          <w:u w:val="single"/>
        </w:rPr>
        <w:t>; сетевое издание средств</w:t>
      </w:r>
      <w:r>
        <w:rPr>
          <w:u w:val="single"/>
        </w:rPr>
        <w:t>а</w:t>
      </w:r>
      <w:r w:rsidRPr="00CD1874">
        <w:rPr>
          <w:u w:val="single"/>
        </w:rPr>
        <w:t xml:space="preserve"> массовой </w:t>
      </w:r>
      <w:proofErr w:type="gramStart"/>
      <w:r w:rsidRPr="00CD1874">
        <w:rPr>
          <w:u w:val="single"/>
        </w:rPr>
        <w:t>информации  «</w:t>
      </w:r>
      <w:proofErr w:type="gramEnd"/>
      <w:r w:rsidRPr="00CD1874">
        <w:rPr>
          <w:u w:val="single"/>
        </w:rPr>
        <w:t>Отрадное вчера, сегодня, завтра»</w:t>
      </w:r>
      <w:r w:rsidR="007E1EF7">
        <w:rPr>
          <w:u w:val="single"/>
        </w:rPr>
        <w:t xml:space="preserve"> № </w:t>
      </w:r>
      <w:r w:rsidR="00070321">
        <w:rPr>
          <w:u w:val="single"/>
        </w:rPr>
        <w:t>12</w:t>
      </w:r>
      <w:r w:rsidR="007E1EF7">
        <w:rPr>
          <w:u w:val="single"/>
        </w:rPr>
        <w:t xml:space="preserve"> (</w:t>
      </w:r>
      <w:r w:rsidR="00B7030A">
        <w:rPr>
          <w:u w:val="single"/>
        </w:rPr>
        <w:t>41</w:t>
      </w:r>
      <w:r w:rsidR="00070321">
        <w:rPr>
          <w:u w:val="single"/>
        </w:rPr>
        <w:t>5</w:t>
      </w:r>
      <w:r w:rsidR="007E1EF7">
        <w:rPr>
          <w:u w:val="single"/>
        </w:rPr>
        <w:t xml:space="preserve">) от </w:t>
      </w:r>
      <w:r w:rsidR="00B7030A">
        <w:rPr>
          <w:u w:val="single"/>
        </w:rPr>
        <w:t>2</w:t>
      </w:r>
      <w:r w:rsidR="00070321">
        <w:rPr>
          <w:u w:val="single"/>
        </w:rPr>
        <w:t>4</w:t>
      </w:r>
      <w:r w:rsidR="007E1EF7">
        <w:rPr>
          <w:u w:val="single"/>
        </w:rPr>
        <w:t>.0</w:t>
      </w:r>
      <w:r w:rsidR="00070321">
        <w:rPr>
          <w:u w:val="single"/>
        </w:rPr>
        <w:t>6</w:t>
      </w:r>
      <w:r w:rsidR="007E1EF7">
        <w:rPr>
          <w:u w:val="single"/>
        </w:rPr>
        <w:t>.202</w:t>
      </w:r>
      <w:r w:rsidR="00B7030A">
        <w:rPr>
          <w:u w:val="single"/>
        </w:rPr>
        <w:t>6</w:t>
      </w:r>
      <w:r w:rsidR="007E1EF7">
        <w:rPr>
          <w:u w:val="single"/>
        </w:rPr>
        <w:t xml:space="preserve"> года</w:t>
      </w:r>
      <w:r w:rsidR="007E1EF7" w:rsidRPr="007E1EF7">
        <w:t>______</w:t>
      </w:r>
      <w:r w:rsidRPr="00CD1874">
        <w:rPr>
          <w:rFonts w:eastAsia="Calibri"/>
        </w:rPr>
        <w:t>__________________________</w:t>
      </w:r>
    </w:p>
    <w:p w:rsidR="00E0223B" w:rsidRPr="00CD1874" w:rsidRDefault="00E0223B" w:rsidP="00E0223B">
      <w:pPr>
        <w:shd w:val="clear" w:color="auto" w:fill="FFFFFF"/>
        <w:tabs>
          <w:tab w:val="left" w:pos="1832"/>
          <w:tab w:val="left" w:pos="2748"/>
          <w:tab w:val="left" w:pos="3664"/>
          <w:tab w:val="left" w:pos="6412"/>
          <w:tab w:val="left" w:pos="7328"/>
          <w:tab w:val="left" w:pos="9781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Calibri"/>
        </w:rPr>
      </w:pPr>
    </w:p>
    <w:p w:rsidR="00E0223B" w:rsidRDefault="00E0223B" w:rsidP="00E0223B">
      <w:pPr>
        <w:ind w:firstLine="567"/>
        <w:jc w:val="both"/>
        <w:rPr>
          <w:u w:val="single"/>
        </w:rPr>
      </w:pPr>
      <w:r>
        <w:rPr>
          <w:rFonts w:eastAsia="Calibri"/>
        </w:rPr>
        <w:t>6</w:t>
      </w:r>
      <w:r w:rsidRPr="00CD6868">
        <w:rPr>
          <w:rFonts w:eastAsia="Calibri"/>
        </w:rPr>
        <w:t>.</w:t>
      </w:r>
      <w:r w:rsidRPr="00CD6868">
        <w:rPr>
          <w:rFonts w:eastAsia="Calibri"/>
        </w:rPr>
        <w:tab/>
      </w:r>
      <w:r>
        <w:rPr>
          <w:rFonts w:eastAsia="Calibri"/>
        </w:rPr>
        <w:t xml:space="preserve">Количество участников общественных обсуждений </w:t>
      </w:r>
    </w:p>
    <w:p w:rsidR="00E0223B" w:rsidRDefault="00E0223B" w:rsidP="00E0223B">
      <w:pPr>
        <w:ind w:firstLine="567"/>
        <w:jc w:val="both"/>
        <w:rPr>
          <w:rFonts w:eastAsia="Calibri"/>
        </w:rPr>
      </w:pPr>
      <w:r w:rsidRPr="002B68BB">
        <w:rPr>
          <w:u w:val="single"/>
        </w:rPr>
        <w:t xml:space="preserve"> </w:t>
      </w:r>
      <w:r>
        <w:rPr>
          <w:u w:val="single"/>
        </w:rPr>
        <w:t xml:space="preserve">          0 участников</w:t>
      </w:r>
      <w:r>
        <w:rPr>
          <w:rFonts w:eastAsia="Calibri"/>
        </w:rPr>
        <w:t>____________________________________________________</w:t>
      </w:r>
      <w:r w:rsidRPr="00CD6868">
        <w:rPr>
          <w:rFonts w:eastAsia="Calibri"/>
        </w:rPr>
        <w:t>____</w:t>
      </w:r>
    </w:p>
    <w:p w:rsidR="00E0223B" w:rsidRDefault="00E0223B" w:rsidP="00E0223B">
      <w:pPr>
        <w:ind w:firstLine="567"/>
        <w:jc w:val="both"/>
        <w:rPr>
          <w:rFonts w:eastAsia="Calibri"/>
        </w:rPr>
      </w:pPr>
    </w:p>
    <w:p w:rsidR="00E0223B" w:rsidRDefault="00E0223B" w:rsidP="00E0223B">
      <w:pPr>
        <w:ind w:firstLine="567"/>
        <w:jc w:val="both"/>
        <w:rPr>
          <w:u w:val="single"/>
        </w:rPr>
      </w:pPr>
      <w:r>
        <w:rPr>
          <w:rFonts w:eastAsia="Calibri"/>
        </w:rPr>
        <w:t>7</w:t>
      </w:r>
      <w:r w:rsidRPr="00CD6868">
        <w:rPr>
          <w:rFonts w:eastAsia="Calibri"/>
        </w:rPr>
        <w:t>.</w:t>
      </w:r>
      <w:r w:rsidRPr="00CD6868">
        <w:rPr>
          <w:rFonts w:eastAsia="Calibri"/>
        </w:rPr>
        <w:tab/>
      </w:r>
      <w:r>
        <w:rPr>
          <w:rFonts w:eastAsia="Calibri"/>
        </w:rPr>
        <w:t>Предложения и замечания участников общественных обсуждений</w:t>
      </w:r>
    </w:p>
    <w:p w:rsidR="00E0223B" w:rsidRDefault="00E0223B" w:rsidP="00E0223B">
      <w:pPr>
        <w:ind w:firstLine="567"/>
        <w:jc w:val="both"/>
        <w:rPr>
          <w:rFonts w:eastAsia="Calibri"/>
        </w:rPr>
      </w:pPr>
      <w:r>
        <w:rPr>
          <w:u w:val="single"/>
        </w:rPr>
        <w:t xml:space="preserve">           отсутствуют      </w:t>
      </w:r>
      <w:r>
        <w:rPr>
          <w:rFonts w:eastAsia="Calibri"/>
        </w:rPr>
        <w:t>__________________________________________________</w:t>
      </w:r>
      <w:r w:rsidRPr="00CD6868">
        <w:rPr>
          <w:rFonts w:eastAsia="Calibri"/>
        </w:rPr>
        <w:t>____</w:t>
      </w:r>
    </w:p>
    <w:p w:rsidR="00E0223B" w:rsidRDefault="00E0223B" w:rsidP="00E0223B">
      <w:pPr>
        <w:ind w:firstLine="567"/>
        <w:jc w:val="both"/>
        <w:rPr>
          <w:rFonts w:eastAsia="Calibri"/>
        </w:rPr>
      </w:pPr>
    </w:p>
    <w:p w:rsidR="00E0223B" w:rsidRDefault="00E0223B" w:rsidP="00E0223B">
      <w:pPr>
        <w:ind w:firstLine="567"/>
        <w:jc w:val="both"/>
        <w:rPr>
          <w:rFonts w:eastAsia="Calibri"/>
        </w:rPr>
      </w:pPr>
      <w:r>
        <w:rPr>
          <w:rFonts w:eastAsia="Calibri"/>
        </w:rPr>
        <w:t>8</w:t>
      </w:r>
      <w:r w:rsidRPr="00CD1874">
        <w:rPr>
          <w:rFonts w:eastAsia="Calibri"/>
        </w:rPr>
        <w:t>.</w:t>
      </w:r>
      <w:r w:rsidRPr="00CD1874">
        <w:rPr>
          <w:rFonts w:eastAsia="Calibri"/>
        </w:rPr>
        <w:tab/>
        <w:t xml:space="preserve">Сведения о проведении экспозиции по материалам (где и когда проведена, количество предложений и замечаний) </w:t>
      </w:r>
      <w:r w:rsidRPr="00296ACB">
        <w:rPr>
          <w:u w:val="single"/>
        </w:rPr>
        <w:t>экспозиция по адресу: Ленинградская область, Кировский район, г.Отрадное, ул.Гагарина, д.1 здание администрации МО «Город Отрадное»</w:t>
      </w:r>
      <w:r>
        <w:rPr>
          <w:u w:val="single"/>
        </w:rPr>
        <w:t xml:space="preserve"> (кабинет №12) </w:t>
      </w:r>
      <w:r w:rsidRPr="00CD1874">
        <w:rPr>
          <w:u w:val="single"/>
        </w:rPr>
        <w:t xml:space="preserve">с </w:t>
      </w:r>
      <w:r w:rsidR="00B7030A">
        <w:rPr>
          <w:u w:val="single"/>
        </w:rPr>
        <w:t>0</w:t>
      </w:r>
      <w:r w:rsidR="00070321">
        <w:rPr>
          <w:u w:val="single"/>
        </w:rPr>
        <w:t>1</w:t>
      </w:r>
      <w:r>
        <w:rPr>
          <w:u w:val="single"/>
        </w:rPr>
        <w:t xml:space="preserve"> </w:t>
      </w:r>
      <w:r w:rsidR="00B7030A">
        <w:rPr>
          <w:u w:val="single"/>
        </w:rPr>
        <w:t>ию</w:t>
      </w:r>
      <w:r w:rsidR="00070321">
        <w:rPr>
          <w:u w:val="single"/>
        </w:rPr>
        <w:t>л</w:t>
      </w:r>
      <w:r w:rsidR="00B7030A">
        <w:rPr>
          <w:u w:val="single"/>
        </w:rPr>
        <w:t>я</w:t>
      </w:r>
      <w:r w:rsidRPr="00CD1874">
        <w:rPr>
          <w:u w:val="single"/>
        </w:rPr>
        <w:t xml:space="preserve"> 20</w:t>
      </w:r>
      <w:r>
        <w:rPr>
          <w:u w:val="single"/>
        </w:rPr>
        <w:t>2</w:t>
      </w:r>
      <w:r w:rsidR="00B7030A">
        <w:rPr>
          <w:u w:val="single"/>
        </w:rPr>
        <w:t>6</w:t>
      </w:r>
      <w:r w:rsidRPr="00CD1874">
        <w:rPr>
          <w:u w:val="single"/>
        </w:rPr>
        <w:t xml:space="preserve"> года (дата открытия экспозиции) по </w:t>
      </w:r>
      <w:r w:rsidR="00B7030A">
        <w:rPr>
          <w:u w:val="single"/>
        </w:rPr>
        <w:t>1</w:t>
      </w:r>
      <w:r w:rsidR="00070321">
        <w:rPr>
          <w:u w:val="single"/>
        </w:rPr>
        <w:t>5</w:t>
      </w:r>
      <w:r>
        <w:rPr>
          <w:u w:val="single"/>
        </w:rPr>
        <w:t xml:space="preserve"> </w:t>
      </w:r>
      <w:r w:rsidR="00B7030A">
        <w:rPr>
          <w:u w:val="single"/>
        </w:rPr>
        <w:t>ию</w:t>
      </w:r>
      <w:r w:rsidR="00070321">
        <w:rPr>
          <w:u w:val="single"/>
        </w:rPr>
        <w:t>л</w:t>
      </w:r>
      <w:r w:rsidR="00B7030A">
        <w:rPr>
          <w:u w:val="single"/>
        </w:rPr>
        <w:t>я</w:t>
      </w:r>
      <w:r w:rsidRPr="00CD1874">
        <w:rPr>
          <w:u w:val="single"/>
        </w:rPr>
        <w:t xml:space="preserve"> 20</w:t>
      </w:r>
      <w:r>
        <w:rPr>
          <w:u w:val="single"/>
        </w:rPr>
        <w:t>2</w:t>
      </w:r>
      <w:r w:rsidR="00B7030A">
        <w:rPr>
          <w:u w:val="single"/>
        </w:rPr>
        <w:t>6</w:t>
      </w:r>
      <w:r w:rsidRPr="00CD1874">
        <w:rPr>
          <w:u w:val="single"/>
        </w:rPr>
        <w:t xml:space="preserve"> года. Часы работы: в рабочие дни с </w:t>
      </w:r>
      <w:r>
        <w:rPr>
          <w:u w:val="single"/>
        </w:rPr>
        <w:t>9</w:t>
      </w:r>
      <w:r w:rsidRPr="00CD1874">
        <w:rPr>
          <w:u w:val="single"/>
          <w:vertAlign w:val="superscript"/>
        </w:rPr>
        <w:t xml:space="preserve">00 </w:t>
      </w:r>
      <w:r w:rsidRPr="00CD1874">
        <w:rPr>
          <w:u w:val="single"/>
        </w:rPr>
        <w:t>до 1</w:t>
      </w:r>
      <w:r>
        <w:rPr>
          <w:u w:val="single"/>
        </w:rPr>
        <w:t>8</w:t>
      </w:r>
      <w:r w:rsidRPr="00CD1874">
        <w:rPr>
          <w:u w:val="single"/>
          <w:vertAlign w:val="superscript"/>
        </w:rPr>
        <w:t>00</w:t>
      </w:r>
      <w:r w:rsidRPr="00CD1874">
        <w:rPr>
          <w:u w:val="single"/>
        </w:rPr>
        <w:t xml:space="preserve"> предложения и замечания </w:t>
      </w:r>
      <w:r>
        <w:rPr>
          <w:u w:val="single"/>
        </w:rPr>
        <w:t xml:space="preserve">занесены в книгу (журнал) учета посетителей и записи предложений и замечаний при проведении </w:t>
      </w:r>
      <w:r w:rsidRPr="00ED0771">
        <w:rPr>
          <w:u w:val="single"/>
        </w:rPr>
        <w:t>экспозиции</w:t>
      </w:r>
      <w:r>
        <w:rPr>
          <w:u w:val="single"/>
        </w:rPr>
        <w:t xml:space="preserve">  </w:t>
      </w:r>
      <w:r w:rsidRPr="00ED0771">
        <w:rPr>
          <w:u w:val="single"/>
        </w:rPr>
        <w:t xml:space="preserve">- </w:t>
      </w:r>
      <w:r>
        <w:rPr>
          <w:u w:val="single"/>
        </w:rPr>
        <w:t xml:space="preserve"> 0</w:t>
      </w:r>
      <w:r w:rsidRPr="00ED0771">
        <w:rPr>
          <w:u w:val="single"/>
        </w:rPr>
        <w:t xml:space="preserve"> предложени</w:t>
      </w:r>
      <w:r>
        <w:rPr>
          <w:u w:val="single"/>
        </w:rPr>
        <w:t>й</w:t>
      </w:r>
      <w:r w:rsidRPr="00ED0771">
        <w:rPr>
          <w:rFonts w:eastAsia="Calibri"/>
        </w:rPr>
        <w:t>____________________________________________________</w:t>
      </w:r>
    </w:p>
    <w:p w:rsidR="00E0223B" w:rsidRDefault="00E0223B" w:rsidP="00E0223B">
      <w:pPr>
        <w:ind w:firstLine="567"/>
        <w:jc w:val="both"/>
        <w:rPr>
          <w:rFonts w:eastAsia="Calibri"/>
        </w:rPr>
      </w:pPr>
    </w:p>
    <w:p w:rsidR="00E0223B" w:rsidRDefault="00E0223B" w:rsidP="00E0223B">
      <w:pPr>
        <w:ind w:firstLine="567"/>
        <w:jc w:val="both"/>
        <w:rPr>
          <w:rFonts w:eastAsia="Calibri"/>
        </w:rPr>
      </w:pPr>
      <w:r>
        <w:rPr>
          <w:rFonts w:eastAsia="Calibri"/>
        </w:rPr>
        <w:t>9</w:t>
      </w:r>
      <w:r w:rsidRPr="00CC40AA">
        <w:rPr>
          <w:rFonts w:eastAsia="Calibri"/>
        </w:rPr>
        <w:t>.</w:t>
      </w:r>
      <w:r w:rsidRPr="00CC40AA">
        <w:rPr>
          <w:rFonts w:eastAsia="Calibri"/>
        </w:rPr>
        <w:tab/>
        <w:t>Сведения о протоколе</w:t>
      </w:r>
      <w:r w:rsidRPr="00CC40AA">
        <w:t xml:space="preserve"> </w:t>
      </w:r>
      <w:r>
        <w:t>общественных обсуждений</w:t>
      </w:r>
      <w:r>
        <w:rPr>
          <w:rFonts w:eastAsia="Calibri"/>
        </w:rPr>
        <w:t xml:space="preserve"> </w:t>
      </w:r>
    </w:p>
    <w:p w:rsidR="00E0223B" w:rsidRPr="00CC40AA" w:rsidRDefault="00E0223B" w:rsidP="00E0223B">
      <w:pPr>
        <w:ind w:firstLine="567"/>
        <w:jc w:val="both"/>
        <w:rPr>
          <w:rFonts w:eastAsia="Calibri"/>
        </w:rPr>
      </w:pPr>
      <w:proofErr w:type="gramStart"/>
      <w:r w:rsidRPr="00CC40AA">
        <w:rPr>
          <w:rFonts w:eastAsia="Calibri"/>
          <w:u w:val="single"/>
        </w:rPr>
        <w:t>Протокол  №</w:t>
      </w:r>
      <w:proofErr w:type="gramEnd"/>
      <w:r>
        <w:rPr>
          <w:rFonts w:eastAsia="Calibri"/>
          <w:u w:val="single"/>
        </w:rPr>
        <w:t xml:space="preserve"> </w:t>
      </w:r>
      <w:r w:rsidR="00070321">
        <w:rPr>
          <w:rFonts w:eastAsia="Calibri"/>
          <w:u w:val="single"/>
        </w:rPr>
        <w:t>3</w:t>
      </w:r>
      <w:r w:rsidRPr="00CC40AA">
        <w:rPr>
          <w:rFonts w:eastAsia="Calibri"/>
          <w:u w:val="single"/>
        </w:rPr>
        <w:t xml:space="preserve"> от </w:t>
      </w:r>
      <w:r w:rsidR="007E1EF7">
        <w:rPr>
          <w:rFonts w:eastAsia="Calibri"/>
          <w:u w:val="single"/>
        </w:rPr>
        <w:t>2</w:t>
      </w:r>
      <w:r w:rsidR="00070321">
        <w:rPr>
          <w:rFonts w:eastAsia="Calibri"/>
          <w:u w:val="single"/>
        </w:rPr>
        <w:t>0</w:t>
      </w:r>
      <w:r w:rsidRPr="00CC40AA">
        <w:rPr>
          <w:rFonts w:eastAsia="Calibri"/>
          <w:u w:val="single"/>
        </w:rPr>
        <w:t>.</w:t>
      </w:r>
      <w:r>
        <w:rPr>
          <w:rFonts w:eastAsia="Calibri"/>
          <w:u w:val="single"/>
        </w:rPr>
        <w:t>0</w:t>
      </w:r>
      <w:r w:rsidR="00070321">
        <w:rPr>
          <w:rFonts w:eastAsia="Calibri"/>
          <w:u w:val="single"/>
        </w:rPr>
        <w:t>7</w:t>
      </w:r>
      <w:r w:rsidRPr="00CC40AA">
        <w:rPr>
          <w:rFonts w:eastAsia="Calibri"/>
          <w:u w:val="single"/>
        </w:rPr>
        <w:t>.20</w:t>
      </w:r>
      <w:r>
        <w:rPr>
          <w:rFonts w:eastAsia="Calibri"/>
          <w:u w:val="single"/>
        </w:rPr>
        <w:t>2</w:t>
      </w:r>
      <w:r w:rsidR="00B7030A">
        <w:rPr>
          <w:rFonts w:eastAsia="Calibri"/>
          <w:u w:val="single"/>
        </w:rPr>
        <w:t>6</w:t>
      </w:r>
      <w:r w:rsidRPr="00CC40AA">
        <w:rPr>
          <w:rFonts w:eastAsia="Calibri"/>
        </w:rPr>
        <w:t>___</w:t>
      </w:r>
      <w:r>
        <w:rPr>
          <w:rFonts w:eastAsia="Calibri"/>
        </w:rPr>
        <w:t>___________</w:t>
      </w:r>
      <w:r w:rsidRPr="00CC40AA">
        <w:rPr>
          <w:rFonts w:eastAsia="Calibri"/>
        </w:rPr>
        <w:t>__________________________________</w:t>
      </w:r>
    </w:p>
    <w:p w:rsidR="00E0223B" w:rsidRPr="00CC40AA" w:rsidRDefault="00E0223B" w:rsidP="00E0223B">
      <w:pPr>
        <w:ind w:firstLine="567"/>
        <w:jc w:val="both"/>
        <w:rPr>
          <w:rFonts w:eastAsia="Calibri"/>
        </w:rPr>
      </w:pPr>
      <w:r>
        <w:rPr>
          <w:rFonts w:eastAsia="Calibri"/>
        </w:rPr>
        <w:t>10</w:t>
      </w:r>
      <w:r w:rsidRPr="00CC40AA">
        <w:rPr>
          <w:rFonts w:eastAsia="Calibri"/>
        </w:rPr>
        <w:t>.</w:t>
      </w:r>
      <w:r w:rsidRPr="00CC40AA">
        <w:rPr>
          <w:rFonts w:eastAsia="Calibri"/>
        </w:rPr>
        <w:tab/>
        <w:t xml:space="preserve">Выводы и рекомендации по проведению публичных слушаний по проекту: </w:t>
      </w:r>
    </w:p>
    <w:p w:rsidR="00E0223B" w:rsidRPr="006B5175" w:rsidRDefault="00E0223B" w:rsidP="00E0223B">
      <w:pPr>
        <w:ind w:right="-1"/>
        <w:jc w:val="both"/>
        <w:rPr>
          <w:u w:val="single"/>
        </w:rPr>
      </w:pPr>
      <w:r w:rsidRPr="006B5175">
        <w:rPr>
          <w:u w:val="single"/>
        </w:rPr>
        <w:t xml:space="preserve">По результатам общественных обсуждений принято решение считать общественные обсуждения по проекту </w:t>
      </w:r>
      <w:r w:rsidRPr="007E1EF7">
        <w:rPr>
          <w:sz w:val="26"/>
          <w:szCs w:val="26"/>
          <w:u w:val="single"/>
        </w:rPr>
        <w:t>«</w:t>
      </w:r>
      <w:r w:rsidRPr="006B5175">
        <w:rPr>
          <w:sz w:val="26"/>
          <w:szCs w:val="26"/>
          <w:u w:val="single"/>
        </w:rPr>
        <w:t>Р</w:t>
      </w:r>
      <w:r w:rsidRPr="006B5175">
        <w:rPr>
          <w:u w:val="single"/>
        </w:rPr>
        <w:t>азрешение на условно разрешенный вид использования земельного участка с кадастровым номером 47:16:</w:t>
      </w:r>
      <w:r w:rsidR="00070321">
        <w:rPr>
          <w:u w:val="single"/>
        </w:rPr>
        <w:t>0201026:541</w:t>
      </w:r>
      <w:r w:rsidRPr="006B5175">
        <w:rPr>
          <w:u w:val="single"/>
        </w:rPr>
        <w:t xml:space="preserve">, </w:t>
      </w:r>
      <w:r w:rsidR="00B7030A">
        <w:rPr>
          <w:u w:val="single"/>
        </w:rPr>
        <w:t>расположенного по адресу</w:t>
      </w:r>
      <w:r w:rsidR="00B7030A" w:rsidRPr="0071192E">
        <w:rPr>
          <w:u w:val="single"/>
        </w:rPr>
        <w:t xml:space="preserve">: </w:t>
      </w:r>
      <w:r w:rsidR="00B7030A" w:rsidRPr="004710D1">
        <w:rPr>
          <w:color w:val="252625"/>
          <w:u w:val="single"/>
          <w:shd w:val="clear" w:color="auto" w:fill="FFFFFF"/>
        </w:rPr>
        <w:t xml:space="preserve">Российская Федерация, Ленинградская область, муниципальный район Кировский, городское поселение </w:t>
      </w:r>
      <w:proofErr w:type="spellStart"/>
      <w:r w:rsidR="00B7030A" w:rsidRPr="004710D1">
        <w:rPr>
          <w:color w:val="252625"/>
          <w:u w:val="single"/>
          <w:shd w:val="clear" w:color="auto" w:fill="FFFFFF"/>
        </w:rPr>
        <w:t>Отрадненское</w:t>
      </w:r>
      <w:proofErr w:type="spellEnd"/>
      <w:r w:rsidR="00B7030A" w:rsidRPr="004710D1">
        <w:rPr>
          <w:color w:val="252625"/>
          <w:u w:val="single"/>
          <w:shd w:val="clear" w:color="auto" w:fill="FFFFFF"/>
        </w:rPr>
        <w:t xml:space="preserve">, город Отрадное, </w:t>
      </w:r>
      <w:r w:rsidR="00070321">
        <w:rPr>
          <w:color w:val="252625"/>
          <w:u w:val="single"/>
          <w:shd w:val="clear" w:color="auto" w:fill="FFFFFF"/>
        </w:rPr>
        <w:t>улица Набережная</w:t>
      </w:r>
      <w:r w:rsidR="00B7030A" w:rsidRPr="004710D1">
        <w:rPr>
          <w:color w:val="252625"/>
          <w:u w:val="single"/>
          <w:shd w:val="clear" w:color="auto" w:fill="FFFFFF"/>
        </w:rPr>
        <w:t xml:space="preserve">, земельный участок </w:t>
      </w:r>
      <w:r w:rsidR="00070321">
        <w:rPr>
          <w:color w:val="252625"/>
          <w:u w:val="single"/>
          <w:shd w:val="clear" w:color="auto" w:fill="FFFFFF"/>
        </w:rPr>
        <w:t>5в</w:t>
      </w:r>
      <w:r w:rsidR="00B7030A" w:rsidRPr="0071192E">
        <w:rPr>
          <w:u w:val="single"/>
        </w:rPr>
        <w:t>»</w:t>
      </w:r>
      <w:r w:rsidR="00B7030A">
        <w:rPr>
          <w:u w:val="single"/>
        </w:rPr>
        <w:t>,</w:t>
      </w:r>
      <w:r w:rsidR="007E1EF7">
        <w:rPr>
          <w:u w:val="single"/>
        </w:rPr>
        <w:t xml:space="preserve"> </w:t>
      </w:r>
      <w:r w:rsidRPr="006B5175">
        <w:rPr>
          <w:u w:val="single"/>
        </w:rPr>
        <w:t>состоявшимися.</w:t>
      </w:r>
    </w:p>
    <w:p w:rsidR="007E1EF7" w:rsidRDefault="007E1EF7" w:rsidP="007E1EF7">
      <w:pPr>
        <w:ind w:firstLine="567"/>
        <w:jc w:val="both"/>
        <w:rPr>
          <w:rFonts w:eastAsia="Calibri"/>
        </w:rPr>
      </w:pPr>
    </w:p>
    <w:p w:rsidR="007E1EF7" w:rsidRDefault="007E1EF7" w:rsidP="007E1EF7">
      <w:pPr>
        <w:ind w:firstLine="567"/>
        <w:jc w:val="both"/>
        <w:rPr>
          <w:rFonts w:eastAsia="Calibri"/>
        </w:rPr>
      </w:pPr>
    </w:p>
    <w:p w:rsidR="007E1EF7" w:rsidRPr="008B6F0D" w:rsidRDefault="007E1EF7" w:rsidP="007E1EF7">
      <w:pPr>
        <w:ind w:firstLine="567"/>
        <w:jc w:val="both"/>
        <w:rPr>
          <w:rFonts w:eastAsia="Calibri"/>
        </w:rPr>
      </w:pPr>
      <w:r w:rsidRPr="008B6F0D">
        <w:rPr>
          <w:rFonts w:eastAsia="Calibri"/>
        </w:rPr>
        <w:t>Подписи членов Комиссии</w:t>
      </w:r>
    </w:p>
    <w:p w:rsidR="007E1EF7" w:rsidRDefault="007E1EF7" w:rsidP="007E1EF7">
      <w:pPr>
        <w:ind w:firstLine="567"/>
        <w:jc w:val="both"/>
        <w:rPr>
          <w:rFonts w:eastAsia="Calibri"/>
        </w:rPr>
      </w:pPr>
      <w:r>
        <w:rPr>
          <w:rFonts w:eastAsia="Calibri"/>
        </w:rPr>
        <w:t xml:space="preserve">                                           </w:t>
      </w:r>
      <w:r w:rsidRPr="008B6F0D">
        <w:rPr>
          <w:rFonts w:eastAsia="Calibri"/>
        </w:rPr>
        <w:t>___________________________________</w:t>
      </w:r>
      <w:r>
        <w:rPr>
          <w:rFonts w:eastAsia="Calibri"/>
        </w:rPr>
        <w:t>Шуваева Н.А.</w:t>
      </w:r>
    </w:p>
    <w:p w:rsidR="007E1EF7" w:rsidRDefault="007E1EF7" w:rsidP="007E1EF7">
      <w:pPr>
        <w:ind w:firstLine="567"/>
        <w:jc w:val="both"/>
        <w:rPr>
          <w:rFonts w:eastAsia="Calibri"/>
        </w:rPr>
      </w:pPr>
      <w:bookmarkStart w:id="0" w:name="_GoBack"/>
      <w:bookmarkEnd w:id="0"/>
      <w:r>
        <w:rPr>
          <w:rFonts w:eastAsia="Calibri"/>
        </w:rPr>
        <w:t xml:space="preserve">                                           </w:t>
      </w:r>
      <w:r w:rsidRPr="008B6F0D">
        <w:rPr>
          <w:rFonts w:eastAsia="Calibri"/>
        </w:rPr>
        <w:t>___________________________________</w:t>
      </w:r>
      <w:r>
        <w:rPr>
          <w:rFonts w:eastAsia="Calibri"/>
        </w:rPr>
        <w:t>Иванов М.В.</w:t>
      </w:r>
    </w:p>
    <w:p w:rsidR="007E1EF7" w:rsidRDefault="007E1EF7" w:rsidP="007E1EF7">
      <w:pPr>
        <w:ind w:firstLine="567"/>
        <w:jc w:val="both"/>
        <w:rPr>
          <w:rFonts w:eastAsia="Calibri"/>
        </w:rPr>
      </w:pPr>
      <w:r>
        <w:rPr>
          <w:rFonts w:eastAsia="Calibri"/>
        </w:rPr>
        <w:t xml:space="preserve">                                           </w:t>
      </w:r>
      <w:r w:rsidRPr="008B6F0D">
        <w:rPr>
          <w:rFonts w:eastAsia="Calibri"/>
        </w:rPr>
        <w:t>___________________________________</w:t>
      </w:r>
      <w:r>
        <w:rPr>
          <w:rFonts w:eastAsia="Calibri"/>
        </w:rPr>
        <w:t>Киселев А.В.</w:t>
      </w:r>
    </w:p>
    <w:p w:rsidR="007E1EF7" w:rsidRPr="008B6F0D" w:rsidRDefault="007E1EF7" w:rsidP="007E1EF7">
      <w:pPr>
        <w:ind w:firstLine="567"/>
        <w:jc w:val="both"/>
        <w:rPr>
          <w:rFonts w:eastAsia="Calibri"/>
        </w:rPr>
      </w:pPr>
      <w:r>
        <w:rPr>
          <w:rFonts w:eastAsia="Calibri"/>
        </w:rPr>
        <w:t xml:space="preserve">                                           </w:t>
      </w:r>
      <w:r w:rsidRPr="008B6F0D">
        <w:rPr>
          <w:rFonts w:eastAsia="Calibri"/>
        </w:rPr>
        <w:t>___________________________________</w:t>
      </w:r>
      <w:r>
        <w:rPr>
          <w:rFonts w:eastAsia="Calibri"/>
        </w:rPr>
        <w:t>Орлов М.А.</w:t>
      </w:r>
    </w:p>
    <w:p w:rsidR="0091262D" w:rsidRDefault="0091262D" w:rsidP="007E1EF7">
      <w:pPr>
        <w:ind w:firstLine="567"/>
        <w:jc w:val="both"/>
      </w:pPr>
    </w:p>
    <w:sectPr w:rsidR="0091262D" w:rsidSect="00912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B6352A"/>
    <w:multiLevelType w:val="hybridMultilevel"/>
    <w:tmpl w:val="79203722"/>
    <w:lvl w:ilvl="0" w:tplc="041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223B"/>
    <w:rsid w:val="000000E6"/>
    <w:rsid w:val="00000319"/>
    <w:rsid w:val="00000380"/>
    <w:rsid w:val="0000050F"/>
    <w:rsid w:val="000005B1"/>
    <w:rsid w:val="00000AF4"/>
    <w:rsid w:val="00000CDD"/>
    <w:rsid w:val="00001284"/>
    <w:rsid w:val="000019B2"/>
    <w:rsid w:val="00003A12"/>
    <w:rsid w:val="00003AF2"/>
    <w:rsid w:val="00003D88"/>
    <w:rsid w:val="000048A2"/>
    <w:rsid w:val="00004A0E"/>
    <w:rsid w:val="00004BED"/>
    <w:rsid w:val="00004EAD"/>
    <w:rsid w:val="00006119"/>
    <w:rsid w:val="00006390"/>
    <w:rsid w:val="00006DF9"/>
    <w:rsid w:val="00007B58"/>
    <w:rsid w:val="00007C1E"/>
    <w:rsid w:val="00007D83"/>
    <w:rsid w:val="000100D6"/>
    <w:rsid w:val="0001030D"/>
    <w:rsid w:val="00010548"/>
    <w:rsid w:val="00010DA6"/>
    <w:rsid w:val="00011220"/>
    <w:rsid w:val="00011435"/>
    <w:rsid w:val="0001147F"/>
    <w:rsid w:val="00011769"/>
    <w:rsid w:val="00011AD5"/>
    <w:rsid w:val="00012600"/>
    <w:rsid w:val="000128A0"/>
    <w:rsid w:val="00012DF6"/>
    <w:rsid w:val="000135D4"/>
    <w:rsid w:val="00013730"/>
    <w:rsid w:val="00013AED"/>
    <w:rsid w:val="00013CBA"/>
    <w:rsid w:val="00013E5E"/>
    <w:rsid w:val="00013F32"/>
    <w:rsid w:val="00014293"/>
    <w:rsid w:val="000143BB"/>
    <w:rsid w:val="000145B2"/>
    <w:rsid w:val="00014855"/>
    <w:rsid w:val="00014CCE"/>
    <w:rsid w:val="00014D65"/>
    <w:rsid w:val="00015113"/>
    <w:rsid w:val="0001587E"/>
    <w:rsid w:val="0001588C"/>
    <w:rsid w:val="000159F2"/>
    <w:rsid w:val="00015BAF"/>
    <w:rsid w:val="00015C60"/>
    <w:rsid w:val="00015D07"/>
    <w:rsid w:val="000161D4"/>
    <w:rsid w:val="0001645B"/>
    <w:rsid w:val="0001676B"/>
    <w:rsid w:val="00016942"/>
    <w:rsid w:val="0001699A"/>
    <w:rsid w:val="00016A96"/>
    <w:rsid w:val="00016B30"/>
    <w:rsid w:val="00017022"/>
    <w:rsid w:val="000174B3"/>
    <w:rsid w:val="00017776"/>
    <w:rsid w:val="00017A65"/>
    <w:rsid w:val="00017DE5"/>
    <w:rsid w:val="00020320"/>
    <w:rsid w:val="00020EFC"/>
    <w:rsid w:val="0002165D"/>
    <w:rsid w:val="00022098"/>
    <w:rsid w:val="00022199"/>
    <w:rsid w:val="000225BA"/>
    <w:rsid w:val="00022A24"/>
    <w:rsid w:val="00022C78"/>
    <w:rsid w:val="00023021"/>
    <w:rsid w:val="00023396"/>
    <w:rsid w:val="00023399"/>
    <w:rsid w:val="000239C6"/>
    <w:rsid w:val="00023C7D"/>
    <w:rsid w:val="0002403E"/>
    <w:rsid w:val="0002440F"/>
    <w:rsid w:val="0002485F"/>
    <w:rsid w:val="00024C6F"/>
    <w:rsid w:val="0002504C"/>
    <w:rsid w:val="00025573"/>
    <w:rsid w:val="000258DE"/>
    <w:rsid w:val="000263F4"/>
    <w:rsid w:val="00026A9B"/>
    <w:rsid w:val="000274A5"/>
    <w:rsid w:val="000275F9"/>
    <w:rsid w:val="00027A28"/>
    <w:rsid w:val="00027F2E"/>
    <w:rsid w:val="00027F73"/>
    <w:rsid w:val="000300BA"/>
    <w:rsid w:val="0003051B"/>
    <w:rsid w:val="00030CCE"/>
    <w:rsid w:val="000311DC"/>
    <w:rsid w:val="00031AF1"/>
    <w:rsid w:val="00032F96"/>
    <w:rsid w:val="0003341D"/>
    <w:rsid w:val="00033697"/>
    <w:rsid w:val="00033A9C"/>
    <w:rsid w:val="00033BF5"/>
    <w:rsid w:val="00033C10"/>
    <w:rsid w:val="00033C8E"/>
    <w:rsid w:val="000348F5"/>
    <w:rsid w:val="00035700"/>
    <w:rsid w:val="000358B1"/>
    <w:rsid w:val="000359F6"/>
    <w:rsid w:val="00035B1B"/>
    <w:rsid w:val="00035E9A"/>
    <w:rsid w:val="00036081"/>
    <w:rsid w:val="00036483"/>
    <w:rsid w:val="00036A7D"/>
    <w:rsid w:val="000370E3"/>
    <w:rsid w:val="0003721C"/>
    <w:rsid w:val="00037A0F"/>
    <w:rsid w:val="00037C96"/>
    <w:rsid w:val="00037D1D"/>
    <w:rsid w:val="00040215"/>
    <w:rsid w:val="0004044C"/>
    <w:rsid w:val="00040E20"/>
    <w:rsid w:val="00040E9C"/>
    <w:rsid w:val="00040F3D"/>
    <w:rsid w:val="0004124E"/>
    <w:rsid w:val="00041390"/>
    <w:rsid w:val="0004139D"/>
    <w:rsid w:val="000413D2"/>
    <w:rsid w:val="000415DE"/>
    <w:rsid w:val="000416A7"/>
    <w:rsid w:val="00041709"/>
    <w:rsid w:val="0004170E"/>
    <w:rsid w:val="00041AA5"/>
    <w:rsid w:val="00041F4B"/>
    <w:rsid w:val="000423A3"/>
    <w:rsid w:val="00042A72"/>
    <w:rsid w:val="00042A94"/>
    <w:rsid w:val="00042B6B"/>
    <w:rsid w:val="00042C13"/>
    <w:rsid w:val="00042C50"/>
    <w:rsid w:val="0004309B"/>
    <w:rsid w:val="000431B2"/>
    <w:rsid w:val="000438D7"/>
    <w:rsid w:val="00043997"/>
    <w:rsid w:val="000439E9"/>
    <w:rsid w:val="00044249"/>
    <w:rsid w:val="00044270"/>
    <w:rsid w:val="0004439C"/>
    <w:rsid w:val="00044520"/>
    <w:rsid w:val="00044654"/>
    <w:rsid w:val="00044E02"/>
    <w:rsid w:val="00044E1A"/>
    <w:rsid w:val="00045892"/>
    <w:rsid w:val="00045B34"/>
    <w:rsid w:val="00045E0B"/>
    <w:rsid w:val="00045EA2"/>
    <w:rsid w:val="00045FEF"/>
    <w:rsid w:val="00046CBB"/>
    <w:rsid w:val="00046E34"/>
    <w:rsid w:val="00046FF6"/>
    <w:rsid w:val="00047409"/>
    <w:rsid w:val="0004755E"/>
    <w:rsid w:val="00047866"/>
    <w:rsid w:val="00047878"/>
    <w:rsid w:val="00047D88"/>
    <w:rsid w:val="0005022B"/>
    <w:rsid w:val="00050704"/>
    <w:rsid w:val="00050F2F"/>
    <w:rsid w:val="00051654"/>
    <w:rsid w:val="00051730"/>
    <w:rsid w:val="00051933"/>
    <w:rsid w:val="00051B53"/>
    <w:rsid w:val="000522DC"/>
    <w:rsid w:val="0005235B"/>
    <w:rsid w:val="00052591"/>
    <w:rsid w:val="0005259D"/>
    <w:rsid w:val="000525E3"/>
    <w:rsid w:val="0005292F"/>
    <w:rsid w:val="00052A6E"/>
    <w:rsid w:val="00052D82"/>
    <w:rsid w:val="00052E92"/>
    <w:rsid w:val="000530CE"/>
    <w:rsid w:val="0005341C"/>
    <w:rsid w:val="00053517"/>
    <w:rsid w:val="00053E17"/>
    <w:rsid w:val="00054064"/>
    <w:rsid w:val="00054AB8"/>
    <w:rsid w:val="00054C10"/>
    <w:rsid w:val="00055055"/>
    <w:rsid w:val="000551E1"/>
    <w:rsid w:val="000555E0"/>
    <w:rsid w:val="0005584F"/>
    <w:rsid w:val="000559A0"/>
    <w:rsid w:val="000559C3"/>
    <w:rsid w:val="00055C5A"/>
    <w:rsid w:val="00055F09"/>
    <w:rsid w:val="00056245"/>
    <w:rsid w:val="0005648E"/>
    <w:rsid w:val="000569FF"/>
    <w:rsid w:val="00056F59"/>
    <w:rsid w:val="00057983"/>
    <w:rsid w:val="00057F0F"/>
    <w:rsid w:val="000600FF"/>
    <w:rsid w:val="0006070E"/>
    <w:rsid w:val="00060F21"/>
    <w:rsid w:val="00060FCC"/>
    <w:rsid w:val="00061F9F"/>
    <w:rsid w:val="0006239A"/>
    <w:rsid w:val="0006270C"/>
    <w:rsid w:val="00062934"/>
    <w:rsid w:val="00062A37"/>
    <w:rsid w:val="00062E0B"/>
    <w:rsid w:val="00062FA6"/>
    <w:rsid w:val="00063674"/>
    <w:rsid w:val="00063847"/>
    <w:rsid w:val="00063DAA"/>
    <w:rsid w:val="00063E4D"/>
    <w:rsid w:val="00063F59"/>
    <w:rsid w:val="000640F5"/>
    <w:rsid w:val="000646A8"/>
    <w:rsid w:val="000648AA"/>
    <w:rsid w:val="00064D4C"/>
    <w:rsid w:val="0006533E"/>
    <w:rsid w:val="00065447"/>
    <w:rsid w:val="00065466"/>
    <w:rsid w:val="0006594D"/>
    <w:rsid w:val="0006608A"/>
    <w:rsid w:val="0006632F"/>
    <w:rsid w:val="000664D1"/>
    <w:rsid w:val="00066AE5"/>
    <w:rsid w:val="00066E67"/>
    <w:rsid w:val="0006734C"/>
    <w:rsid w:val="000675CE"/>
    <w:rsid w:val="0006792E"/>
    <w:rsid w:val="00070321"/>
    <w:rsid w:val="000707E5"/>
    <w:rsid w:val="0007096B"/>
    <w:rsid w:val="000709C2"/>
    <w:rsid w:val="00070C5A"/>
    <w:rsid w:val="0007106C"/>
    <w:rsid w:val="000710A4"/>
    <w:rsid w:val="000717D7"/>
    <w:rsid w:val="00071A1E"/>
    <w:rsid w:val="00071B35"/>
    <w:rsid w:val="00071DEF"/>
    <w:rsid w:val="000724A7"/>
    <w:rsid w:val="00072924"/>
    <w:rsid w:val="00072A19"/>
    <w:rsid w:val="00072A2B"/>
    <w:rsid w:val="00072AF2"/>
    <w:rsid w:val="00072F5D"/>
    <w:rsid w:val="00073116"/>
    <w:rsid w:val="000739CA"/>
    <w:rsid w:val="00073AA0"/>
    <w:rsid w:val="00073AEB"/>
    <w:rsid w:val="00073FD8"/>
    <w:rsid w:val="00074051"/>
    <w:rsid w:val="00074228"/>
    <w:rsid w:val="0007429C"/>
    <w:rsid w:val="000744CF"/>
    <w:rsid w:val="00074513"/>
    <w:rsid w:val="000748E5"/>
    <w:rsid w:val="000749E7"/>
    <w:rsid w:val="00074ECA"/>
    <w:rsid w:val="00074F7D"/>
    <w:rsid w:val="0007503C"/>
    <w:rsid w:val="000754F2"/>
    <w:rsid w:val="00075763"/>
    <w:rsid w:val="00075786"/>
    <w:rsid w:val="0007785E"/>
    <w:rsid w:val="00077904"/>
    <w:rsid w:val="00077923"/>
    <w:rsid w:val="00077978"/>
    <w:rsid w:val="00077E06"/>
    <w:rsid w:val="00080255"/>
    <w:rsid w:val="000803B9"/>
    <w:rsid w:val="00080537"/>
    <w:rsid w:val="00080911"/>
    <w:rsid w:val="00080AB3"/>
    <w:rsid w:val="000816E5"/>
    <w:rsid w:val="000828EB"/>
    <w:rsid w:val="00082A79"/>
    <w:rsid w:val="00083085"/>
    <w:rsid w:val="00083240"/>
    <w:rsid w:val="0008337F"/>
    <w:rsid w:val="00083794"/>
    <w:rsid w:val="00083E1E"/>
    <w:rsid w:val="00083F15"/>
    <w:rsid w:val="0008459E"/>
    <w:rsid w:val="0008472A"/>
    <w:rsid w:val="000847B1"/>
    <w:rsid w:val="0008484E"/>
    <w:rsid w:val="000849D7"/>
    <w:rsid w:val="00084CE7"/>
    <w:rsid w:val="000850FA"/>
    <w:rsid w:val="0008518E"/>
    <w:rsid w:val="000855BA"/>
    <w:rsid w:val="00085829"/>
    <w:rsid w:val="000859B7"/>
    <w:rsid w:val="00085EEB"/>
    <w:rsid w:val="000861A2"/>
    <w:rsid w:val="00086B2B"/>
    <w:rsid w:val="00086D42"/>
    <w:rsid w:val="00087A4B"/>
    <w:rsid w:val="00090334"/>
    <w:rsid w:val="00090B3D"/>
    <w:rsid w:val="00090B42"/>
    <w:rsid w:val="00091269"/>
    <w:rsid w:val="00091844"/>
    <w:rsid w:val="000918D1"/>
    <w:rsid w:val="00091B0E"/>
    <w:rsid w:val="000920D4"/>
    <w:rsid w:val="0009254E"/>
    <w:rsid w:val="00093020"/>
    <w:rsid w:val="00093172"/>
    <w:rsid w:val="0009339A"/>
    <w:rsid w:val="000937B5"/>
    <w:rsid w:val="00093940"/>
    <w:rsid w:val="000939D9"/>
    <w:rsid w:val="00093A84"/>
    <w:rsid w:val="00093C04"/>
    <w:rsid w:val="0009409C"/>
    <w:rsid w:val="00094878"/>
    <w:rsid w:val="000950A5"/>
    <w:rsid w:val="00095304"/>
    <w:rsid w:val="00095584"/>
    <w:rsid w:val="00095919"/>
    <w:rsid w:val="00095A6E"/>
    <w:rsid w:val="00095FFA"/>
    <w:rsid w:val="000960F5"/>
    <w:rsid w:val="00096138"/>
    <w:rsid w:val="00096A25"/>
    <w:rsid w:val="00096CB6"/>
    <w:rsid w:val="00097334"/>
    <w:rsid w:val="000975AB"/>
    <w:rsid w:val="00097D96"/>
    <w:rsid w:val="00097EEB"/>
    <w:rsid w:val="00097FC1"/>
    <w:rsid w:val="000A0251"/>
    <w:rsid w:val="000A0262"/>
    <w:rsid w:val="000A0CFD"/>
    <w:rsid w:val="000A0DDA"/>
    <w:rsid w:val="000A1122"/>
    <w:rsid w:val="000A12FE"/>
    <w:rsid w:val="000A1C12"/>
    <w:rsid w:val="000A202D"/>
    <w:rsid w:val="000A206A"/>
    <w:rsid w:val="000A372A"/>
    <w:rsid w:val="000A3CCE"/>
    <w:rsid w:val="000A3D13"/>
    <w:rsid w:val="000A3DA0"/>
    <w:rsid w:val="000A3EE0"/>
    <w:rsid w:val="000A3F07"/>
    <w:rsid w:val="000A407B"/>
    <w:rsid w:val="000A4731"/>
    <w:rsid w:val="000A475F"/>
    <w:rsid w:val="000A4993"/>
    <w:rsid w:val="000A518B"/>
    <w:rsid w:val="000A5306"/>
    <w:rsid w:val="000A5976"/>
    <w:rsid w:val="000A5BED"/>
    <w:rsid w:val="000A6BFC"/>
    <w:rsid w:val="000A6EC2"/>
    <w:rsid w:val="000A7792"/>
    <w:rsid w:val="000A7A58"/>
    <w:rsid w:val="000A7A81"/>
    <w:rsid w:val="000B04BA"/>
    <w:rsid w:val="000B0603"/>
    <w:rsid w:val="000B07EB"/>
    <w:rsid w:val="000B0A69"/>
    <w:rsid w:val="000B0C59"/>
    <w:rsid w:val="000B13D3"/>
    <w:rsid w:val="000B1878"/>
    <w:rsid w:val="000B19DA"/>
    <w:rsid w:val="000B20C9"/>
    <w:rsid w:val="000B22D4"/>
    <w:rsid w:val="000B24D9"/>
    <w:rsid w:val="000B2555"/>
    <w:rsid w:val="000B26C4"/>
    <w:rsid w:val="000B2FCB"/>
    <w:rsid w:val="000B3146"/>
    <w:rsid w:val="000B328E"/>
    <w:rsid w:val="000B33F8"/>
    <w:rsid w:val="000B3405"/>
    <w:rsid w:val="000B36E7"/>
    <w:rsid w:val="000B373E"/>
    <w:rsid w:val="000B3AD9"/>
    <w:rsid w:val="000B3CC8"/>
    <w:rsid w:val="000B3DB4"/>
    <w:rsid w:val="000B484E"/>
    <w:rsid w:val="000B4ACF"/>
    <w:rsid w:val="000B4DE8"/>
    <w:rsid w:val="000B52C9"/>
    <w:rsid w:val="000B5603"/>
    <w:rsid w:val="000B5991"/>
    <w:rsid w:val="000B61A2"/>
    <w:rsid w:val="000B625C"/>
    <w:rsid w:val="000B64AA"/>
    <w:rsid w:val="000B685A"/>
    <w:rsid w:val="000B773F"/>
    <w:rsid w:val="000B7D97"/>
    <w:rsid w:val="000C0443"/>
    <w:rsid w:val="000C0BFA"/>
    <w:rsid w:val="000C1242"/>
    <w:rsid w:val="000C1C66"/>
    <w:rsid w:val="000C1E5F"/>
    <w:rsid w:val="000C2951"/>
    <w:rsid w:val="000C3434"/>
    <w:rsid w:val="000C3BB1"/>
    <w:rsid w:val="000C4292"/>
    <w:rsid w:val="000C4346"/>
    <w:rsid w:val="000C4E71"/>
    <w:rsid w:val="000C542F"/>
    <w:rsid w:val="000C5594"/>
    <w:rsid w:val="000C5776"/>
    <w:rsid w:val="000C58AC"/>
    <w:rsid w:val="000C5AD8"/>
    <w:rsid w:val="000C60F4"/>
    <w:rsid w:val="000C6173"/>
    <w:rsid w:val="000C6249"/>
    <w:rsid w:val="000C6641"/>
    <w:rsid w:val="000C6D56"/>
    <w:rsid w:val="000C6D7D"/>
    <w:rsid w:val="000C71E4"/>
    <w:rsid w:val="000C7531"/>
    <w:rsid w:val="000C7858"/>
    <w:rsid w:val="000C7C0B"/>
    <w:rsid w:val="000C7D11"/>
    <w:rsid w:val="000C7F5F"/>
    <w:rsid w:val="000D015A"/>
    <w:rsid w:val="000D053D"/>
    <w:rsid w:val="000D06E6"/>
    <w:rsid w:val="000D085C"/>
    <w:rsid w:val="000D0A7F"/>
    <w:rsid w:val="000D0C2D"/>
    <w:rsid w:val="000D0CF5"/>
    <w:rsid w:val="000D18F4"/>
    <w:rsid w:val="000D1C00"/>
    <w:rsid w:val="000D1E7D"/>
    <w:rsid w:val="000D276B"/>
    <w:rsid w:val="000D27A7"/>
    <w:rsid w:val="000D28A3"/>
    <w:rsid w:val="000D29F4"/>
    <w:rsid w:val="000D2F2E"/>
    <w:rsid w:val="000D30DA"/>
    <w:rsid w:val="000D319A"/>
    <w:rsid w:val="000D3722"/>
    <w:rsid w:val="000D3F85"/>
    <w:rsid w:val="000D41FB"/>
    <w:rsid w:val="000D437A"/>
    <w:rsid w:val="000D4612"/>
    <w:rsid w:val="000D46E9"/>
    <w:rsid w:val="000D522C"/>
    <w:rsid w:val="000D5271"/>
    <w:rsid w:val="000D529A"/>
    <w:rsid w:val="000D54B2"/>
    <w:rsid w:val="000D55CF"/>
    <w:rsid w:val="000D5649"/>
    <w:rsid w:val="000D5918"/>
    <w:rsid w:val="000D59C4"/>
    <w:rsid w:val="000D5BE4"/>
    <w:rsid w:val="000D5F60"/>
    <w:rsid w:val="000D64A2"/>
    <w:rsid w:val="000D64AB"/>
    <w:rsid w:val="000D6760"/>
    <w:rsid w:val="000D715C"/>
    <w:rsid w:val="000D7506"/>
    <w:rsid w:val="000D7AD6"/>
    <w:rsid w:val="000E060A"/>
    <w:rsid w:val="000E1512"/>
    <w:rsid w:val="000E15BD"/>
    <w:rsid w:val="000E1732"/>
    <w:rsid w:val="000E1B2E"/>
    <w:rsid w:val="000E1B6D"/>
    <w:rsid w:val="000E2257"/>
    <w:rsid w:val="000E2399"/>
    <w:rsid w:val="000E2586"/>
    <w:rsid w:val="000E25EF"/>
    <w:rsid w:val="000E2794"/>
    <w:rsid w:val="000E2C19"/>
    <w:rsid w:val="000E2EEC"/>
    <w:rsid w:val="000E2F9D"/>
    <w:rsid w:val="000E3C57"/>
    <w:rsid w:val="000E48B6"/>
    <w:rsid w:val="000E48E3"/>
    <w:rsid w:val="000E48EF"/>
    <w:rsid w:val="000E4B5A"/>
    <w:rsid w:val="000E52C6"/>
    <w:rsid w:val="000E53B3"/>
    <w:rsid w:val="000E5486"/>
    <w:rsid w:val="000E551D"/>
    <w:rsid w:val="000E58AF"/>
    <w:rsid w:val="000E599A"/>
    <w:rsid w:val="000E5A37"/>
    <w:rsid w:val="000E677D"/>
    <w:rsid w:val="000E72B7"/>
    <w:rsid w:val="000E738B"/>
    <w:rsid w:val="000E7497"/>
    <w:rsid w:val="000E7565"/>
    <w:rsid w:val="000E760B"/>
    <w:rsid w:val="000E7703"/>
    <w:rsid w:val="000E7A13"/>
    <w:rsid w:val="000E7B9B"/>
    <w:rsid w:val="000E7CE4"/>
    <w:rsid w:val="000F0495"/>
    <w:rsid w:val="000F056C"/>
    <w:rsid w:val="000F0FBC"/>
    <w:rsid w:val="000F0FDF"/>
    <w:rsid w:val="000F1525"/>
    <w:rsid w:val="000F171F"/>
    <w:rsid w:val="000F1777"/>
    <w:rsid w:val="000F17DB"/>
    <w:rsid w:val="000F1F76"/>
    <w:rsid w:val="000F2246"/>
    <w:rsid w:val="000F293D"/>
    <w:rsid w:val="000F2C8A"/>
    <w:rsid w:val="000F2EFF"/>
    <w:rsid w:val="000F316C"/>
    <w:rsid w:val="000F3414"/>
    <w:rsid w:val="000F3517"/>
    <w:rsid w:val="000F3987"/>
    <w:rsid w:val="000F40BC"/>
    <w:rsid w:val="000F4643"/>
    <w:rsid w:val="000F4854"/>
    <w:rsid w:val="000F4F32"/>
    <w:rsid w:val="000F4FCA"/>
    <w:rsid w:val="000F58E0"/>
    <w:rsid w:val="000F5A49"/>
    <w:rsid w:val="000F690A"/>
    <w:rsid w:val="000F6F20"/>
    <w:rsid w:val="000F7022"/>
    <w:rsid w:val="000F77B4"/>
    <w:rsid w:val="000F783A"/>
    <w:rsid w:val="000F7CE2"/>
    <w:rsid w:val="000F7D01"/>
    <w:rsid w:val="00100057"/>
    <w:rsid w:val="0010028B"/>
    <w:rsid w:val="0010076F"/>
    <w:rsid w:val="001008F8"/>
    <w:rsid w:val="00100D27"/>
    <w:rsid w:val="0010113E"/>
    <w:rsid w:val="0010186D"/>
    <w:rsid w:val="00101918"/>
    <w:rsid w:val="00101B98"/>
    <w:rsid w:val="00102393"/>
    <w:rsid w:val="00102FE3"/>
    <w:rsid w:val="001036BD"/>
    <w:rsid w:val="0010390F"/>
    <w:rsid w:val="00104A3C"/>
    <w:rsid w:val="0010514C"/>
    <w:rsid w:val="001055D2"/>
    <w:rsid w:val="0010584A"/>
    <w:rsid w:val="00105B94"/>
    <w:rsid w:val="00105C52"/>
    <w:rsid w:val="00105D61"/>
    <w:rsid w:val="001060F7"/>
    <w:rsid w:val="00106316"/>
    <w:rsid w:val="001063CD"/>
    <w:rsid w:val="001063FD"/>
    <w:rsid w:val="00106544"/>
    <w:rsid w:val="00106CA9"/>
    <w:rsid w:val="00106F6C"/>
    <w:rsid w:val="00107155"/>
    <w:rsid w:val="001073A4"/>
    <w:rsid w:val="001077B9"/>
    <w:rsid w:val="0010790A"/>
    <w:rsid w:val="00107A6F"/>
    <w:rsid w:val="00107A85"/>
    <w:rsid w:val="00107D16"/>
    <w:rsid w:val="00107E36"/>
    <w:rsid w:val="00107FC0"/>
    <w:rsid w:val="001105C9"/>
    <w:rsid w:val="00110680"/>
    <w:rsid w:val="001110EC"/>
    <w:rsid w:val="001114C2"/>
    <w:rsid w:val="00111699"/>
    <w:rsid w:val="00111EBC"/>
    <w:rsid w:val="0011295B"/>
    <w:rsid w:val="00112B3F"/>
    <w:rsid w:val="00113066"/>
    <w:rsid w:val="00113206"/>
    <w:rsid w:val="0011325C"/>
    <w:rsid w:val="0011369C"/>
    <w:rsid w:val="0011412B"/>
    <w:rsid w:val="00114294"/>
    <w:rsid w:val="00114613"/>
    <w:rsid w:val="0011464A"/>
    <w:rsid w:val="0011478E"/>
    <w:rsid w:val="001149CF"/>
    <w:rsid w:val="00114DB7"/>
    <w:rsid w:val="00114DEC"/>
    <w:rsid w:val="00115A71"/>
    <w:rsid w:val="00115C6B"/>
    <w:rsid w:val="00115F14"/>
    <w:rsid w:val="001164A8"/>
    <w:rsid w:val="00116845"/>
    <w:rsid w:val="001169EE"/>
    <w:rsid w:val="00116A12"/>
    <w:rsid w:val="00116B60"/>
    <w:rsid w:val="00116D25"/>
    <w:rsid w:val="001175F2"/>
    <w:rsid w:val="00120D7A"/>
    <w:rsid w:val="00120FBB"/>
    <w:rsid w:val="0012194E"/>
    <w:rsid w:val="00121FC3"/>
    <w:rsid w:val="00122247"/>
    <w:rsid w:val="001228A4"/>
    <w:rsid w:val="00122E17"/>
    <w:rsid w:val="00123D30"/>
    <w:rsid w:val="001242F8"/>
    <w:rsid w:val="001243E9"/>
    <w:rsid w:val="001245B4"/>
    <w:rsid w:val="00124798"/>
    <w:rsid w:val="00124B5C"/>
    <w:rsid w:val="00124C49"/>
    <w:rsid w:val="00124D48"/>
    <w:rsid w:val="00124DF2"/>
    <w:rsid w:val="00125160"/>
    <w:rsid w:val="00125166"/>
    <w:rsid w:val="001258AA"/>
    <w:rsid w:val="00125C7F"/>
    <w:rsid w:val="00125CA7"/>
    <w:rsid w:val="0012618B"/>
    <w:rsid w:val="00126200"/>
    <w:rsid w:val="00126435"/>
    <w:rsid w:val="00126906"/>
    <w:rsid w:val="00126C92"/>
    <w:rsid w:val="00126CA8"/>
    <w:rsid w:val="00126E23"/>
    <w:rsid w:val="00126E76"/>
    <w:rsid w:val="00126F43"/>
    <w:rsid w:val="00126FEF"/>
    <w:rsid w:val="00127737"/>
    <w:rsid w:val="001309E4"/>
    <w:rsid w:val="001310CE"/>
    <w:rsid w:val="001311AB"/>
    <w:rsid w:val="001311CF"/>
    <w:rsid w:val="00131234"/>
    <w:rsid w:val="001326B4"/>
    <w:rsid w:val="001326FB"/>
    <w:rsid w:val="00132B3C"/>
    <w:rsid w:val="00132B9B"/>
    <w:rsid w:val="00132DF0"/>
    <w:rsid w:val="00132ED8"/>
    <w:rsid w:val="00132F7B"/>
    <w:rsid w:val="00133FF8"/>
    <w:rsid w:val="001340D8"/>
    <w:rsid w:val="001341C3"/>
    <w:rsid w:val="00134251"/>
    <w:rsid w:val="00134338"/>
    <w:rsid w:val="00134A24"/>
    <w:rsid w:val="00134C02"/>
    <w:rsid w:val="00135144"/>
    <w:rsid w:val="00135BBE"/>
    <w:rsid w:val="0013607D"/>
    <w:rsid w:val="00136A7F"/>
    <w:rsid w:val="00136EFB"/>
    <w:rsid w:val="001370B7"/>
    <w:rsid w:val="001370CE"/>
    <w:rsid w:val="0013779B"/>
    <w:rsid w:val="00137A81"/>
    <w:rsid w:val="00137F38"/>
    <w:rsid w:val="00140727"/>
    <w:rsid w:val="00140D5A"/>
    <w:rsid w:val="001413B8"/>
    <w:rsid w:val="0014140F"/>
    <w:rsid w:val="0014169C"/>
    <w:rsid w:val="0014170C"/>
    <w:rsid w:val="001418F8"/>
    <w:rsid w:val="00141CD8"/>
    <w:rsid w:val="00141E2F"/>
    <w:rsid w:val="00141EEB"/>
    <w:rsid w:val="0014268B"/>
    <w:rsid w:val="001428CA"/>
    <w:rsid w:val="00142987"/>
    <w:rsid w:val="00142A8B"/>
    <w:rsid w:val="00143030"/>
    <w:rsid w:val="00143123"/>
    <w:rsid w:val="00143E46"/>
    <w:rsid w:val="00143F54"/>
    <w:rsid w:val="001445D0"/>
    <w:rsid w:val="0014520B"/>
    <w:rsid w:val="0014547A"/>
    <w:rsid w:val="001456E0"/>
    <w:rsid w:val="00145C29"/>
    <w:rsid w:val="001460F4"/>
    <w:rsid w:val="00146CA1"/>
    <w:rsid w:val="0014798A"/>
    <w:rsid w:val="00147B23"/>
    <w:rsid w:val="00150D6C"/>
    <w:rsid w:val="001511AD"/>
    <w:rsid w:val="00151322"/>
    <w:rsid w:val="00151514"/>
    <w:rsid w:val="00151B15"/>
    <w:rsid w:val="0015215A"/>
    <w:rsid w:val="00152A07"/>
    <w:rsid w:val="0015307E"/>
    <w:rsid w:val="00153472"/>
    <w:rsid w:val="00153711"/>
    <w:rsid w:val="00153C29"/>
    <w:rsid w:val="00153DEE"/>
    <w:rsid w:val="001545D4"/>
    <w:rsid w:val="001547E2"/>
    <w:rsid w:val="00154C21"/>
    <w:rsid w:val="00154C8F"/>
    <w:rsid w:val="00155083"/>
    <w:rsid w:val="0015552B"/>
    <w:rsid w:val="00155A79"/>
    <w:rsid w:val="00155C2E"/>
    <w:rsid w:val="00155CAE"/>
    <w:rsid w:val="00155F16"/>
    <w:rsid w:val="001563DC"/>
    <w:rsid w:val="00156C66"/>
    <w:rsid w:val="001575B0"/>
    <w:rsid w:val="001577A6"/>
    <w:rsid w:val="00157A0C"/>
    <w:rsid w:val="00157BD6"/>
    <w:rsid w:val="00160000"/>
    <w:rsid w:val="001607EA"/>
    <w:rsid w:val="00160B32"/>
    <w:rsid w:val="00160FA9"/>
    <w:rsid w:val="00161B63"/>
    <w:rsid w:val="00161CDE"/>
    <w:rsid w:val="00161F5B"/>
    <w:rsid w:val="0016203B"/>
    <w:rsid w:val="001622A1"/>
    <w:rsid w:val="0016250B"/>
    <w:rsid w:val="0016253D"/>
    <w:rsid w:val="001627C5"/>
    <w:rsid w:val="0016282F"/>
    <w:rsid w:val="00162893"/>
    <w:rsid w:val="001628A2"/>
    <w:rsid w:val="00162CC5"/>
    <w:rsid w:val="00163282"/>
    <w:rsid w:val="001632A9"/>
    <w:rsid w:val="0016367E"/>
    <w:rsid w:val="001636CA"/>
    <w:rsid w:val="00163729"/>
    <w:rsid w:val="00163851"/>
    <w:rsid w:val="00164079"/>
    <w:rsid w:val="00164171"/>
    <w:rsid w:val="001641DA"/>
    <w:rsid w:val="00164223"/>
    <w:rsid w:val="00164859"/>
    <w:rsid w:val="00164A86"/>
    <w:rsid w:val="00164AA3"/>
    <w:rsid w:val="00164B4C"/>
    <w:rsid w:val="00164C74"/>
    <w:rsid w:val="00164C8B"/>
    <w:rsid w:val="00164F03"/>
    <w:rsid w:val="001652B5"/>
    <w:rsid w:val="001656BB"/>
    <w:rsid w:val="00165892"/>
    <w:rsid w:val="001658F6"/>
    <w:rsid w:val="00165A9D"/>
    <w:rsid w:val="00165B2C"/>
    <w:rsid w:val="00165F05"/>
    <w:rsid w:val="00165FE6"/>
    <w:rsid w:val="00167180"/>
    <w:rsid w:val="00167722"/>
    <w:rsid w:val="001678B2"/>
    <w:rsid w:val="00167F87"/>
    <w:rsid w:val="00170ACE"/>
    <w:rsid w:val="001711DF"/>
    <w:rsid w:val="001712CF"/>
    <w:rsid w:val="001712FD"/>
    <w:rsid w:val="00171CAE"/>
    <w:rsid w:val="001722E9"/>
    <w:rsid w:val="00172320"/>
    <w:rsid w:val="0017285E"/>
    <w:rsid w:val="00172F08"/>
    <w:rsid w:val="00173250"/>
    <w:rsid w:val="0017379B"/>
    <w:rsid w:val="001742FE"/>
    <w:rsid w:val="001745A7"/>
    <w:rsid w:val="0017493E"/>
    <w:rsid w:val="0017539F"/>
    <w:rsid w:val="001753BB"/>
    <w:rsid w:val="00175709"/>
    <w:rsid w:val="00175A86"/>
    <w:rsid w:val="00175C5D"/>
    <w:rsid w:val="00175FA4"/>
    <w:rsid w:val="00176135"/>
    <w:rsid w:val="001763C4"/>
    <w:rsid w:val="00176B19"/>
    <w:rsid w:val="00177312"/>
    <w:rsid w:val="001773C2"/>
    <w:rsid w:val="0017785D"/>
    <w:rsid w:val="00177888"/>
    <w:rsid w:val="0017792E"/>
    <w:rsid w:val="001804AC"/>
    <w:rsid w:val="00180B0C"/>
    <w:rsid w:val="00180FDC"/>
    <w:rsid w:val="00181988"/>
    <w:rsid w:val="00181B9F"/>
    <w:rsid w:val="00182295"/>
    <w:rsid w:val="001825B0"/>
    <w:rsid w:val="0018356D"/>
    <w:rsid w:val="001836DF"/>
    <w:rsid w:val="00183857"/>
    <w:rsid w:val="001838D5"/>
    <w:rsid w:val="00183CD8"/>
    <w:rsid w:val="0018430F"/>
    <w:rsid w:val="001843CF"/>
    <w:rsid w:val="0018481E"/>
    <w:rsid w:val="00185110"/>
    <w:rsid w:val="001852F6"/>
    <w:rsid w:val="001855C7"/>
    <w:rsid w:val="00185767"/>
    <w:rsid w:val="00185830"/>
    <w:rsid w:val="00185E10"/>
    <w:rsid w:val="00185F56"/>
    <w:rsid w:val="0018663B"/>
    <w:rsid w:val="00186B9C"/>
    <w:rsid w:val="00186E0C"/>
    <w:rsid w:val="00186EC0"/>
    <w:rsid w:val="00187051"/>
    <w:rsid w:val="0018772C"/>
    <w:rsid w:val="00187892"/>
    <w:rsid w:val="00187B29"/>
    <w:rsid w:val="00187EF1"/>
    <w:rsid w:val="00187FAF"/>
    <w:rsid w:val="0019007D"/>
    <w:rsid w:val="001905D6"/>
    <w:rsid w:val="00190AB9"/>
    <w:rsid w:val="00190F26"/>
    <w:rsid w:val="001914A0"/>
    <w:rsid w:val="00191644"/>
    <w:rsid w:val="001924E2"/>
    <w:rsid w:val="001927A4"/>
    <w:rsid w:val="00193B1B"/>
    <w:rsid w:val="00193C69"/>
    <w:rsid w:val="00193F04"/>
    <w:rsid w:val="0019467A"/>
    <w:rsid w:val="00194C3D"/>
    <w:rsid w:val="0019504C"/>
    <w:rsid w:val="0019504E"/>
    <w:rsid w:val="0019554A"/>
    <w:rsid w:val="00195937"/>
    <w:rsid w:val="00196301"/>
    <w:rsid w:val="001964F9"/>
    <w:rsid w:val="001966D3"/>
    <w:rsid w:val="00196B58"/>
    <w:rsid w:val="00196C5C"/>
    <w:rsid w:val="00196DDC"/>
    <w:rsid w:val="00196E12"/>
    <w:rsid w:val="001A00A6"/>
    <w:rsid w:val="001A019B"/>
    <w:rsid w:val="001A0398"/>
    <w:rsid w:val="001A0C82"/>
    <w:rsid w:val="001A0DEC"/>
    <w:rsid w:val="001A0FB3"/>
    <w:rsid w:val="001A157B"/>
    <w:rsid w:val="001A15B4"/>
    <w:rsid w:val="001A2141"/>
    <w:rsid w:val="001A21FE"/>
    <w:rsid w:val="001A27CB"/>
    <w:rsid w:val="001A2B58"/>
    <w:rsid w:val="001A2E22"/>
    <w:rsid w:val="001A2E90"/>
    <w:rsid w:val="001A36DB"/>
    <w:rsid w:val="001A391A"/>
    <w:rsid w:val="001A43EB"/>
    <w:rsid w:val="001A4605"/>
    <w:rsid w:val="001A5467"/>
    <w:rsid w:val="001A5EC1"/>
    <w:rsid w:val="001A618C"/>
    <w:rsid w:val="001A6330"/>
    <w:rsid w:val="001A6E38"/>
    <w:rsid w:val="001A7310"/>
    <w:rsid w:val="001A7710"/>
    <w:rsid w:val="001A7F6E"/>
    <w:rsid w:val="001B0505"/>
    <w:rsid w:val="001B0546"/>
    <w:rsid w:val="001B0D20"/>
    <w:rsid w:val="001B114A"/>
    <w:rsid w:val="001B18E4"/>
    <w:rsid w:val="001B1C0D"/>
    <w:rsid w:val="001B1C88"/>
    <w:rsid w:val="001B1E91"/>
    <w:rsid w:val="001B1EA5"/>
    <w:rsid w:val="001B1FE0"/>
    <w:rsid w:val="001B2009"/>
    <w:rsid w:val="001B23BF"/>
    <w:rsid w:val="001B2D81"/>
    <w:rsid w:val="001B2EA6"/>
    <w:rsid w:val="001B34C2"/>
    <w:rsid w:val="001B3B2E"/>
    <w:rsid w:val="001B406D"/>
    <w:rsid w:val="001B4184"/>
    <w:rsid w:val="001B461B"/>
    <w:rsid w:val="001B4645"/>
    <w:rsid w:val="001B4958"/>
    <w:rsid w:val="001B49DC"/>
    <w:rsid w:val="001B54C4"/>
    <w:rsid w:val="001B5A11"/>
    <w:rsid w:val="001B5AFF"/>
    <w:rsid w:val="001B5F83"/>
    <w:rsid w:val="001B63E5"/>
    <w:rsid w:val="001B6407"/>
    <w:rsid w:val="001B7F18"/>
    <w:rsid w:val="001C011A"/>
    <w:rsid w:val="001C023A"/>
    <w:rsid w:val="001C05D8"/>
    <w:rsid w:val="001C0B4D"/>
    <w:rsid w:val="001C0F2B"/>
    <w:rsid w:val="001C0F99"/>
    <w:rsid w:val="001C0FAF"/>
    <w:rsid w:val="001C1138"/>
    <w:rsid w:val="001C1418"/>
    <w:rsid w:val="001C1498"/>
    <w:rsid w:val="001C1803"/>
    <w:rsid w:val="001C18BE"/>
    <w:rsid w:val="001C22D0"/>
    <w:rsid w:val="001C29C5"/>
    <w:rsid w:val="001C2A5D"/>
    <w:rsid w:val="001C3712"/>
    <w:rsid w:val="001C37D8"/>
    <w:rsid w:val="001C3809"/>
    <w:rsid w:val="001C3EC9"/>
    <w:rsid w:val="001C3EDA"/>
    <w:rsid w:val="001C40BD"/>
    <w:rsid w:val="001C4CCF"/>
    <w:rsid w:val="001C5AA2"/>
    <w:rsid w:val="001C5B3D"/>
    <w:rsid w:val="001C5EFF"/>
    <w:rsid w:val="001C6262"/>
    <w:rsid w:val="001C6408"/>
    <w:rsid w:val="001C663B"/>
    <w:rsid w:val="001C6A8D"/>
    <w:rsid w:val="001C719F"/>
    <w:rsid w:val="001C7D43"/>
    <w:rsid w:val="001D02A3"/>
    <w:rsid w:val="001D0833"/>
    <w:rsid w:val="001D14B5"/>
    <w:rsid w:val="001D19B9"/>
    <w:rsid w:val="001D1B48"/>
    <w:rsid w:val="001D23E5"/>
    <w:rsid w:val="001D27D3"/>
    <w:rsid w:val="001D28CC"/>
    <w:rsid w:val="001D2B23"/>
    <w:rsid w:val="001D2EFA"/>
    <w:rsid w:val="001D305A"/>
    <w:rsid w:val="001D32F8"/>
    <w:rsid w:val="001D345F"/>
    <w:rsid w:val="001D3D03"/>
    <w:rsid w:val="001D3F3B"/>
    <w:rsid w:val="001D410E"/>
    <w:rsid w:val="001D43A1"/>
    <w:rsid w:val="001D4541"/>
    <w:rsid w:val="001D4E36"/>
    <w:rsid w:val="001D57F5"/>
    <w:rsid w:val="001D5F53"/>
    <w:rsid w:val="001D6106"/>
    <w:rsid w:val="001D6168"/>
    <w:rsid w:val="001D6400"/>
    <w:rsid w:val="001D6B4F"/>
    <w:rsid w:val="001D754E"/>
    <w:rsid w:val="001E030F"/>
    <w:rsid w:val="001E0339"/>
    <w:rsid w:val="001E06F4"/>
    <w:rsid w:val="001E0899"/>
    <w:rsid w:val="001E0BB4"/>
    <w:rsid w:val="001E1152"/>
    <w:rsid w:val="001E1502"/>
    <w:rsid w:val="001E1819"/>
    <w:rsid w:val="001E1E62"/>
    <w:rsid w:val="001E2A45"/>
    <w:rsid w:val="001E2C50"/>
    <w:rsid w:val="001E2D9E"/>
    <w:rsid w:val="001E314C"/>
    <w:rsid w:val="001E3182"/>
    <w:rsid w:val="001E36C1"/>
    <w:rsid w:val="001E3B22"/>
    <w:rsid w:val="001E3F76"/>
    <w:rsid w:val="001E415C"/>
    <w:rsid w:val="001E42DA"/>
    <w:rsid w:val="001E44A8"/>
    <w:rsid w:val="001E50C0"/>
    <w:rsid w:val="001E5166"/>
    <w:rsid w:val="001E5182"/>
    <w:rsid w:val="001E5302"/>
    <w:rsid w:val="001E59C7"/>
    <w:rsid w:val="001E5E25"/>
    <w:rsid w:val="001E61DB"/>
    <w:rsid w:val="001E620E"/>
    <w:rsid w:val="001E678B"/>
    <w:rsid w:val="001E6ED0"/>
    <w:rsid w:val="001E729E"/>
    <w:rsid w:val="001F0356"/>
    <w:rsid w:val="001F0782"/>
    <w:rsid w:val="001F0A1C"/>
    <w:rsid w:val="001F0C68"/>
    <w:rsid w:val="001F0CEA"/>
    <w:rsid w:val="001F10C0"/>
    <w:rsid w:val="001F1475"/>
    <w:rsid w:val="001F15D0"/>
    <w:rsid w:val="001F195C"/>
    <w:rsid w:val="001F1C24"/>
    <w:rsid w:val="001F1C8F"/>
    <w:rsid w:val="001F22E3"/>
    <w:rsid w:val="001F23C0"/>
    <w:rsid w:val="001F2D08"/>
    <w:rsid w:val="001F2D67"/>
    <w:rsid w:val="001F2F4D"/>
    <w:rsid w:val="001F3077"/>
    <w:rsid w:val="001F363B"/>
    <w:rsid w:val="001F36BA"/>
    <w:rsid w:val="001F3988"/>
    <w:rsid w:val="001F3AA8"/>
    <w:rsid w:val="001F3EC5"/>
    <w:rsid w:val="001F4052"/>
    <w:rsid w:val="001F455E"/>
    <w:rsid w:val="001F4631"/>
    <w:rsid w:val="001F4EA8"/>
    <w:rsid w:val="001F50E4"/>
    <w:rsid w:val="001F5465"/>
    <w:rsid w:val="001F5571"/>
    <w:rsid w:val="001F5598"/>
    <w:rsid w:val="001F5C09"/>
    <w:rsid w:val="001F5D0A"/>
    <w:rsid w:val="001F6231"/>
    <w:rsid w:val="001F6442"/>
    <w:rsid w:val="001F6937"/>
    <w:rsid w:val="001F6D4C"/>
    <w:rsid w:val="001F7401"/>
    <w:rsid w:val="001F7A2C"/>
    <w:rsid w:val="001F7A88"/>
    <w:rsid w:val="001F7F1E"/>
    <w:rsid w:val="001F7F95"/>
    <w:rsid w:val="00200064"/>
    <w:rsid w:val="00200794"/>
    <w:rsid w:val="00200BA4"/>
    <w:rsid w:val="00201036"/>
    <w:rsid w:val="0020145E"/>
    <w:rsid w:val="00201984"/>
    <w:rsid w:val="00201B0C"/>
    <w:rsid w:val="00201DA4"/>
    <w:rsid w:val="0020270B"/>
    <w:rsid w:val="00202C33"/>
    <w:rsid w:val="00202C38"/>
    <w:rsid w:val="00202EC5"/>
    <w:rsid w:val="00202F79"/>
    <w:rsid w:val="002043A1"/>
    <w:rsid w:val="00204688"/>
    <w:rsid w:val="00204AF6"/>
    <w:rsid w:val="00204BFE"/>
    <w:rsid w:val="00204E1E"/>
    <w:rsid w:val="00204FB1"/>
    <w:rsid w:val="002050F7"/>
    <w:rsid w:val="00205498"/>
    <w:rsid w:val="0020568A"/>
    <w:rsid w:val="002056DB"/>
    <w:rsid w:val="0020630D"/>
    <w:rsid w:val="00206339"/>
    <w:rsid w:val="002064B7"/>
    <w:rsid w:val="00206565"/>
    <w:rsid w:val="00206BDF"/>
    <w:rsid w:val="00206C53"/>
    <w:rsid w:val="00206FA9"/>
    <w:rsid w:val="00207A27"/>
    <w:rsid w:val="00207A65"/>
    <w:rsid w:val="002103DF"/>
    <w:rsid w:val="002105BA"/>
    <w:rsid w:val="0021070A"/>
    <w:rsid w:val="00211F7B"/>
    <w:rsid w:val="00212089"/>
    <w:rsid w:val="002120CE"/>
    <w:rsid w:val="0021255F"/>
    <w:rsid w:val="002126B5"/>
    <w:rsid w:val="002126BB"/>
    <w:rsid w:val="00212D64"/>
    <w:rsid w:val="00212DEC"/>
    <w:rsid w:val="00213330"/>
    <w:rsid w:val="002138A6"/>
    <w:rsid w:val="00213D00"/>
    <w:rsid w:val="00213EA2"/>
    <w:rsid w:val="00213F7D"/>
    <w:rsid w:val="002147A7"/>
    <w:rsid w:val="002147E8"/>
    <w:rsid w:val="00214826"/>
    <w:rsid w:val="00214C76"/>
    <w:rsid w:val="00214D83"/>
    <w:rsid w:val="00215129"/>
    <w:rsid w:val="00215296"/>
    <w:rsid w:val="002154A4"/>
    <w:rsid w:val="002158D4"/>
    <w:rsid w:val="00215CC2"/>
    <w:rsid w:val="0021638E"/>
    <w:rsid w:val="0021649E"/>
    <w:rsid w:val="002164A2"/>
    <w:rsid w:val="00216882"/>
    <w:rsid w:val="00216A89"/>
    <w:rsid w:val="00216FFE"/>
    <w:rsid w:val="0021719A"/>
    <w:rsid w:val="002172F9"/>
    <w:rsid w:val="0021745E"/>
    <w:rsid w:val="002174A7"/>
    <w:rsid w:val="00217D82"/>
    <w:rsid w:val="00217FF5"/>
    <w:rsid w:val="00220268"/>
    <w:rsid w:val="002209A6"/>
    <w:rsid w:val="00221253"/>
    <w:rsid w:val="00221A56"/>
    <w:rsid w:val="00221BDB"/>
    <w:rsid w:val="00222015"/>
    <w:rsid w:val="0022216D"/>
    <w:rsid w:val="0022221A"/>
    <w:rsid w:val="00222386"/>
    <w:rsid w:val="00222D0C"/>
    <w:rsid w:val="002236E3"/>
    <w:rsid w:val="00223A3D"/>
    <w:rsid w:val="00223BF8"/>
    <w:rsid w:val="00224211"/>
    <w:rsid w:val="002242AD"/>
    <w:rsid w:val="0022480C"/>
    <w:rsid w:val="00224D75"/>
    <w:rsid w:val="00224EE5"/>
    <w:rsid w:val="0022508D"/>
    <w:rsid w:val="00225151"/>
    <w:rsid w:val="0022549F"/>
    <w:rsid w:val="00225890"/>
    <w:rsid w:val="00225CA6"/>
    <w:rsid w:val="002262F1"/>
    <w:rsid w:val="002274A9"/>
    <w:rsid w:val="002276B0"/>
    <w:rsid w:val="002302C3"/>
    <w:rsid w:val="00230441"/>
    <w:rsid w:val="002306A1"/>
    <w:rsid w:val="00231507"/>
    <w:rsid w:val="00231931"/>
    <w:rsid w:val="00231EB4"/>
    <w:rsid w:val="002323FB"/>
    <w:rsid w:val="0023256A"/>
    <w:rsid w:val="00232B62"/>
    <w:rsid w:val="0023312C"/>
    <w:rsid w:val="00233D8A"/>
    <w:rsid w:val="00234444"/>
    <w:rsid w:val="0023477F"/>
    <w:rsid w:val="00234E1C"/>
    <w:rsid w:val="00235093"/>
    <w:rsid w:val="0023552D"/>
    <w:rsid w:val="00235E47"/>
    <w:rsid w:val="00235F83"/>
    <w:rsid w:val="00236220"/>
    <w:rsid w:val="0023629F"/>
    <w:rsid w:val="0023650E"/>
    <w:rsid w:val="00236718"/>
    <w:rsid w:val="00236C02"/>
    <w:rsid w:val="00236E47"/>
    <w:rsid w:val="00236FAF"/>
    <w:rsid w:val="0023728A"/>
    <w:rsid w:val="002373FF"/>
    <w:rsid w:val="00237983"/>
    <w:rsid w:val="00237D8B"/>
    <w:rsid w:val="002402AA"/>
    <w:rsid w:val="002402DA"/>
    <w:rsid w:val="00240318"/>
    <w:rsid w:val="002403C3"/>
    <w:rsid w:val="0024073D"/>
    <w:rsid w:val="00240C1A"/>
    <w:rsid w:val="002412A5"/>
    <w:rsid w:val="002412AD"/>
    <w:rsid w:val="00241B8D"/>
    <w:rsid w:val="00241BAB"/>
    <w:rsid w:val="00242346"/>
    <w:rsid w:val="00242626"/>
    <w:rsid w:val="00243881"/>
    <w:rsid w:val="00243ADB"/>
    <w:rsid w:val="002442FF"/>
    <w:rsid w:val="00244947"/>
    <w:rsid w:val="00244D69"/>
    <w:rsid w:val="00244F69"/>
    <w:rsid w:val="00245B96"/>
    <w:rsid w:val="00245EFD"/>
    <w:rsid w:val="00245FA7"/>
    <w:rsid w:val="00246095"/>
    <w:rsid w:val="002460FE"/>
    <w:rsid w:val="002461E2"/>
    <w:rsid w:val="0024712F"/>
    <w:rsid w:val="002472B6"/>
    <w:rsid w:val="00247869"/>
    <w:rsid w:val="002504BF"/>
    <w:rsid w:val="00250660"/>
    <w:rsid w:val="00250B82"/>
    <w:rsid w:val="00250C0E"/>
    <w:rsid w:val="0025108B"/>
    <w:rsid w:val="0025128F"/>
    <w:rsid w:val="00251D5A"/>
    <w:rsid w:val="00252287"/>
    <w:rsid w:val="00252587"/>
    <w:rsid w:val="00252A24"/>
    <w:rsid w:val="00252B14"/>
    <w:rsid w:val="00252C72"/>
    <w:rsid w:val="00252CA7"/>
    <w:rsid w:val="00252DC0"/>
    <w:rsid w:val="002533BB"/>
    <w:rsid w:val="00253482"/>
    <w:rsid w:val="0025391B"/>
    <w:rsid w:val="0025468D"/>
    <w:rsid w:val="00254C62"/>
    <w:rsid w:val="00254DF8"/>
    <w:rsid w:val="002558C3"/>
    <w:rsid w:val="00255B45"/>
    <w:rsid w:val="00255F24"/>
    <w:rsid w:val="0025776E"/>
    <w:rsid w:val="002577C7"/>
    <w:rsid w:val="00257865"/>
    <w:rsid w:val="00257C52"/>
    <w:rsid w:val="00257D49"/>
    <w:rsid w:val="00257E04"/>
    <w:rsid w:val="00260A99"/>
    <w:rsid w:val="00261025"/>
    <w:rsid w:val="002615A6"/>
    <w:rsid w:val="0026177C"/>
    <w:rsid w:val="00262248"/>
    <w:rsid w:val="0026258C"/>
    <w:rsid w:val="002626C2"/>
    <w:rsid w:val="0026273D"/>
    <w:rsid w:val="00262EC3"/>
    <w:rsid w:val="00262F1A"/>
    <w:rsid w:val="00262F9D"/>
    <w:rsid w:val="00263412"/>
    <w:rsid w:val="002635AF"/>
    <w:rsid w:val="0026379B"/>
    <w:rsid w:val="00263854"/>
    <w:rsid w:val="00263A89"/>
    <w:rsid w:val="00264E1E"/>
    <w:rsid w:val="002653FD"/>
    <w:rsid w:val="00265D14"/>
    <w:rsid w:val="00265D95"/>
    <w:rsid w:val="002660D9"/>
    <w:rsid w:val="002660E7"/>
    <w:rsid w:val="00266182"/>
    <w:rsid w:val="00266210"/>
    <w:rsid w:val="00266392"/>
    <w:rsid w:val="00266A93"/>
    <w:rsid w:val="0026722A"/>
    <w:rsid w:val="00267242"/>
    <w:rsid w:val="0026746C"/>
    <w:rsid w:val="002677A5"/>
    <w:rsid w:val="00267B06"/>
    <w:rsid w:val="00267FB2"/>
    <w:rsid w:val="00270280"/>
    <w:rsid w:val="0027035D"/>
    <w:rsid w:val="002706AA"/>
    <w:rsid w:val="00270A49"/>
    <w:rsid w:val="00270D58"/>
    <w:rsid w:val="00270DD6"/>
    <w:rsid w:val="0027112D"/>
    <w:rsid w:val="00271335"/>
    <w:rsid w:val="00271407"/>
    <w:rsid w:val="00271900"/>
    <w:rsid w:val="00271B88"/>
    <w:rsid w:val="00271C0F"/>
    <w:rsid w:val="002721CF"/>
    <w:rsid w:val="002721DB"/>
    <w:rsid w:val="0027287D"/>
    <w:rsid w:val="002730AE"/>
    <w:rsid w:val="00273519"/>
    <w:rsid w:val="00273771"/>
    <w:rsid w:val="00273843"/>
    <w:rsid w:val="00273DF0"/>
    <w:rsid w:val="00273EAF"/>
    <w:rsid w:val="002740E8"/>
    <w:rsid w:val="002741D1"/>
    <w:rsid w:val="00274202"/>
    <w:rsid w:val="00274219"/>
    <w:rsid w:val="0027439E"/>
    <w:rsid w:val="00274774"/>
    <w:rsid w:val="00274D2F"/>
    <w:rsid w:val="00274FD9"/>
    <w:rsid w:val="0027547E"/>
    <w:rsid w:val="00275B36"/>
    <w:rsid w:val="00275C84"/>
    <w:rsid w:val="00275F69"/>
    <w:rsid w:val="00276169"/>
    <w:rsid w:val="00276668"/>
    <w:rsid w:val="0027668E"/>
    <w:rsid w:val="002768CE"/>
    <w:rsid w:val="00276C71"/>
    <w:rsid w:val="00276D52"/>
    <w:rsid w:val="00277049"/>
    <w:rsid w:val="00277644"/>
    <w:rsid w:val="00277985"/>
    <w:rsid w:val="00277C7E"/>
    <w:rsid w:val="00277E96"/>
    <w:rsid w:val="0028009E"/>
    <w:rsid w:val="00280314"/>
    <w:rsid w:val="0028071F"/>
    <w:rsid w:val="002809AC"/>
    <w:rsid w:val="00280C2D"/>
    <w:rsid w:val="00280F4E"/>
    <w:rsid w:val="00281778"/>
    <w:rsid w:val="00281C9C"/>
    <w:rsid w:val="00281CEE"/>
    <w:rsid w:val="00281DDE"/>
    <w:rsid w:val="00281EE2"/>
    <w:rsid w:val="00282016"/>
    <w:rsid w:val="00282024"/>
    <w:rsid w:val="002823A3"/>
    <w:rsid w:val="00282C22"/>
    <w:rsid w:val="00282C29"/>
    <w:rsid w:val="00282E11"/>
    <w:rsid w:val="00283574"/>
    <w:rsid w:val="00283DC1"/>
    <w:rsid w:val="00283F33"/>
    <w:rsid w:val="002845DC"/>
    <w:rsid w:val="00284979"/>
    <w:rsid w:val="00284CB7"/>
    <w:rsid w:val="00284FD5"/>
    <w:rsid w:val="00285244"/>
    <w:rsid w:val="002853ED"/>
    <w:rsid w:val="00285AA5"/>
    <w:rsid w:val="0028662C"/>
    <w:rsid w:val="00286722"/>
    <w:rsid w:val="00286989"/>
    <w:rsid w:val="00286C98"/>
    <w:rsid w:val="002870F8"/>
    <w:rsid w:val="002872C9"/>
    <w:rsid w:val="00287636"/>
    <w:rsid w:val="0029043F"/>
    <w:rsid w:val="0029064D"/>
    <w:rsid w:val="0029079B"/>
    <w:rsid w:val="00290BB5"/>
    <w:rsid w:val="00290F65"/>
    <w:rsid w:val="002922CB"/>
    <w:rsid w:val="00292984"/>
    <w:rsid w:val="00292A52"/>
    <w:rsid w:val="002931DA"/>
    <w:rsid w:val="002931E6"/>
    <w:rsid w:val="0029345B"/>
    <w:rsid w:val="00293861"/>
    <w:rsid w:val="00295203"/>
    <w:rsid w:val="00295550"/>
    <w:rsid w:val="00296BD8"/>
    <w:rsid w:val="00296BEF"/>
    <w:rsid w:val="00296F79"/>
    <w:rsid w:val="002972EF"/>
    <w:rsid w:val="00297C45"/>
    <w:rsid w:val="00297C63"/>
    <w:rsid w:val="002A0DAD"/>
    <w:rsid w:val="002A0E31"/>
    <w:rsid w:val="002A17C1"/>
    <w:rsid w:val="002A1831"/>
    <w:rsid w:val="002A2754"/>
    <w:rsid w:val="002A2807"/>
    <w:rsid w:val="002A2D26"/>
    <w:rsid w:val="002A2FD3"/>
    <w:rsid w:val="002A2FEF"/>
    <w:rsid w:val="002A39A3"/>
    <w:rsid w:val="002A3C64"/>
    <w:rsid w:val="002A4551"/>
    <w:rsid w:val="002A45FF"/>
    <w:rsid w:val="002A47FB"/>
    <w:rsid w:val="002A484C"/>
    <w:rsid w:val="002A48DC"/>
    <w:rsid w:val="002A4CBE"/>
    <w:rsid w:val="002A4F3B"/>
    <w:rsid w:val="002A5022"/>
    <w:rsid w:val="002A52BD"/>
    <w:rsid w:val="002A5423"/>
    <w:rsid w:val="002A5ABB"/>
    <w:rsid w:val="002A5C05"/>
    <w:rsid w:val="002A5D21"/>
    <w:rsid w:val="002A6515"/>
    <w:rsid w:val="002A6634"/>
    <w:rsid w:val="002A6A69"/>
    <w:rsid w:val="002A7961"/>
    <w:rsid w:val="002A7D02"/>
    <w:rsid w:val="002A7FA8"/>
    <w:rsid w:val="002B0AC9"/>
    <w:rsid w:val="002B0C83"/>
    <w:rsid w:val="002B1490"/>
    <w:rsid w:val="002B162B"/>
    <w:rsid w:val="002B1728"/>
    <w:rsid w:val="002B1887"/>
    <w:rsid w:val="002B19D4"/>
    <w:rsid w:val="002B20F3"/>
    <w:rsid w:val="002B2185"/>
    <w:rsid w:val="002B28F2"/>
    <w:rsid w:val="002B2999"/>
    <w:rsid w:val="002B323A"/>
    <w:rsid w:val="002B3986"/>
    <w:rsid w:val="002B3BC6"/>
    <w:rsid w:val="002B3DBB"/>
    <w:rsid w:val="002B40E8"/>
    <w:rsid w:val="002B4425"/>
    <w:rsid w:val="002B4587"/>
    <w:rsid w:val="002B47BA"/>
    <w:rsid w:val="002B686E"/>
    <w:rsid w:val="002B6D37"/>
    <w:rsid w:val="002B6F8C"/>
    <w:rsid w:val="002B6FBF"/>
    <w:rsid w:val="002B75F6"/>
    <w:rsid w:val="002B77C0"/>
    <w:rsid w:val="002B792F"/>
    <w:rsid w:val="002B79AC"/>
    <w:rsid w:val="002B7B08"/>
    <w:rsid w:val="002C05CB"/>
    <w:rsid w:val="002C0CB3"/>
    <w:rsid w:val="002C0E0B"/>
    <w:rsid w:val="002C17F9"/>
    <w:rsid w:val="002C1C97"/>
    <w:rsid w:val="002C1D1A"/>
    <w:rsid w:val="002C2379"/>
    <w:rsid w:val="002C268D"/>
    <w:rsid w:val="002C2B7B"/>
    <w:rsid w:val="002C2B8A"/>
    <w:rsid w:val="002C2BD7"/>
    <w:rsid w:val="002C3050"/>
    <w:rsid w:val="002C3535"/>
    <w:rsid w:val="002C3AC0"/>
    <w:rsid w:val="002C3CF6"/>
    <w:rsid w:val="002C3DD4"/>
    <w:rsid w:val="002C3DF1"/>
    <w:rsid w:val="002C3EC7"/>
    <w:rsid w:val="002C4055"/>
    <w:rsid w:val="002C446D"/>
    <w:rsid w:val="002C498C"/>
    <w:rsid w:val="002C4D08"/>
    <w:rsid w:val="002C53D2"/>
    <w:rsid w:val="002C5A43"/>
    <w:rsid w:val="002C5F2B"/>
    <w:rsid w:val="002C61F0"/>
    <w:rsid w:val="002C63DF"/>
    <w:rsid w:val="002C65DB"/>
    <w:rsid w:val="002C6637"/>
    <w:rsid w:val="002C6B10"/>
    <w:rsid w:val="002C7191"/>
    <w:rsid w:val="002C7A49"/>
    <w:rsid w:val="002C7B50"/>
    <w:rsid w:val="002C7D21"/>
    <w:rsid w:val="002D00A8"/>
    <w:rsid w:val="002D0977"/>
    <w:rsid w:val="002D0C03"/>
    <w:rsid w:val="002D0C45"/>
    <w:rsid w:val="002D13B7"/>
    <w:rsid w:val="002D1C88"/>
    <w:rsid w:val="002D1D20"/>
    <w:rsid w:val="002D20A1"/>
    <w:rsid w:val="002D2B4F"/>
    <w:rsid w:val="002D2D84"/>
    <w:rsid w:val="002D33B7"/>
    <w:rsid w:val="002D437A"/>
    <w:rsid w:val="002D4415"/>
    <w:rsid w:val="002D4780"/>
    <w:rsid w:val="002D4A62"/>
    <w:rsid w:val="002D4CF9"/>
    <w:rsid w:val="002D51A3"/>
    <w:rsid w:val="002D62D6"/>
    <w:rsid w:val="002D63BC"/>
    <w:rsid w:val="002D6849"/>
    <w:rsid w:val="002D6B64"/>
    <w:rsid w:val="002D6FFA"/>
    <w:rsid w:val="002D75B7"/>
    <w:rsid w:val="002D7A47"/>
    <w:rsid w:val="002D7B3D"/>
    <w:rsid w:val="002D7FC1"/>
    <w:rsid w:val="002E007D"/>
    <w:rsid w:val="002E0203"/>
    <w:rsid w:val="002E022E"/>
    <w:rsid w:val="002E0330"/>
    <w:rsid w:val="002E07BA"/>
    <w:rsid w:val="002E0C7B"/>
    <w:rsid w:val="002E0D8C"/>
    <w:rsid w:val="002E0FDE"/>
    <w:rsid w:val="002E1C95"/>
    <w:rsid w:val="002E1E80"/>
    <w:rsid w:val="002E25AC"/>
    <w:rsid w:val="002E27E5"/>
    <w:rsid w:val="002E28A3"/>
    <w:rsid w:val="002E2E58"/>
    <w:rsid w:val="002E311F"/>
    <w:rsid w:val="002E371F"/>
    <w:rsid w:val="002E39B7"/>
    <w:rsid w:val="002E4173"/>
    <w:rsid w:val="002E45D4"/>
    <w:rsid w:val="002E46DF"/>
    <w:rsid w:val="002E4821"/>
    <w:rsid w:val="002E4A45"/>
    <w:rsid w:val="002E4AEA"/>
    <w:rsid w:val="002E4E1D"/>
    <w:rsid w:val="002E4EDA"/>
    <w:rsid w:val="002E51FC"/>
    <w:rsid w:val="002E59DE"/>
    <w:rsid w:val="002E5F8A"/>
    <w:rsid w:val="002E6388"/>
    <w:rsid w:val="002E64BB"/>
    <w:rsid w:val="002E6550"/>
    <w:rsid w:val="002E65BE"/>
    <w:rsid w:val="002E663E"/>
    <w:rsid w:val="002E6B26"/>
    <w:rsid w:val="002E727F"/>
    <w:rsid w:val="002E7502"/>
    <w:rsid w:val="002E7D7A"/>
    <w:rsid w:val="002E7DBD"/>
    <w:rsid w:val="002F0571"/>
    <w:rsid w:val="002F0619"/>
    <w:rsid w:val="002F0964"/>
    <w:rsid w:val="002F100C"/>
    <w:rsid w:val="002F1211"/>
    <w:rsid w:val="002F165B"/>
    <w:rsid w:val="002F16A2"/>
    <w:rsid w:val="002F2212"/>
    <w:rsid w:val="002F2475"/>
    <w:rsid w:val="002F24B8"/>
    <w:rsid w:val="002F2614"/>
    <w:rsid w:val="002F275D"/>
    <w:rsid w:val="002F340A"/>
    <w:rsid w:val="002F36EC"/>
    <w:rsid w:val="002F3AC5"/>
    <w:rsid w:val="002F3B67"/>
    <w:rsid w:val="002F4180"/>
    <w:rsid w:val="002F4AA4"/>
    <w:rsid w:val="002F4ACD"/>
    <w:rsid w:val="002F4AD3"/>
    <w:rsid w:val="002F4B4B"/>
    <w:rsid w:val="002F4CF0"/>
    <w:rsid w:val="002F52FE"/>
    <w:rsid w:val="002F54DF"/>
    <w:rsid w:val="002F5A66"/>
    <w:rsid w:val="002F63B1"/>
    <w:rsid w:val="002F6A83"/>
    <w:rsid w:val="002F6B62"/>
    <w:rsid w:val="002F70B8"/>
    <w:rsid w:val="002F7EA5"/>
    <w:rsid w:val="00300102"/>
    <w:rsid w:val="0030072F"/>
    <w:rsid w:val="00300752"/>
    <w:rsid w:val="003009FE"/>
    <w:rsid w:val="00301103"/>
    <w:rsid w:val="0030222F"/>
    <w:rsid w:val="00302489"/>
    <w:rsid w:val="00302B1B"/>
    <w:rsid w:val="00302EE6"/>
    <w:rsid w:val="00303073"/>
    <w:rsid w:val="003030C5"/>
    <w:rsid w:val="00303111"/>
    <w:rsid w:val="00303369"/>
    <w:rsid w:val="00303539"/>
    <w:rsid w:val="0030353D"/>
    <w:rsid w:val="00303670"/>
    <w:rsid w:val="0030376F"/>
    <w:rsid w:val="00303873"/>
    <w:rsid w:val="00303E88"/>
    <w:rsid w:val="00304222"/>
    <w:rsid w:val="003042BC"/>
    <w:rsid w:val="00304433"/>
    <w:rsid w:val="003046A3"/>
    <w:rsid w:val="00304DE4"/>
    <w:rsid w:val="00305217"/>
    <w:rsid w:val="00306BAE"/>
    <w:rsid w:val="00306C27"/>
    <w:rsid w:val="00306DC7"/>
    <w:rsid w:val="00306EAA"/>
    <w:rsid w:val="00306FA5"/>
    <w:rsid w:val="00306FA9"/>
    <w:rsid w:val="003074CC"/>
    <w:rsid w:val="00307C98"/>
    <w:rsid w:val="00307E05"/>
    <w:rsid w:val="00307EC7"/>
    <w:rsid w:val="003102C1"/>
    <w:rsid w:val="00310592"/>
    <w:rsid w:val="003105A5"/>
    <w:rsid w:val="0031073B"/>
    <w:rsid w:val="00310A47"/>
    <w:rsid w:val="00310C4E"/>
    <w:rsid w:val="00310CA5"/>
    <w:rsid w:val="00310DAF"/>
    <w:rsid w:val="0031164E"/>
    <w:rsid w:val="0031183B"/>
    <w:rsid w:val="0031227A"/>
    <w:rsid w:val="00312361"/>
    <w:rsid w:val="003126DE"/>
    <w:rsid w:val="00312E62"/>
    <w:rsid w:val="00313507"/>
    <w:rsid w:val="00313616"/>
    <w:rsid w:val="00313859"/>
    <w:rsid w:val="0031392D"/>
    <w:rsid w:val="00313A19"/>
    <w:rsid w:val="00314205"/>
    <w:rsid w:val="00314F4C"/>
    <w:rsid w:val="0031528C"/>
    <w:rsid w:val="00315861"/>
    <w:rsid w:val="0031586E"/>
    <w:rsid w:val="00315C47"/>
    <w:rsid w:val="00315C97"/>
    <w:rsid w:val="00315CBE"/>
    <w:rsid w:val="00316F6C"/>
    <w:rsid w:val="0031747B"/>
    <w:rsid w:val="003175A1"/>
    <w:rsid w:val="00317923"/>
    <w:rsid w:val="00317973"/>
    <w:rsid w:val="00317D0A"/>
    <w:rsid w:val="0032029B"/>
    <w:rsid w:val="003205F6"/>
    <w:rsid w:val="0032121F"/>
    <w:rsid w:val="00321C7D"/>
    <w:rsid w:val="00321DE0"/>
    <w:rsid w:val="00321E54"/>
    <w:rsid w:val="00322362"/>
    <w:rsid w:val="0032260F"/>
    <w:rsid w:val="00322CC3"/>
    <w:rsid w:val="00322E77"/>
    <w:rsid w:val="00324502"/>
    <w:rsid w:val="0032505D"/>
    <w:rsid w:val="003250BA"/>
    <w:rsid w:val="0032581E"/>
    <w:rsid w:val="00325850"/>
    <w:rsid w:val="00325A11"/>
    <w:rsid w:val="00325B76"/>
    <w:rsid w:val="00325C0F"/>
    <w:rsid w:val="003261BF"/>
    <w:rsid w:val="0032621D"/>
    <w:rsid w:val="003265C8"/>
    <w:rsid w:val="003265E9"/>
    <w:rsid w:val="00326E71"/>
    <w:rsid w:val="00326E97"/>
    <w:rsid w:val="0032710D"/>
    <w:rsid w:val="003271E5"/>
    <w:rsid w:val="0032727B"/>
    <w:rsid w:val="00327962"/>
    <w:rsid w:val="003279BC"/>
    <w:rsid w:val="00327C5E"/>
    <w:rsid w:val="0033019A"/>
    <w:rsid w:val="00330E61"/>
    <w:rsid w:val="00330EE6"/>
    <w:rsid w:val="003314C5"/>
    <w:rsid w:val="0033172E"/>
    <w:rsid w:val="00331BFF"/>
    <w:rsid w:val="00331DD4"/>
    <w:rsid w:val="0033203A"/>
    <w:rsid w:val="0033245A"/>
    <w:rsid w:val="003328B0"/>
    <w:rsid w:val="00332C87"/>
    <w:rsid w:val="00333728"/>
    <w:rsid w:val="00333837"/>
    <w:rsid w:val="0033383B"/>
    <w:rsid w:val="00333F1B"/>
    <w:rsid w:val="00333F83"/>
    <w:rsid w:val="00333FD0"/>
    <w:rsid w:val="0033456D"/>
    <w:rsid w:val="00334A47"/>
    <w:rsid w:val="00334A7A"/>
    <w:rsid w:val="00334AE0"/>
    <w:rsid w:val="003351D9"/>
    <w:rsid w:val="00335202"/>
    <w:rsid w:val="003355E4"/>
    <w:rsid w:val="00335600"/>
    <w:rsid w:val="00336139"/>
    <w:rsid w:val="00336FAA"/>
    <w:rsid w:val="003378D9"/>
    <w:rsid w:val="00340B90"/>
    <w:rsid w:val="00340C68"/>
    <w:rsid w:val="00340CAD"/>
    <w:rsid w:val="003412B3"/>
    <w:rsid w:val="00341418"/>
    <w:rsid w:val="00341A38"/>
    <w:rsid w:val="00341AFA"/>
    <w:rsid w:val="00341F9F"/>
    <w:rsid w:val="0034267E"/>
    <w:rsid w:val="003428A6"/>
    <w:rsid w:val="00342A21"/>
    <w:rsid w:val="00342E6E"/>
    <w:rsid w:val="00342F8B"/>
    <w:rsid w:val="003432A0"/>
    <w:rsid w:val="0034346B"/>
    <w:rsid w:val="0034375D"/>
    <w:rsid w:val="003438B4"/>
    <w:rsid w:val="00343AE8"/>
    <w:rsid w:val="00344C70"/>
    <w:rsid w:val="00344EDB"/>
    <w:rsid w:val="00344FD6"/>
    <w:rsid w:val="003450CA"/>
    <w:rsid w:val="0034544F"/>
    <w:rsid w:val="003455CB"/>
    <w:rsid w:val="00345889"/>
    <w:rsid w:val="00345D7F"/>
    <w:rsid w:val="00345DDA"/>
    <w:rsid w:val="00345FF0"/>
    <w:rsid w:val="00346196"/>
    <w:rsid w:val="003464D3"/>
    <w:rsid w:val="00346671"/>
    <w:rsid w:val="00346678"/>
    <w:rsid w:val="00346772"/>
    <w:rsid w:val="00347351"/>
    <w:rsid w:val="00347441"/>
    <w:rsid w:val="00347848"/>
    <w:rsid w:val="003501E0"/>
    <w:rsid w:val="00350865"/>
    <w:rsid w:val="003509E9"/>
    <w:rsid w:val="00350DB4"/>
    <w:rsid w:val="00351846"/>
    <w:rsid w:val="00351949"/>
    <w:rsid w:val="00351A14"/>
    <w:rsid w:val="00351B38"/>
    <w:rsid w:val="00351D55"/>
    <w:rsid w:val="003525FB"/>
    <w:rsid w:val="00352706"/>
    <w:rsid w:val="00352734"/>
    <w:rsid w:val="003531EE"/>
    <w:rsid w:val="003532D4"/>
    <w:rsid w:val="003532FC"/>
    <w:rsid w:val="0035331F"/>
    <w:rsid w:val="00353A29"/>
    <w:rsid w:val="00353C84"/>
    <w:rsid w:val="003540DD"/>
    <w:rsid w:val="0035444E"/>
    <w:rsid w:val="00354784"/>
    <w:rsid w:val="003549C4"/>
    <w:rsid w:val="00354B12"/>
    <w:rsid w:val="00355407"/>
    <w:rsid w:val="0035581D"/>
    <w:rsid w:val="0035587F"/>
    <w:rsid w:val="00355B32"/>
    <w:rsid w:val="00355C30"/>
    <w:rsid w:val="00356042"/>
    <w:rsid w:val="00356184"/>
    <w:rsid w:val="00356271"/>
    <w:rsid w:val="00356359"/>
    <w:rsid w:val="0035675B"/>
    <w:rsid w:val="00356A01"/>
    <w:rsid w:val="00356B64"/>
    <w:rsid w:val="00357560"/>
    <w:rsid w:val="00357A38"/>
    <w:rsid w:val="00357A39"/>
    <w:rsid w:val="00357ECF"/>
    <w:rsid w:val="00357F42"/>
    <w:rsid w:val="003604CE"/>
    <w:rsid w:val="00360662"/>
    <w:rsid w:val="0036070F"/>
    <w:rsid w:val="00360CD1"/>
    <w:rsid w:val="00360DD7"/>
    <w:rsid w:val="00361057"/>
    <w:rsid w:val="0036121B"/>
    <w:rsid w:val="003612F9"/>
    <w:rsid w:val="003613A5"/>
    <w:rsid w:val="0036164C"/>
    <w:rsid w:val="003616C4"/>
    <w:rsid w:val="00361C38"/>
    <w:rsid w:val="00361F20"/>
    <w:rsid w:val="00361F72"/>
    <w:rsid w:val="0036213C"/>
    <w:rsid w:val="00362394"/>
    <w:rsid w:val="003628BD"/>
    <w:rsid w:val="00362A12"/>
    <w:rsid w:val="00362ED0"/>
    <w:rsid w:val="00363716"/>
    <w:rsid w:val="00363EEF"/>
    <w:rsid w:val="00363FE2"/>
    <w:rsid w:val="00364B81"/>
    <w:rsid w:val="00364BF0"/>
    <w:rsid w:val="00364C59"/>
    <w:rsid w:val="00364E2D"/>
    <w:rsid w:val="00365406"/>
    <w:rsid w:val="003654A3"/>
    <w:rsid w:val="003655D2"/>
    <w:rsid w:val="00365A36"/>
    <w:rsid w:val="00365B3C"/>
    <w:rsid w:val="00365DF7"/>
    <w:rsid w:val="00366009"/>
    <w:rsid w:val="00366303"/>
    <w:rsid w:val="003666C6"/>
    <w:rsid w:val="00366865"/>
    <w:rsid w:val="003671FD"/>
    <w:rsid w:val="00367372"/>
    <w:rsid w:val="003676F6"/>
    <w:rsid w:val="00367C53"/>
    <w:rsid w:val="00367DD5"/>
    <w:rsid w:val="00370151"/>
    <w:rsid w:val="003703DA"/>
    <w:rsid w:val="0037071C"/>
    <w:rsid w:val="0037078D"/>
    <w:rsid w:val="00370A27"/>
    <w:rsid w:val="0037147B"/>
    <w:rsid w:val="003714DE"/>
    <w:rsid w:val="00371D7E"/>
    <w:rsid w:val="00371D82"/>
    <w:rsid w:val="00371D92"/>
    <w:rsid w:val="00372375"/>
    <w:rsid w:val="0037243B"/>
    <w:rsid w:val="00372C7F"/>
    <w:rsid w:val="0037311F"/>
    <w:rsid w:val="00373B50"/>
    <w:rsid w:val="00373B51"/>
    <w:rsid w:val="00373D72"/>
    <w:rsid w:val="00373DFE"/>
    <w:rsid w:val="00373E72"/>
    <w:rsid w:val="00374730"/>
    <w:rsid w:val="00374791"/>
    <w:rsid w:val="003747EF"/>
    <w:rsid w:val="003749F0"/>
    <w:rsid w:val="0037517F"/>
    <w:rsid w:val="003751B4"/>
    <w:rsid w:val="00375391"/>
    <w:rsid w:val="00375731"/>
    <w:rsid w:val="00375D4D"/>
    <w:rsid w:val="00376362"/>
    <w:rsid w:val="00376374"/>
    <w:rsid w:val="00376B99"/>
    <w:rsid w:val="003776F1"/>
    <w:rsid w:val="00377771"/>
    <w:rsid w:val="00377C75"/>
    <w:rsid w:val="00377DF0"/>
    <w:rsid w:val="00377F9E"/>
    <w:rsid w:val="003805B2"/>
    <w:rsid w:val="0038129E"/>
    <w:rsid w:val="00381332"/>
    <w:rsid w:val="0038158D"/>
    <w:rsid w:val="003815E7"/>
    <w:rsid w:val="00381FC3"/>
    <w:rsid w:val="00381FF4"/>
    <w:rsid w:val="00382207"/>
    <w:rsid w:val="00382514"/>
    <w:rsid w:val="003828B4"/>
    <w:rsid w:val="00382EA9"/>
    <w:rsid w:val="003832B7"/>
    <w:rsid w:val="00383C26"/>
    <w:rsid w:val="003847CA"/>
    <w:rsid w:val="003849FD"/>
    <w:rsid w:val="00384AF3"/>
    <w:rsid w:val="00384BAA"/>
    <w:rsid w:val="00385414"/>
    <w:rsid w:val="003859C3"/>
    <w:rsid w:val="00385E31"/>
    <w:rsid w:val="003864EA"/>
    <w:rsid w:val="00386B5C"/>
    <w:rsid w:val="00387C93"/>
    <w:rsid w:val="00390481"/>
    <w:rsid w:val="00390B23"/>
    <w:rsid w:val="00390E35"/>
    <w:rsid w:val="00391119"/>
    <w:rsid w:val="00391239"/>
    <w:rsid w:val="003913C8"/>
    <w:rsid w:val="003916B3"/>
    <w:rsid w:val="003919CC"/>
    <w:rsid w:val="00391C32"/>
    <w:rsid w:val="00391EE4"/>
    <w:rsid w:val="003920E2"/>
    <w:rsid w:val="00392C5B"/>
    <w:rsid w:val="003934FC"/>
    <w:rsid w:val="00393B7E"/>
    <w:rsid w:val="003940B5"/>
    <w:rsid w:val="003942DE"/>
    <w:rsid w:val="0039447E"/>
    <w:rsid w:val="003944A4"/>
    <w:rsid w:val="003947E8"/>
    <w:rsid w:val="0039480A"/>
    <w:rsid w:val="00395093"/>
    <w:rsid w:val="0039535D"/>
    <w:rsid w:val="0039535E"/>
    <w:rsid w:val="00395683"/>
    <w:rsid w:val="00395944"/>
    <w:rsid w:val="00395B85"/>
    <w:rsid w:val="00395BAC"/>
    <w:rsid w:val="00395BEC"/>
    <w:rsid w:val="00395E28"/>
    <w:rsid w:val="0039620E"/>
    <w:rsid w:val="003967BF"/>
    <w:rsid w:val="003967FB"/>
    <w:rsid w:val="0039688E"/>
    <w:rsid w:val="00396D73"/>
    <w:rsid w:val="00396E42"/>
    <w:rsid w:val="00397ACA"/>
    <w:rsid w:val="00397BBE"/>
    <w:rsid w:val="00397BFA"/>
    <w:rsid w:val="003A07FC"/>
    <w:rsid w:val="003A087E"/>
    <w:rsid w:val="003A0C80"/>
    <w:rsid w:val="003A1512"/>
    <w:rsid w:val="003A1890"/>
    <w:rsid w:val="003A18EB"/>
    <w:rsid w:val="003A1CF5"/>
    <w:rsid w:val="003A1F55"/>
    <w:rsid w:val="003A2766"/>
    <w:rsid w:val="003A27D6"/>
    <w:rsid w:val="003A287D"/>
    <w:rsid w:val="003A317C"/>
    <w:rsid w:val="003A3D5E"/>
    <w:rsid w:val="003A472A"/>
    <w:rsid w:val="003A4785"/>
    <w:rsid w:val="003A47BE"/>
    <w:rsid w:val="003A575E"/>
    <w:rsid w:val="003A5A3D"/>
    <w:rsid w:val="003A5A4D"/>
    <w:rsid w:val="003A5BDC"/>
    <w:rsid w:val="003A5C14"/>
    <w:rsid w:val="003A5CED"/>
    <w:rsid w:val="003A63EA"/>
    <w:rsid w:val="003A68B4"/>
    <w:rsid w:val="003A6AFD"/>
    <w:rsid w:val="003A6F9D"/>
    <w:rsid w:val="003A7284"/>
    <w:rsid w:val="003A7589"/>
    <w:rsid w:val="003A7E04"/>
    <w:rsid w:val="003A7F05"/>
    <w:rsid w:val="003B0777"/>
    <w:rsid w:val="003B0D61"/>
    <w:rsid w:val="003B0D86"/>
    <w:rsid w:val="003B133A"/>
    <w:rsid w:val="003B1AC6"/>
    <w:rsid w:val="003B26E5"/>
    <w:rsid w:val="003B2D6A"/>
    <w:rsid w:val="003B2E61"/>
    <w:rsid w:val="003B3182"/>
    <w:rsid w:val="003B34CB"/>
    <w:rsid w:val="003B3FFE"/>
    <w:rsid w:val="003B4B92"/>
    <w:rsid w:val="003B4EE8"/>
    <w:rsid w:val="003B5348"/>
    <w:rsid w:val="003B540B"/>
    <w:rsid w:val="003B574B"/>
    <w:rsid w:val="003B5915"/>
    <w:rsid w:val="003B5AE3"/>
    <w:rsid w:val="003B78D1"/>
    <w:rsid w:val="003B7DF5"/>
    <w:rsid w:val="003B7E3B"/>
    <w:rsid w:val="003C01F7"/>
    <w:rsid w:val="003C02E7"/>
    <w:rsid w:val="003C09AF"/>
    <w:rsid w:val="003C0A44"/>
    <w:rsid w:val="003C0B51"/>
    <w:rsid w:val="003C10E8"/>
    <w:rsid w:val="003C16B5"/>
    <w:rsid w:val="003C17D4"/>
    <w:rsid w:val="003C18FA"/>
    <w:rsid w:val="003C1A59"/>
    <w:rsid w:val="003C2336"/>
    <w:rsid w:val="003C30E4"/>
    <w:rsid w:val="003C3A12"/>
    <w:rsid w:val="003C3EB8"/>
    <w:rsid w:val="003C474C"/>
    <w:rsid w:val="003C538D"/>
    <w:rsid w:val="003C54DF"/>
    <w:rsid w:val="003C593F"/>
    <w:rsid w:val="003C598E"/>
    <w:rsid w:val="003C5AA4"/>
    <w:rsid w:val="003C5E31"/>
    <w:rsid w:val="003C6287"/>
    <w:rsid w:val="003C628D"/>
    <w:rsid w:val="003C62D1"/>
    <w:rsid w:val="003C716E"/>
    <w:rsid w:val="003C7173"/>
    <w:rsid w:val="003C71CD"/>
    <w:rsid w:val="003C7796"/>
    <w:rsid w:val="003C796C"/>
    <w:rsid w:val="003C7B34"/>
    <w:rsid w:val="003C7DB4"/>
    <w:rsid w:val="003C7FCB"/>
    <w:rsid w:val="003D0800"/>
    <w:rsid w:val="003D0954"/>
    <w:rsid w:val="003D13F8"/>
    <w:rsid w:val="003D1591"/>
    <w:rsid w:val="003D19BB"/>
    <w:rsid w:val="003D20A6"/>
    <w:rsid w:val="003D2456"/>
    <w:rsid w:val="003D28AE"/>
    <w:rsid w:val="003D28F1"/>
    <w:rsid w:val="003D2A58"/>
    <w:rsid w:val="003D2BB5"/>
    <w:rsid w:val="003D2DD0"/>
    <w:rsid w:val="003D30E0"/>
    <w:rsid w:val="003D3287"/>
    <w:rsid w:val="003D3585"/>
    <w:rsid w:val="003D3753"/>
    <w:rsid w:val="003D40D3"/>
    <w:rsid w:val="003D40E1"/>
    <w:rsid w:val="003D4233"/>
    <w:rsid w:val="003D4495"/>
    <w:rsid w:val="003D45F2"/>
    <w:rsid w:val="003D4830"/>
    <w:rsid w:val="003D48C8"/>
    <w:rsid w:val="003D4CC1"/>
    <w:rsid w:val="003D52C5"/>
    <w:rsid w:val="003D5836"/>
    <w:rsid w:val="003D5DEA"/>
    <w:rsid w:val="003D63BA"/>
    <w:rsid w:val="003D63CE"/>
    <w:rsid w:val="003D6605"/>
    <w:rsid w:val="003D6718"/>
    <w:rsid w:val="003D70F7"/>
    <w:rsid w:val="003D740E"/>
    <w:rsid w:val="003D748F"/>
    <w:rsid w:val="003D75C1"/>
    <w:rsid w:val="003E00E2"/>
    <w:rsid w:val="003E04FC"/>
    <w:rsid w:val="003E0594"/>
    <w:rsid w:val="003E0972"/>
    <w:rsid w:val="003E0E6D"/>
    <w:rsid w:val="003E14E9"/>
    <w:rsid w:val="003E1886"/>
    <w:rsid w:val="003E1890"/>
    <w:rsid w:val="003E19AE"/>
    <w:rsid w:val="003E1C7F"/>
    <w:rsid w:val="003E2452"/>
    <w:rsid w:val="003E2494"/>
    <w:rsid w:val="003E2693"/>
    <w:rsid w:val="003E2D9B"/>
    <w:rsid w:val="003E3384"/>
    <w:rsid w:val="003E4321"/>
    <w:rsid w:val="003E43A1"/>
    <w:rsid w:val="003E4933"/>
    <w:rsid w:val="003E4A02"/>
    <w:rsid w:val="003E4AE9"/>
    <w:rsid w:val="003E4FD9"/>
    <w:rsid w:val="003E52BE"/>
    <w:rsid w:val="003E5762"/>
    <w:rsid w:val="003E57A6"/>
    <w:rsid w:val="003E587B"/>
    <w:rsid w:val="003E5CF5"/>
    <w:rsid w:val="003E5E58"/>
    <w:rsid w:val="003E609E"/>
    <w:rsid w:val="003E6105"/>
    <w:rsid w:val="003E61C4"/>
    <w:rsid w:val="003E62D6"/>
    <w:rsid w:val="003E6376"/>
    <w:rsid w:val="003E6438"/>
    <w:rsid w:val="003E68F0"/>
    <w:rsid w:val="003E69BF"/>
    <w:rsid w:val="003E6AD7"/>
    <w:rsid w:val="003E6CDD"/>
    <w:rsid w:val="003E7A50"/>
    <w:rsid w:val="003F003D"/>
    <w:rsid w:val="003F02CC"/>
    <w:rsid w:val="003F0F9A"/>
    <w:rsid w:val="003F1B37"/>
    <w:rsid w:val="003F252B"/>
    <w:rsid w:val="003F2CAC"/>
    <w:rsid w:val="003F2F3C"/>
    <w:rsid w:val="003F3062"/>
    <w:rsid w:val="003F37B7"/>
    <w:rsid w:val="003F37BF"/>
    <w:rsid w:val="003F3D87"/>
    <w:rsid w:val="003F488B"/>
    <w:rsid w:val="003F4952"/>
    <w:rsid w:val="003F5024"/>
    <w:rsid w:val="003F521A"/>
    <w:rsid w:val="003F5541"/>
    <w:rsid w:val="003F5820"/>
    <w:rsid w:val="003F5BD9"/>
    <w:rsid w:val="003F5EA6"/>
    <w:rsid w:val="003F65D2"/>
    <w:rsid w:val="003F65F6"/>
    <w:rsid w:val="003F6B84"/>
    <w:rsid w:val="003F73B9"/>
    <w:rsid w:val="003F74C8"/>
    <w:rsid w:val="003F761B"/>
    <w:rsid w:val="003F7C01"/>
    <w:rsid w:val="003F7FBE"/>
    <w:rsid w:val="004000A5"/>
    <w:rsid w:val="0040076D"/>
    <w:rsid w:val="004008BD"/>
    <w:rsid w:val="00400F66"/>
    <w:rsid w:val="00401373"/>
    <w:rsid w:val="004017C3"/>
    <w:rsid w:val="00401890"/>
    <w:rsid w:val="00401D8D"/>
    <w:rsid w:val="00402059"/>
    <w:rsid w:val="00402167"/>
    <w:rsid w:val="00402657"/>
    <w:rsid w:val="0040279E"/>
    <w:rsid w:val="00402E3B"/>
    <w:rsid w:val="004030DB"/>
    <w:rsid w:val="00403BE5"/>
    <w:rsid w:val="00403D0C"/>
    <w:rsid w:val="00403DB6"/>
    <w:rsid w:val="00403DF8"/>
    <w:rsid w:val="0040421E"/>
    <w:rsid w:val="00404A69"/>
    <w:rsid w:val="00405152"/>
    <w:rsid w:val="00405E8F"/>
    <w:rsid w:val="00406695"/>
    <w:rsid w:val="0040677B"/>
    <w:rsid w:val="00406E31"/>
    <w:rsid w:val="00406E92"/>
    <w:rsid w:val="004072FE"/>
    <w:rsid w:val="00407418"/>
    <w:rsid w:val="00407560"/>
    <w:rsid w:val="00407CC7"/>
    <w:rsid w:val="00407DEF"/>
    <w:rsid w:val="00410267"/>
    <w:rsid w:val="00410EB0"/>
    <w:rsid w:val="00411419"/>
    <w:rsid w:val="0041187E"/>
    <w:rsid w:val="004119C5"/>
    <w:rsid w:val="00412744"/>
    <w:rsid w:val="00413188"/>
    <w:rsid w:val="00414190"/>
    <w:rsid w:val="0041448C"/>
    <w:rsid w:val="004145D8"/>
    <w:rsid w:val="00414670"/>
    <w:rsid w:val="0041482B"/>
    <w:rsid w:val="0041489C"/>
    <w:rsid w:val="00414E07"/>
    <w:rsid w:val="00414E86"/>
    <w:rsid w:val="0041511A"/>
    <w:rsid w:val="004152ED"/>
    <w:rsid w:val="00415635"/>
    <w:rsid w:val="00415AB8"/>
    <w:rsid w:val="00415EF1"/>
    <w:rsid w:val="00415F61"/>
    <w:rsid w:val="00416002"/>
    <w:rsid w:val="00416900"/>
    <w:rsid w:val="004178D7"/>
    <w:rsid w:val="00417D7D"/>
    <w:rsid w:val="0042039D"/>
    <w:rsid w:val="004206E6"/>
    <w:rsid w:val="00420755"/>
    <w:rsid w:val="004215F5"/>
    <w:rsid w:val="00421715"/>
    <w:rsid w:val="00421978"/>
    <w:rsid w:val="004220C4"/>
    <w:rsid w:val="00422119"/>
    <w:rsid w:val="00422384"/>
    <w:rsid w:val="004225FA"/>
    <w:rsid w:val="00423133"/>
    <w:rsid w:val="00423305"/>
    <w:rsid w:val="00423416"/>
    <w:rsid w:val="0042389E"/>
    <w:rsid w:val="004238AA"/>
    <w:rsid w:val="00423D67"/>
    <w:rsid w:val="0042460E"/>
    <w:rsid w:val="00424683"/>
    <w:rsid w:val="00424755"/>
    <w:rsid w:val="00424A5B"/>
    <w:rsid w:val="00424A6B"/>
    <w:rsid w:val="00424B59"/>
    <w:rsid w:val="00425352"/>
    <w:rsid w:val="00425469"/>
    <w:rsid w:val="00425646"/>
    <w:rsid w:val="00425A04"/>
    <w:rsid w:val="00425DE5"/>
    <w:rsid w:val="00425F47"/>
    <w:rsid w:val="0042662D"/>
    <w:rsid w:val="00426648"/>
    <w:rsid w:val="00426857"/>
    <w:rsid w:val="00426E3C"/>
    <w:rsid w:val="004270BC"/>
    <w:rsid w:val="004274C7"/>
    <w:rsid w:val="00427E8F"/>
    <w:rsid w:val="004302AE"/>
    <w:rsid w:val="004309C5"/>
    <w:rsid w:val="00430BD6"/>
    <w:rsid w:val="00430E66"/>
    <w:rsid w:val="00430EA8"/>
    <w:rsid w:val="004311C8"/>
    <w:rsid w:val="00431293"/>
    <w:rsid w:val="0043136C"/>
    <w:rsid w:val="00431399"/>
    <w:rsid w:val="004314DD"/>
    <w:rsid w:val="004314E2"/>
    <w:rsid w:val="00431956"/>
    <w:rsid w:val="00431AE2"/>
    <w:rsid w:val="00431C36"/>
    <w:rsid w:val="00431C50"/>
    <w:rsid w:val="00431E23"/>
    <w:rsid w:val="004325B4"/>
    <w:rsid w:val="0043279C"/>
    <w:rsid w:val="004327CD"/>
    <w:rsid w:val="00432ABF"/>
    <w:rsid w:val="00432C2C"/>
    <w:rsid w:val="00432C73"/>
    <w:rsid w:val="00432D87"/>
    <w:rsid w:val="00433144"/>
    <w:rsid w:val="00433376"/>
    <w:rsid w:val="0043375F"/>
    <w:rsid w:val="00433C4A"/>
    <w:rsid w:val="00434480"/>
    <w:rsid w:val="0043491C"/>
    <w:rsid w:val="00434EB9"/>
    <w:rsid w:val="00435BFF"/>
    <w:rsid w:val="00435DEC"/>
    <w:rsid w:val="004361A9"/>
    <w:rsid w:val="0043697A"/>
    <w:rsid w:val="00436DB8"/>
    <w:rsid w:val="004372FF"/>
    <w:rsid w:val="004402E7"/>
    <w:rsid w:val="00440818"/>
    <w:rsid w:val="00440912"/>
    <w:rsid w:val="004410D4"/>
    <w:rsid w:val="004411F3"/>
    <w:rsid w:val="0044135C"/>
    <w:rsid w:val="004413AB"/>
    <w:rsid w:val="004415FB"/>
    <w:rsid w:val="00441C09"/>
    <w:rsid w:val="00441DAD"/>
    <w:rsid w:val="00442246"/>
    <w:rsid w:val="00442357"/>
    <w:rsid w:val="00442390"/>
    <w:rsid w:val="004423E3"/>
    <w:rsid w:val="00442414"/>
    <w:rsid w:val="004429F5"/>
    <w:rsid w:val="00442A40"/>
    <w:rsid w:val="00442E2C"/>
    <w:rsid w:val="004431E3"/>
    <w:rsid w:val="00443B7B"/>
    <w:rsid w:val="0044439E"/>
    <w:rsid w:val="00444872"/>
    <w:rsid w:val="00444C02"/>
    <w:rsid w:val="0044551E"/>
    <w:rsid w:val="00445655"/>
    <w:rsid w:val="0044601F"/>
    <w:rsid w:val="0044648D"/>
    <w:rsid w:val="0044682F"/>
    <w:rsid w:val="004468F6"/>
    <w:rsid w:val="00446A13"/>
    <w:rsid w:val="00446BE7"/>
    <w:rsid w:val="00447174"/>
    <w:rsid w:val="004471B7"/>
    <w:rsid w:val="004472EE"/>
    <w:rsid w:val="00447561"/>
    <w:rsid w:val="004476D7"/>
    <w:rsid w:val="00447865"/>
    <w:rsid w:val="00447AED"/>
    <w:rsid w:val="0045024E"/>
    <w:rsid w:val="00450405"/>
    <w:rsid w:val="00450858"/>
    <w:rsid w:val="004511CB"/>
    <w:rsid w:val="00451234"/>
    <w:rsid w:val="00451458"/>
    <w:rsid w:val="004518E3"/>
    <w:rsid w:val="00451D33"/>
    <w:rsid w:val="00451E98"/>
    <w:rsid w:val="00451EDF"/>
    <w:rsid w:val="0045288E"/>
    <w:rsid w:val="004528B6"/>
    <w:rsid w:val="00452965"/>
    <w:rsid w:val="00452DF2"/>
    <w:rsid w:val="00453332"/>
    <w:rsid w:val="00453F1E"/>
    <w:rsid w:val="00453F7D"/>
    <w:rsid w:val="00454738"/>
    <w:rsid w:val="00454C12"/>
    <w:rsid w:val="00454E11"/>
    <w:rsid w:val="00455616"/>
    <w:rsid w:val="00455920"/>
    <w:rsid w:val="0045726E"/>
    <w:rsid w:val="0045792F"/>
    <w:rsid w:val="00457F6A"/>
    <w:rsid w:val="00460040"/>
    <w:rsid w:val="00460355"/>
    <w:rsid w:val="00460608"/>
    <w:rsid w:val="0046072B"/>
    <w:rsid w:val="00460C9F"/>
    <w:rsid w:val="00460DAB"/>
    <w:rsid w:val="00460DBD"/>
    <w:rsid w:val="00461105"/>
    <w:rsid w:val="004612FF"/>
    <w:rsid w:val="00461D0D"/>
    <w:rsid w:val="0046227A"/>
    <w:rsid w:val="00462597"/>
    <w:rsid w:val="00462DBB"/>
    <w:rsid w:val="00463140"/>
    <w:rsid w:val="00463292"/>
    <w:rsid w:val="00463F5E"/>
    <w:rsid w:val="00464766"/>
    <w:rsid w:val="004647F8"/>
    <w:rsid w:val="00464A30"/>
    <w:rsid w:val="00464F6B"/>
    <w:rsid w:val="00465108"/>
    <w:rsid w:val="00465213"/>
    <w:rsid w:val="0046541E"/>
    <w:rsid w:val="0046545B"/>
    <w:rsid w:val="004655A1"/>
    <w:rsid w:val="00465BE9"/>
    <w:rsid w:val="00465DDD"/>
    <w:rsid w:val="00465F8E"/>
    <w:rsid w:val="00466930"/>
    <w:rsid w:val="00466B6E"/>
    <w:rsid w:val="00466CEA"/>
    <w:rsid w:val="00466EF2"/>
    <w:rsid w:val="00467761"/>
    <w:rsid w:val="00467E6C"/>
    <w:rsid w:val="00467F0C"/>
    <w:rsid w:val="004702E1"/>
    <w:rsid w:val="004708A2"/>
    <w:rsid w:val="00470D79"/>
    <w:rsid w:val="00470E84"/>
    <w:rsid w:val="004710D1"/>
    <w:rsid w:val="00471240"/>
    <w:rsid w:val="004714CC"/>
    <w:rsid w:val="00471B5D"/>
    <w:rsid w:val="00471BAF"/>
    <w:rsid w:val="0047211C"/>
    <w:rsid w:val="00472415"/>
    <w:rsid w:val="00472743"/>
    <w:rsid w:val="00472AB9"/>
    <w:rsid w:val="00472DE1"/>
    <w:rsid w:val="00472DF0"/>
    <w:rsid w:val="00472E69"/>
    <w:rsid w:val="00472FAD"/>
    <w:rsid w:val="00473124"/>
    <w:rsid w:val="00473354"/>
    <w:rsid w:val="00473448"/>
    <w:rsid w:val="00473B3F"/>
    <w:rsid w:val="00473CF2"/>
    <w:rsid w:val="004741A9"/>
    <w:rsid w:val="0047449E"/>
    <w:rsid w:val="004744C5"/>
    <w:rsid w:val="0047474F"/>
    <w:rsid w:val="004749FD"/>
    <w:rsid w:val="004750F3"/>
    <w:rsid w:val="0047524C"/>
    <w:rsid w:val="00475AC1"/>
    <w:rsid w:val="00475B34"/>
    <w:rsid w:val="00475CFD"/>
    <w:rsid w:val="004760C9"/>
    <w:rsid w:val="004762EF"/>
    <w:rsid w:val="00477517"/>
    <w:rsid w:val="00477785"/>
    <w:rsid w:val="00477C06"/>
    <w:rsid w:val="0048002A"/>
    <w:rsid w:val="00480081"/>
    <w:rsid w:val="004800AD"/>
    <w:rsid w:val="0048070C"/>
    <w:rsid w:val="00480B75"/>
    <w:rsid w:val="00481069"/>
    <w:rsid w:val="00481087"/>
    <w:rsid w:val="0048126E"/>
    <w:rsid w:val="0048199F"/>
    <w:rsid w:val="004819BB"/>
    <w:rsid w:val="00481BCB"/>
    <w:rsid w:val="00481FBF"/>
    <w:rsid w:val="00482131"/>
    <w:rsid w:val="00483BC9"/>
    <w:rsid w:val="00484F72"/>
    <w:rsid w:val="00485113"/>
    <w:rsid w:val="0048515F"/>
    <w:rsid w:val="00485206"/>
    <w:rsid w:val="00485C12"/>
    <w:rsid w:val="00485E99"/>
    <w:rsid w:val="00485F37"/>
    <w:rsid w:val="004866B4"/>
    <w:rsid w:val="0048687A"/>
    <w:rsid w:val="00486C53"/>
    <w:rsid w:val="00486C87"/>
    <w:rsid w:val="00486C8B"/>
    <w:rsid w:val="00486CE3"/>
    <w:rsid w:val="00486EFD"/>
    <w:rsid w:val="00487C2B"/>
    <w:rsid w:val="0049040C"/>
    <w:rsid w:val="004905F8"/>
    <w:rsid w:val="00490834"/>
    <w:rsid w:val="00490B72"/>
    <w:rsid w:val="004913DB"/>
    <w:rsid w:val="00491865"/>
    <w:rsid w:val="00491923"/>
    <w:rsid w:val="004919C9"/>
    <w:rsid w:val="00491A33"/>
    <w:rsid w:val="004920C3"/>
    <w:rsid w:val="00492297"/>
    <w:rsid w:val="00492BE1"/>
    <w:rsid w:val="00492FCE"/>
    <w:rsid w:val="004930C9"/>
    <w:rsid w:val="00493174"/>
    <w:rsid w:val="00493310"/>
    <w:rsid w:val="004934F5"/>
    <w:rsid w:val="00493FF8"/>
    <w:rsid w:val="004942A0"/>
    <w:rsid w:val="004944D1"/>
    <w:rsid w:val="00494D7F"/>
    <w:rsid w:val="00495A12"/>
    <w:rsid w:val="00495EE3"/>
    <w:rsid w:val="0049614B"/>
    <w:rsid w:val="00496592"/>
    <w:rsid w:val="00496BBC"/>
    <w:rsid w:val="004978CD"/>
    <w:rsid w:val="00497AED"/>
    <w:rsid w:val="00497CA5"/>
    <w:rsid w:val="004A01EF"/>
    <w:rsid w:val="004A0284"/>
    <w:rsid w:val="004A0551"/>
    <w:rsid w:val="004A0DCF"/>
    <w:rsid w:val="004A0F07"/>
    <w:rsid w:val="004A0F86"/>
    <w:rsid w:val="004A19D9"/>
    <w:rsid w:val="004A2A65"/>
    <w:rsid w:val="004A36C7"/>
    <w:rsid w:val="004A3F8E"/>
    <w:rsid w:val="004A41A6"/>
    <w:rsid w:val="004A42B9"/>
    <w:rsid w:val="004A4A34"/>
    <w:rsid w:val="004A4EFC"/>
    <w:rsid w:val="004A4F53"/>
    <w:rsid w:val="004A4F59"/>
    <w:rsid w:val="004A59E1"/>
    <w:rsid w:val="004A5C1D"/>
    <w:rsid w:val="004A5FD7"/>
    <w:rsid w:val="004A6765"/>
    <w:rsid w:val="004A73A9"/>
    <w:rsid w:val="004A73CA"/>
    <w:rsid w:val="004A7485"/>
    <w:rsid w:val="004A7B7D"/>
    <w:rsid w:val="004A7CBC"/>
    <w:rsid w:val="004A7E45"/>
    <w:rsid w:val="004B028F"/>
    <w:rsid w:val="004B03C2"/>
    <w:rsid w:val="004B048D"/>
    <w:rsid w:val="004B050A"/>
    <w:rsid w:val="004B0E7B"/>
    <w:rsid w:val="004B1D76"/>
    <w:rsid w:val="004B208C"/>
    <w:rsid w:val="004B2199"/>
    <w:rsid w:val="004B28BE"/>
    <w:rsid w:val="004B2B9B"/>
    <w:rsid w:val="004B2D0A"/>
    <w:rsid w:val="004B2E42"/>
    <w:rsid w:val="004B32ED"/>
    <w:rsid w:val="004B362C"/>
    <w:rsid w:val="004B38F1"/>
    <w:rsid w:val="004B3B33"/>
    <w:rsid w:val="004B3DAE"/>
    <w:rsid w:val="004B404A"/>
    <w:rsid w:val="004B4086"/>
    <w:rsid w:val="004B49D4"/>
    <w:rsid w:val="004B4C86"/>
    <w:rsid w:val="004B5611"/>
    <w:rsid w:val="004B5AC9"/>
    <w:rsid w:val="004B5C7B"/>
    <w:rsid w:val="004B5CAF"/>
    <w:rsid w:val="004B5D1F"/>
    <w:rsid w:val="004B6D5E"/>
    <w:rsid w:val="004B75D2"/>
    <w:rsid w:val="004B794F"/>
    <w:rsid w:val="004B7B3D"/>
    <w:rsid w:val="004B7D6B"/>
    <w:rsid w:val="004C0188"/>
    <w:rsid w:val="004C02B2"/>
    <w:rsid w:val="004C02C3"/>
    <w:rsid w:val="004C083B"/>
    <w:rsid w:val="004C176C"/>
    <w:rsid w:val="004C1EE6"/>
    <w:rsid w:val="004C1F39"/>
    <w:rsid w:val="004C2219"/>
    <w:rsid w:val="004C2375"/>
    <w:rsid w:val="004C252B"/>
    <w:rsid w:val="004C26ED"/>
    <w:rsid w:val="004C2B2F"/>
    <w:rsid w:val="004C2F48"/>
    <w:rsid w:val="004C2F61"/>
    <w:rsid w:val="004C306C"/>
    <w:rsid w:val="004C4255"/>
    <w:rsid w:val="004C48CB"/>
    <w:rsid w:val="004C51D8"/>
    <w:rsid w:val="004C52F7"/>
    <w:rsid w:val="004C5A5D"/>
    <w:rsid w:val="004C5C17"/>
    <w:rsid w:val="004C5DC1"/>
    <w:rsid w:val="004C61B6"/>
    <w:rsid w:val="004C685B"/>
    <w:rsid w:val="004C694E"/>
    <w:rsid w:val="004C6B3E"/>
    <w:rsid w:val="004C6D51"/>
    <w:rsid w:val="004C6D59"/>
    <w:rsid w:val="004C7313"/>
    <w:rsid w:val="004C754A"/>
    <w:rsid w:val="004C76D5"/>
    <w:rsid w:val="004C777A"/>
    <w:rsid w:val="004C79AE"/>
    <w:rsid w:val="004C7B86"/>
    <w:rsid w:val="004D0195"/>
    <w:rsid w:val="004D09A8"/>
    <w:rsid w:val="004D09EA"/>
    <w:rsid w:val="004D0B57"/>
    <w:rsid w:val="004D0C5A"/>
    <w:rsid w:val="004D1289"/>
    <w:rsid w:val="004D13EE"/>
    <w:rsid w:val="004D1858"/>
    <w:rsid w:val="004D1991"/>
    <w:rsid w:val="004D1D0D"/>
    <w:rsid w:val="004D1DC3"/>
    <w:rsid w:val="004D2151"/>
    <w:rsid w:val="004D2839"/>
    <w:rsid w:val="004D2D61"/>
    <w:rsid w:val="004D309C"/>
    <w:rsid w:val="004D3311"/>
    <w:rsid w:val="004D334E"/>
    <w:rsid w:val="004D3480"/>
    <w:rsid w:val="004D3680"/>
    <w:rsid w:val="004D3751"/>
    <w:rsid w:val="004D3797"/>
    <w:rsid w:val="004D3C6B"/>
    <w:rsid w:val="004D3CB2"/>
    <w:rsid w:val="004D434D"/>
    <w:rsid w:val="004D4564"/>
    <w:rsid w:val="004D4687"/>
    <w:rsid w:val="004D4D39"/>
    <w:rsid w:val="004D520F"/>
    <w:rsid w:val="004D5412"/>
    <w:rsid w:val="004D564D"/>
    <w:rsid w:val="004D56AE"/>
    <w:rsid w:val="004D56DE"/>
    <w:rsid w:val="004D5B05"/>
    <w:rsid w:val="004D5ECA"/>
    <w:rsid w:val="004D6276"/>
    <w:rsid w:val="004D64D8"/>
    <w:rsid w:val="004D658C"/>
    <w:rsid w:val="004D76B8"/>
    <w:rsid w:val="004D77A0"/>
    <w:rsid w:val="004E084F"/>
    <w:rsid w:val="004E08AB"/>
    <w:rsid w:val="004E08B0"/>
    <w:rsid w:val="004E08E6"/>
    <w:rsid w:val="004E0CAF"/>
    <w:rsid w:val="004E0D3C"/>
    <w:rsid w:val="004E1198"/>
    <w:rsid w:val="004E13A9"/>
    <w:rsid w:val="004E161B"/>
    <w:rsid w:val="004E1638"/>
    <w:rsid w:val="004E1AA8"/>
    <w:rsid w:val="004E2146"/>
    <w:rsid w:val="004E2693"/>
    <w:rsid w:val="004E26EB"/>
    <w:rsid w:val="004E289A"/>
    <w:rsid w:val="004E2B96"/>
    <w:rsid w:val="004E2DE9"/>
    <w:rsid w:val="004E2E81"/>
    <w:rsid w:val="004E2E8C"/>
    <w:rsid w:val="004E2F83"/>
    <w:rsid w:val="004E2FC1"/>
    <w:rsid w:val="004E3D3D"/>
    <w:rsid w:val="004E5257"/>
    <w:rsid w:val="004E5320"/>
    <w:rsid w:val="004E5686"/>
    <w:rsid w:val="004E58CD"/>
    <w:rsid w:val="004E60EA"/>
    <w:rsid w:val="004E6DC6"/>
    <w:rsid w:val="004E6F19"/>
    <w:rsid w:val="004E74BA"/>
    <w:rsid w:val="004E77B7"/>
    <w:rsid w:val="004E7D8C"/>
    <w:rsid w:val="004F024A"/>
    <w:rsid w:val="004F0735"/>
    <w:rsid w:val="004F1056"/>
    <w:rsid w:val="004F127A"/>
    <w:rsid w:val="004F1570"/>
    <w:rsid w:val="004F18AA"/>
    <w:rsid w:val="004F1C7A"/>
    <w:rsid w:val="004F1D33"/>
    <w:rsid w:val="004F1DE8"/>
    <w:rsid w:val="004F211A"/>
    <w:rsid w:val="004F21A9"/>
    <w:rsid w:val="004F223E"/>
    <w:rsid w:val="004F2293"/>
    <w:rsid w:val="004F2355"/>
    <w:rsid w:val="004F2608"/>
    <w:rsid w:val="004F34B2"/>
    <w:rsid w:val="004F3576"/>
    <w:rsid w:val="004F3662"/>
    <w:rsid w:val="004F3943"/>
    <w:rsid w:val="004F3AF2"/>
    <w:rsid w:val="004F4335"/>
    <w:rsid w:val="004F44FE"/>
    <w:rsid w:val="004F47C5"/>
    <w:rsid w:val="004F4888"/>
    <w:rsid w:val="004F4D8C"/>
    <w:rsid w:val="004F4FB7"/>
    <w:rsid w:val="004F58E6"/>
    <w:rsid w:val="004F5DE8"/>
    <w:rsid w:val="004F660C"/>
    <w:rsid w:val="004F6EEB"/>
    <w:rsid w:val="004F700C"/>
    <w:rsid w:val="004F706E"/>
    <w:rsid w:val="004F7B92"/>
    <w:rsid w:val="004F7BBA"/>
    <w:rsid w:val="004F7E36"/>
    <w:rsid w:val="004F7E57"/>
    <w:rsid w:val="00500188"/>
    <w:rsid w:val="005001B9"/>
    <w:rsid w:val="005002D9"/>
    <w:rsid w:val="0050037C"/>
    <w:rsid w:val="0050093E"/>
    <w:rsid w:val="00500C25"/>
    <w:rsid w:val="005014A7"/>
    <w:rsid w:val="005014E8"/>
    <w:rsid w:val="005016ED"/>
    <w:rsid w:val="0050188B"/>
    <w:rsid w:val="00501B67"/>
    <w:rsid w:val="00502420"/>
    <w:rsid w:val="005027EC"/>
    <w:rsid w:val="005029F3"/>
    <w:rsid w:val="00502F14"/>
    <w:rsid w:val="00503177"/>
    <w:rsid w:val="00503287"/>
    <w:rsid w:val="005033DA"/>
    <w:rsid w:val="00503858"/>
    <w:rsid w:val="00503AD2"/>
    <w:rsid w:val="00503D44"/>
    <w:rsid w:val="0050457F"/>
    <w:rsid w:val="005045A2"/>
    <w:rsid w:val="00504AE2"/>
    <w:rsid w:val="0050516D"/>
    <w:rsid w:val="00505A13"/>
    <w:rsid w:val="00506235"/>
    <w:rsid w:val="00506764"/>
    <w:rsid w:val="00507121"/>
    <w:rsid w:val="005071AD"/>
    <w:rsid w:val="00507287"/>
    <w:rsid w:val="00507330"/>
    <w:rsid w:val="00507B37"/>
    <w:rsid w:val="00507E11"/>
    <w:rsid w:val="00507FE5"/>
    <w:rsid w:val="00510525"/>
    <w:rsid w:val="00510DF0"/>
    <w:rsid w:val="00511394"/>
    <w:rsid w:val="005113CA"/>
    <w:rsid w:val="005114A8"/>
    <w:rsid w:val="00511A4F"/>
    <w:rsid w:val="00511C86"/>
    <w:rsid w:val="00511F6A"/>
    <w:rsid w:val="005122C1"/>
    <w:rsid w:val="0051249E"/>
    <w:rsid w:val="0051254A"/>
    <w:rsid w:val="0051317C"/>
    <w:rsid w:val="00513888"/>
    <w:rsid w:val="005144E0"/>
    <w:rsid w:val="00514E7A"/>
    <w:rsid w:val="00514F95"/>
    <w:rsid w:val="00515796"/>
    <w:rsid w:val="00515A48"/>
    <w:rsid w:val="0051697E"/>
    <w:rsid w:val="00516BA8"/>
    <w:rsid w:val="005173FD"/>
    <w:rsid w:val="00517676"/>
    <w:rsid w:val="00517C91"/>
    <w:rsid w:val="00517D67"/>
    <w:rsid w:val="00517E0A"/>
    <w:rsid w:val="00520413"/>
    <w:rsid w:val="005206D5"/>
    <w:rsid w:val="00520D78"/>
    <w:rsid w:val="005219C4"/>
    <w:rsid w:val="00521E87"/>
    <w:rsid w:val="00522D12"/>
    <w:rsid w:val="0052316D"/>
    <w:rsid w:val="00523498"/>
    <w:rsid w:val="00523968"/>
    <w:rsid w:val="00523A11"/>
    <w:rsid w:val="00524B8A"/>
    <w:rsid w:val="00524F7F"/>
    <w:rsid w:val="00524F8D"/>
    <w:rsid w:val="00525036"/>
    <w:rsid w:val="00525112"/>
    <w:rsid w:val="0052580A"/>
    <w:rsid w:val="00525871"/>
    <w:rsid w:val="00525E9F"/>
    <w:rsid w:val="005261F2"/>
    <w:rsid w:val="00526462"/>
    <w:rsid w:val="00526AE4"/>
    <w:rsid w:val="00527DE2"/>
    <w:rsid w:val="00530A5D"/>
    <w:rsid w:val="00530B34"/>
    <w:rsid w:val="00530D11"/>
    <w:rsid w:val="00531B22"/>
    <w:rsid w:val="00531E9E"/>
    <w:rsid w:val="00531EBA"/>
    <w:rsid w:val="005321A9"/>
    <w:rsid w:val="005321E4"/>
    <w:rsid w:val="00532D9B"/>
    <w:rsid w:val="00532F42"/>
    <w:rsid w:val="0053321A"/>
    <w:rsid w:val="0053335C"/>
    <w:rsid w:val="00533945"/>
    <w:rsid w:val="005339AF"/>
    <w:rsid w:val="00533A6B"/>
    <w:rsid w:val="00533BAF"/>
    <w:rsid w:val="00533C7D"/>
    <w:rsid w:val="00533D16"/>
    <w:rsid w:val="00533F7C"/>
    <w:rsid w:val="0053407A"/>
    <w:rsid w:val="00534230"/>
    <w:rsid w:val="005347F2"/>
    <w:rsid w:val="005349D2"/>
    <w:rsid w:val="00534BE7"/>
    <w:rsid w:val="005358EF"/>
    <w:rsid w:val="00535F7D"/>
    <w:rsid w:val="00536411"/>
    <w:rsid w:val="0053665E"/>
    <w:rsid w:val="00536666"/>
    <w:rsid w:val="00536B18"/>
    <w:rsid w:val="00536B99"/>
    <w:rsid w:val="00536EFE"/>
    <w:rsid w:val="00537524"/>
    <w:rsid w:val="0053775D"/>
    <w:rsid w:val="005400E8"/>
    <w:rsid w:val="00540C74"/>
    <w:rsid w:val="0054117E"/>
    <w:rsid w:val="005412B7"/>
    <w:rsid w:val="00541413"/>
    <w:rsid w:val="0054143C"/>
    <w:rsid w:val="00541520"/>
    <w:rsid w:val="00541982"/>
    <w:rsid w:val="00541C8C"/>
    <w:rsid w:val="00542569"/>
    <w:rsid w:val="00542A3C"/>
    <w:rsid w:val="00542AD2"/>
    <w:rsid w:val="00543C4A"/>
    <w:rsid w:val="005441ED"/>
    <w:rsid w:val="00544320"/>
    <w:rsid w:val="00544B1E"/>
    <w:rsid w:val="00544D4D"/>
    <w:rsid w:val="005454B1"/>
    <w:rsid w:val="005454FB"/>
    <w:rsid w:val="00545C1E"/>
    <w:rsid w:val="00545C22"/>
    <w:rsid w:val="00545CF1"/>
    <w:rsid w:val="00545D27"/>
    <w:rsid w:val="00546B1C"/>
    <w:rsid w:val="00546D35"/>
    <w:rsid w:val="00547237"/>
    <w:rsid w:val="00547524"/>
    <w:rsid w:val="005477DA"/>
    <w:rsid w:val="0054799C"/>
    <w:rsid w:val="00547C49"/>
    <w:rsid w:val="00550065"/>
    <w:rsid w:val="00551044"/>
    <w:rsid w:val="005511DF"/>
    <w:rsid w:val="0055131F"/>
    <w:rsid w:val="00551D5F"/>
    <w:rsid w:val="00551E78"/>
    <w:rsid w:val="00553095"/>
    <w:rsid w:val="00553424"/>
    <w:rsid w:val="005536B6"/>
    <w:rsid w:val="005537AE"/>
    <w:rsid w:val="005537F4"/>
    <w:rsid w:val="00553A12"/>
    <w:rsid w:val="00554401"/>
    <w:rsid w:val="005544D8"/>
    <w:rsid w:val="00554C1A"/>
    <w:rsid w:val="00554FC7"/>
    <w:rsid w:val="005550DC"/>
    <w:rsid w:val="00555227"/>
    <w:rsid w:val="00555241"/>
    <w:rsid w:val="0055527E"/>
    <w:rsid w:val="005552ED"/>
    <w:rsid w:val="0055542A"/>
    <w:rsid w:val="0055546D"/>
    <w:rsid w:val="0055577E"/>
    <w:rsid w:val="00555A59"/>
    <w:rsid w:val="00555D89"/>
    <w:rsid w:val="00555E9C"/>
    <w:rsid w:val="0055663C"/>
    <w:rsid w:val="0055687B"/>
    <w:rsid w:val="005572E2"/>
    <w:rsid w:val="0055781B"/>
    <w:rsid w:val="00557838"/>
    <w:rsid w:val="00557AF5"/>
    <w:rsid w:val="00557B81"/>
    <w:rsid w:val="00557EA8"/>
    <w:rsid w:val="00557F93"/>
    <w:rsid w:val="00560019"/>
    <w:rsid w:val="00560560"/>
    <w:rsid w:val="00560873"/>
    <w:rsid w:val="00560C6F"/>
    <w:rsid w:val="00560D60"/>
    <w:rsid w:val="005610C0"/>
    <w:rsid w:val="005612BC"/>
    <w:rsid w:val="00561422"/>
    <w:rsid w:val="00561F5B"/>
    <w:rsid w:val="005624AC"/>
    <w:rsid w:val="00562797"/>
    <w:rsid w:val="00562A02"/>
    <w:rsid w:val="00562BD4"/>
    <w:rsid w:val="005635E9"/>
    <w:rsid w:val="0056380B"/>
    <w:rsid w:val="00563B16"/>
    <w:rsid w:val="00563B34"/>
    <w:rsid w:val="00563CE0"/>
    <w:rsid w:val="00563E08"/>
    <w:rsid w:val="00563F40"/>
    <w:rsid w:val="005640D9"/>
    <w:rsid w:val="0056426C"/>
    <w:rsid w:val="0056472E"/>
    <w:rsid w:val="00564774"/>
    <w:rsid w:val="0056488E"/>
    <w:rsid w:val="005657FE"/>
    <w:rsid w:val="00565C8D"/>
    <w:rsid w:val="00566A42"/>
    <w:rsid w:val="00566AEE"/>
    <w:rsid w:val="00566BB3"/>
    <w:rsid w:val="00566CD8"/>
    <w:rsid w:val="005671F2"/>
    <w:rsid w:val="00567319"/>
    <w:rsid w:val="005673BF"/>
    <w:rsid w:val="005674AE"/>
    <w:rsid w:val="00567748"/>
    <w:rsid w:val="00567A31"/>
    <w:rsid w:val="00567DBB"/>
    <w:rsid w:val="00567EA1"/>
    <w:rsid w:val="005703B0"/>
    <w:rsid w:val="005703CF"/>
    <w:rsid w:val="0057089B"/>
    <w:rsid w:val="00570E89"/>
    <w:rsid w:val="00570FD9"/>
    <w:rsid w:val="005710C2"/>
    <w:rsid w:val="00571528"/>
    <w:rsid w:val="00571607"/>
    <w:rsid w:val="00571793"/>
    <w:rsid w:val="00571AF3"/>
    <w:rsid w:val="00571B06"/>
    <w:rsid w:val="00571C66"/>
    <w:rsid w:val="00571EA2"/>
    <w:rsid w:val="0057217E"/>
    <w:rsid w:val="0057237C"/>
    <w:rsid w:val="0057265B"/>
    <w:rsid w:val="00572824"/>
    <w:rsid w:val="0057289E"/>
    <w:rsid w:val="00572B0D"/>
    <w:rsid w:val="00572BA9"/>
    <w:rsid w:val="0057399B"/>
    <w:rsid w:val="00573A5E"/>
    <w:rsid w:val="00574639"/>
    <w:rsid w:val="00574E12"/>
    <w:rsid w:val="0057566A"/>
    <w:rsid w:val="00575705"/>
    <w:rsid w:val="00575F00"/>
    <w:rsid w:val="00576375"/>
    <w:rsid w:val="00576FC6"/>
    <w:rsid w:val="00577D96"/>
    <w:rsid w:val="00580619"/>
    <w:rsid w:val="005806B5"/>
    <w:rsid w:val="00581E86"/>
    <w:rsid w:val="005825A6"/>
    <w:rsid w:val="005828FF"/>
    <w:rsid w:val="00582A12"/>
    <w:rsid w:val="00582A1D"/>
    <w:rsid w:val="00583220"/>
    <w:rsid w:val="00583465"/>
    <w:rsid w:val="00583FB7"/>
    <w:rsid w:val="00583FD9"/>
    <w:rsid w:val="005847C1"/>
    <w:rsid w:val="005849B8"/>
    <w:rsid w:val="00585257"/>
    <w:rsid w:val="00585272"/>
    <w:rsid w:val="00585D44"/>
    <w:rsid w:val="005861E2"/>
    <w:rsid w:val="005865C7"/>
    <w:rsid w:val="00586BC7"/>
    <w:rsid w:val="00586F52"/>
    <w:rsid w:val="0058700A"/>
    <w:rsid w:val="00587319"/>
    <w:rsid w:val="00587532"/>
    <w:rsid w:val="00587892"/>
    <w:rsid w:val="0059024D"/>
    <w:rsid w:val="00590404"/>
    <w:rsid w:val="0059048C"/>
    <w:rsid w:val="005905DB"/>
    <w:rsid w:val="00590819"/>
    <w:rsid w:val="00590F5B"/>
    <w:rsid w:val="0059119A"/>
    <w:rsid w:val="00591761"/>
    <w:rsid w:val="005919D5"/>
    <w:rsid w:val="00591B5B"/>
    <w:rsid w:val="00591EF6"/>
    <w:rsid w:val="00592980"/>
    <w:rsid w:val="005929D6"/>
    <w:rsid w:val="00592AD6"/>
    <w:rsid w:val="0059330A"/>
    <w:rsid w:val="005935AA"/>
    <w:rsid w:val="00593680"/>
    <w:rsid w:val="005937E3"/>
    <w:rsid w:val="005945A3"/>
    <w:rsid w:val="00594A0D"/>
    <w:rsid w:val="00594BFB"/>
    <w:rsid w:val="005953C4"/>
    <w:rsid w:val="005959E7"/>
    <w:rsid w:val="00595E9A"/>
    <w:rsid w:val="00596518"/>
    <w:rsid w:val="00596B9A"/>
    <w:rsid w:val="00596F94"/>
    <w:rsid w:val="00597219"/>
    <w:rsid w:val="0059770F"/>
    <w:rsid w:val="005977E6"/>
    <w:rsid w:val="00597F0F"/>
    <w:rsid w:val="00597F2B"/>
    <w:rsid w:val="005A0621"/>
    <w:rsid w:val="005A0F4F"/>
    <w:rsid w:val="005A10CA"/>
    <w:rsid w:val="005A1248"/>
    <w:rsid w:val="005A1282"/>
    <w:rsid w:val="005A1BC6"/>
    <w:rsid w:val="005A29D8"/>
    <w:rsid w:val="005A36B9"/>
    <w:rsid w:val="005A3720"/>
    <w:rsid w:val="005A37E2"/>
    <w:rsid w:val="005A391B"/>
    <w:rsid w:val="005A3D1E"/>
    <w:rsid w:val="005A3E39"/>
    <w:rsid w:val="005A40C4"/>
    <w:rsid w:val="005A4388"/>
    <w:rsid w:val="005A4792"/>
    <w:rsid w:val="005A48A3"/>
    <w:rsid w:val="005A5187"/>
    <w:rsid w:val="005A5493"/>
    <w:rsid w:val="005A55BB"/>
    <w:rsid w:val="005A5625"/>
    <w:rsid w:val="005A5838"/>
    <w:rsid w:val="005A5C52"/>
    <w:rsid w:val="005A6010"/>
    <w:rsid w:val="005A668D"/>
    <w:rsid w:val="005A6699"/>
    <w:rsid w:val="005A66FF"/>
    <w:rsid w:val="005A6AD6"/>
    <w:rsid w:val="005A71B8"/>
    <w:rsid w:val="005A7312"/>
    <w:rsid w:val="005A7434"/>
    <w:rsid w:val="005A7474"/>
    <w:rsid w:val="005A78F1"/>
    <w:rsid w:val="005A7D9F"/>
    <w:rsid w:val="005B0888"/>
    <w:rsid w:val="005B0EE5"/>
    <w:rsid w:val="005B11BF"/>
    <w:rsid w:val="005B161B"/>
    <w:rsid w:val="005B16AD"/>
    <w:rsid w:val="005B19FC"/>
    <w:rsid w:val="005B23E0"/>
    <w:rsid w:val="005B25E8"/>
    <w:rsid w:val="005B283B"/>
    <w:rsid w:val="005B2FD9"/>
    <w:rsid w:val="005B33CC"/>
    <w:rsid w:val="005B3889"/>
    <w:rsid w:val="005B3C97"/>
    <w:rsid w:val="005B3ECF"/>
    <w:rsid w:val="005B4496"/>
    <w:rsid w:val="005B48C2"/>
    <w:rsid w:val="005B4945"/>
    <w:rsid w:val="005B4CD7"/>
    <w:rsid w:val="005B5056"/>
    <w:rsid w:val="005B5214"/>
    <w:rsid w:val="005B5366"/>
    <w:rsid w:val="005B59E0"/>
    <w:rsid w:val="005B5AAC"/>
    <w:rsid w:val="005B6574"/>
    <w:rsid w:val="005B65E4"/>
    <w:rsid w:val="005B6671"/>
    <w:rsid w:val="005B672B"/>
    <w:rsid w:val="005B6A64"/>
    <w:rsid w:val="005B6BDC"/>
    <w:rsid w:val="005B6E46"/>
    <w:rsid w:val="005B6FC0"/>
    <w:rsid w:val="005B789B"/>
    <w:rsid w:val="005B79B8"/>
    <w:rsid w:val="005B7CB9"/>
    <w:rsid w:val="005B7DB6"/>
    <w:rsid w:val="005B7E93"/>
    <w:rsid w:val="005C020D"/>
    <w:rsid w:val="005C0338"/>
    <w:rsid w:val="005C0444"/>
    <w:rsid w:val="005C06D6"/>
    <w:rsid w:val="005C0914"/>
    <w:rsid w:val="005C0FFA"/>
    <w:rsid w:val="005C14AD"/>
    <w:rsid w:val="005C1846"/>
    <w:rsid w:val="005C1DC9"/>
    <w:rsid w:val="005C1DED"/>
    <w:rsid w:val="005C1E7D"/>
    <w:rsid w:val="005C203C"/>
    <w:rsid w:val="005C2297"/>
    <w:rsid w:val="005C2407"/>
    <w:rsid w:val="005C2ADA"/>
    <w:rsid w:val="005C2B83"/>
    <w:rsid w:val="005C3040"/>
    <w:rsid w:val="005C3FB7"/>
    <w:rsid w:val="005C4056"/>
    <w:rsid w:val="005C4104"/>
    <w:rsid w:val="005C4220"/>
    <w:rsid w:val="005C4AC8"/>
    <w:rsid w:val="005C4BDA"/>
    <w:rsid w:val="005C514C"/>
    <w:rsid w:val="005C5827"/>
    <w:rsid w:val="005C5A8E"/>
    <w:rsid w:val="005C5B51"/>
    <w:rsid w:val="005C65FE"/>
    <w:rsid w:val="005C6678"/>
    <w:rsid w:val="005C69BD"/>
    <w:rsid w:val="005C6C0D"/>
    <w:rsid w:val="005C6D31"/>
    <w:rsid w:val="005C6DBA"/>
    <w:rsid w:val="005C6EB4"/>
    <w:rsid w:val="005C7116"/>
    <w:rsid w:val="005C79D4"/>
    <w:rsid w:val="005C7B00"/>
    <w:rsid w:val="005D0815"/>
    <w:rsid w:val="005D0976"/>
    <w:rsid w:val="005D0B44"/>
    <w:rsid w:val="005D0C1A"/>
    <w:rsid w:val="005D1767"/>
    <w:rsid w:val="005D2CCD"/>
    <w:rsid w:val="005D3262"/>
    <w:rsid w:val="005D3264"/>
    <w:rsid w:val="005D3C50"/>
    <w:rsid w:val="005D43BC"/>
    <w:rsid w:val="005D5594"/>
    <w:rsid w:val="005D575F"/>
    <w:rsid w:val="005D579B"/>
    <w:rsid w:val="005D59C9"/>
    <w:rsid w:val="005D6367"/>
    <w:rsid w:val="005D6B95"/>
    <w:rsid w:val="005D6E37"/>
    <w:rsid w:val="005D6EAB"/>
    <w:rsid w:val="005D7152"/>
    <w:rsid w:val="005D76A1"/>
    <w:rsid w:val="005D785D"/>
    <w:rsid w:val="005D79A9"/>
    <w:rsid w:val="005D7ADB"/>
    <w:rsid w:val="005E0A45"/>
    <w:rsid w:val="005E0C6C"/>
    <w:rsid w:val="005E16C3"/>
    <w:rsid w:val="005E18D3"/>
    <w:rsid w:val="005E1A2C"/>
    <w:rsid w:val="005E1CEA"/>
    <w:rsid w:val="005E2388"/>
    <w:rsid w:val="005E272E"/>
    <w:rsid w:val="005E28DD"/>
    <w:rsid w:val="005E2969"/>
    <w:rsid w:val="005E2D69"/>
    <w:rsid w:val="005E303C"/>
    <w:rsid w:val="005E3097"/>
    <w:rsid w:val="005E3601"/>
    <w:rsid w:val="005E400E"/>
    <w:rsid w:val="005E442E"/>
    <w:rsid w:val="005E4991"/>
    <w:rsid w:val="005E4DC1"/>
    <w:rsid w:val="005E504F"/>
    <w:rsid w:val="005E5578"/>
    <w:rsid w:val="005E5D13"/>
    <w:rsid w:val="005E610E"/>
    <w:rsid w:val="005E6164"/>
    <w:rsid w:val="005E6297"/>
    <w:rsid w:val="005E6CAA"/>
    <w:rsid w:val="005E6D8F"/>
    <w:rsid w:val="005E706F"/>
    <w:rsid w:val="005E7263"/>
    <w:rsid w:val="005E75A3"/>
    <w:rsid w:val="005E7E57"/>
    <w:rsid w:val="005F014A"/>
    <w:rsid w:val="005F0335"/>
    <w:rsid w:val="005F19E9"/>
    <w:rsid w:val="005F1B5D"/>
    <w:rsid w:val="005F212A"/>
    <w:rsid w:val="005F214D"/>
    <w:rsid w:val="005F2204"/>
    <w:rsid w:val="005F2279"/>
    <w:rsid w:val="005F2AF8"/>
    <w:rsid w:val="005F2D7D"/>
    <w:rsid w:val="005F3467"/>
    <w:rsid w:val="005F35D9"/>
    <w:rsid w:val="005F4037"/>
    <w:rsid w:val="005F4304"/>
    <w:rsid w:val="005F480B"/>
    <w:rsid w:val="005F4866"/>
    <w:rsid w:val="005F4961"/>
    <w:rsid w:val="005F4BE8"/>
    <w:rsid w:val="005F50A0"/>
    <w:rsid w:val="005F5855"/>
    <w:rsid w:val="005F5D7A"/>
    <w:rsid w:val="005F5E53"/>
    <w:rsid w:val="005F6547"/>
    <w:rsid w:val="005F6AA4"/>
    <w:rsid w:val="005F6CAD"/>
    <w:rsid w:val="005F6D85"/>
    <w:rsid w:val="005F6F9F"/>
    <w:rsid w:val="005F75DB"/>
    <w:rsid w:val="005F7DE3"/>
    <w:rsid w:val="00600075"/>
    <w:rsid w:val="006003CD"/>
    <w:rsid w:val="006007A9"/>
    <w:rsid w:val="00600D3C"/>
    <w:rsid w:val="00601364"/>
    <w:rsid w:val="0060191E"/>
    <w:rsid w:val="0060237A"/>
    <w:rsid w:val="00602564"/>
    <w:rsid w:val="006027A3"/>
    <w:rsid w:val="00602A3D"/>
    <w:rsid w:val="00602C1D"/>
    <w:rsid w:val="00602DE8"/>
    <w:rsid w:val="00602EF8"/>
    <w:rsid w:val="0060345B"/>
    <w:rsid w:val="0060362C"/>
    <w:rsid w:val="006036EC"/>
    <w:rsid w:val="00603C32"/>
    <w:rsid w:val="00603FBE"/>
    <w:rsid w:val="00603FDB"/>
    <w:rsid w:val="0060453B"/>
    <w:rsid w:val="006045AF"/>
    <w:rsid w:val="00604705"/>
    <w:rsid w:val="006047CE"/>
    <w:rsid w:val="00604982"/>
    <w:rsid w:val="00604CF7"/>
    <w:rsid w:val="00604D60"/>
    <w:rsid w:val="0060522B"/>
    <w:rsid w:val="0060593D"/>
    <w:rsid w:val="006059E6"/>
    <w:rsid w:val="0060665A"/>
    <w:rsid w:val="00606B19"/>
    <w:rsid w:val="00607059"/>
    <w:rsid w:val="006072F4"/>
    <w:rsid w:val="006076A2"/>
    <w:rsid w:val="00607F9A"/>
    <w:rsid w:val="006101C9"/>
    <w:rsid w:val="006106EA"/>
    <w:rsid w:val="00610A45"/>
    <w:rsid w:val="006112C7"/>
    <w:rsid w:val="006116F8"/>
    <w:rsid w:val="00611C69"/>
    <w:rsid w:val="0061265A"/>
    <w:rsid w:val="0061294F"/>
    <w:rsid w:val="006129EF"/>
    <w:rsid w:val="00612B08"/>
    <w:rsid w:val="00612FCA"/>
    <w:rsid w:val="00613083"/>
    <w:rsid w:val="0061312A"/>
    <w:rsid w:val="006139C6"/>
    <w:rsid w:val="00613A71"/>
    <w:rsid w:val="00613E8F"/>
    <w:rsid w:val="00613F98"/>
    <w:rsid w:val="00614061"/>
    <w:rsid w:val="006140BF"/>
    <w:rsid w:val="00614A94"/>
    <w:rsid w:val="00614F7A"/>
    <w:rsid w:val="006153D8"/>
    <w:rsid w:val="006156EC"/>
    <w:rsid w:val="006157BF"/>
    <w:rsid w:val="00615C0D"/>
    <w:rsid w:val="00615D0E"/>
    <w:rsid w:val="0061663F"/>
    <w:rsid w:val="00616AB3"/>
    <w:rsid w:val="00616CF5"/>
    <w:rsid w:val="00616ED3"/>
    <w:rsid w:val="00617981"/>
    <w:rsid w:val="00617A3C"/>
    <w:rsid w:val="00617FDA"/>
    <w:rsid w:val="00620529"/>
    <w:rsid w:val="006205AB"/>
    <w:rsid w:val="0062083A"/>
    <w:rsid w:val="00620940"/>
    <w:rsid w:val="006209D9"/>
    <w:rsid w:val="0062166C"/>
    <w:rsid w:val="00621D7D"/>
    <w:rsid w:val="00622252"/>
    <w:rsid w:val="006228FB"/>
    <w:rsid w:val="00622D66"/>
    <w:rsid w:val="00622F40"/>
    <w:rsid w:val="00623048"/>
    <w:rsid w:val="00623411"/>
    <w:rsid w:val="006235EC"/>
    <w:rsid w:val="00623DED"/>
    <w:rsid w:val="006244A2"/>
    <w:rsid w:val="00624784"/>
    <w:rsid w:val="00624CE0"/>
    <w:rsid w:val="00624FAE"/>
    <w:rsid w:val="00624FCD"/>
    <w:rsid w:val="0062575B"/>
    <w:rsid w:val="00625A56"/>
    <w:rsid w:val="00625B5A"/>
    <w:rsid w:val="00626042"/>
    <w:rsid w:val="0062643C"/>
    <w:rsid w:val="00626451"/>
    <w:rsid w:val="006265B6"/>
    <w:rsid w:val="006269B4"/>
    <w:rsid w:val="00627114"/>
    <w:rsid w:val="0062712C"/>
    <w:rsid w:val="00627589"/>
    <w:rsid w:val="00627A18"/>
    <w:rsid w:val="00627C17"/>
    <w:rsid w:val="00627CAA"/>
    <w:rsid w:val="00630136"/>
    <w:rsid w:val="00630183"/>
    <w:rsid w:val="006303B7"/>
    <w:rsid w:val="006308B8"/>
    <w:rsid w:val="0063114D"/>
    <w:rsid w:val="006311A0"/>
    <w:rsid w:val="00631631"/>
    <w:rsid w:val="006317BD"/>
    <w:rsid w:val="00631EEF"/>
    <w:rsid w:val="00632502"/>
    <w:rsid w:val="006325B6"/>
    <w:rsid w:val="00632853"/>
    <w:rsid w:val="00632C65"/>
    <w:rsid w:val="0063370B"/>
    <w:rsid w:val="00633832"/>
    <w:rsid w:val="00633CE0"/>
    <w:rsid w:val="0063450C"/>
    <w:rsid w:val="0063493A"/>
    <w:rsid w:val="00634D6E"/>
    <w:rsid w:val="00635102"/>
    <w:rsid w:val="00635249"/>
    <w:rsid w:val="00635556"/>
    <w:rsid w:val="0063575E"/>
    <w:rsid w:val="0063579A"/>
    <w:rsid w:val="00636338"/>
    <w:rsid w:val="0063676B"/>
    <w:rsid w:val="00636FCF"/>
    <w:rsid w:val="0063723B"/>
    <w:rsid w:val="00637291"/>
    <w:rsid w:val="00637B47"/>
    <w:rsid w:val="00637CC3"/>
    <w:rsid w:val="00637E71"/>
    <w:rsid w:val="0064062A"/>
    <w:rsid w:val="00640829"/>
    <w:rsid w:val="006409A1"/>
    <w:rsid w:val="006409F7"/>
    <w:rsid w:val="00640DFD"/>
    <w:rsid w:val="00640F72"/>
    <w:rsid w:val="00641051"/>
    <w:rsid w:val="00641197"/>
    <w:rsid w:val="006412C3"/>
    <w:rsid w:val="006413A3"/>
    <w:rsid w:val="006414D8"/>
    <w:rsid w:val="0064159A"/>
    <w:rsid w:val="00641638"/>
    <w:rsid w:val="00641DC7"/>
    <w:rsid w:val="00641DFB"/>
    <w:rsid w:val="00642222"/>
    <w:rsid w:val="006425DA"/>
    <w:rsid w:val="0064272D"/>
    <w:rsid w:val="006427F5"/>
    <w:rsid w:val="00642AA3"/>
    <w:rsid w:val="00642C8E"/>
    <w:rsid w:val="00642ED6"/>
    <w:rsid w:val="006432B2"/>
    <w:rsid w:val="006433F5"/>
    <w:rsid w:val="006436FA"/>
    <w:rsid w:val="00643C6D"/>
    <w:rsid w:val="00643DF3"/>
    <w:rsid w:val="00643FA2"/>
    <w:rsid w:val="00643FAD"/>
    <w:rsid w:val="00644400"/>
    <w:rsid w:val="00644509"/>
    <w:rsid w:val="00644709"/>
    <w:rsid w:val="00644C20"/>
    <w:rsid w:val="006458D0"/>
    <w:rsid w:val="006461DC"/>
    <w:rsid w:val="0064624F"/>
    <w:rsid w:val="0064652D"/>
    <w:rsid w:val="00646562"/>
    <w:rsid w:val="00646734"/>
    <w:rsid w:val="00646BC6"/>
    <w:rsid w:val="0064748F"/>
    <w:rsid w:val="00647866"/>
    <w:rsid w:val="006479F0"/>
    <w:rsid w:val="00647F1D"/>
    <w:rsid w:val="00650015"/>
    <w:rsid w:val="006507CA"/>
    <w:rsid w:val="00650C8A"/>
    <w:rsid w:val="00651258"/>
    <w:rsid w:val="006512B6"/>
    <w:rsid w:val="006516B8"/>
    <w:rsid w:val="00651CA5"/>
    <w:rsid w:val="006523E4"/>
    <w:rsid w:val="006524A8"/>
    <w:rsid w:val="006529A6"/>
    <w:rsid w:val="006530FE"/>
    <w:rsid w:val="00653439"/>
    <w:rsid w:val="0065371B"/>
    <w:rsid w:val="00653AD9"/>
    <w:rsid w:val="00653D01"/>
    <w:rsid w:val="00654863"/>
    <w:rsid w:val="00654D8A"/>
    <w:rsid w:val="00654EBA"/>
    <w:rsid w:val="0065578C"/>
    <w:rsid w:val="00655DDE"/>
    <w:rsid w:val="00656160"/>
    <w:rsid w:val="006562AC"/>
    <w:rsid w:val="00656478"/>
    <w:rsid w:val="00656A56"/>
    <w:rsid w:val="006579D5"/>
    <w:rsid w:val="00657A8E"/>
    <w:rsid w:val="0066038E"/>
    <w:rsid w:val="006603BF"/>
    <w:rsid w:val="0066090D"/>
    <w:rsid w:val="00660B29"/>
    <w:rsid w:val="00660B58"/>
    <w:rsid w:val="00660C71"/>
    <w:rsid w:val="00660D1F"/>
    <w:rsid w:val="006610FC"/>
    <w:rsid w:val="006615B0"/>
    <w:rsid w:val="006616A5"/>
    <w:rsid w:val="006616E6"/>
    <w:rsid w:val="0066170F"/>
    <w:rsid w:val="00661AC0"/>
    <w:rsid w:val="00662245"/>
    <w:rsid w:val="00662A71"/>
    <w:rsid w:val="00662D8A"/>
    <w:rsid w:val="00662F00"/>
    <w:rsid w:val="0066355A"/>
    <w:rsid w:val="00663BE3"/>
    <w:rsid w:val="00663C74"/>
    <w:rsid w:val="00664558"/>
    <w:rsid w:val="0066460E"/>
    <w:rsid w:val="00664718"/>
    <w:rsid w:val="00664CD1"/>
    <w:rsid w:val="00665404"/>
    <w:rsid w:val="00665751"/>
    <w:rsid w:val="00665849"/>
    <w:rsid w:val="006659E8"/>
    <w:rsid w:val="00665C33"/>
    <w:rsid w:val="0066628E"/>
    <w:rsid w:val="0066632C"/>
    <w:rsid w:val="00666BE9"/>
    <w:rsid w:val="00666C27"/>
    <w:rsid w:val="00666F71"/>
    <w:rsid w:val="0066738C"/>
    <w:rsid w:val="006675D8"/>
    <w:rsid w:val="006677B5"/>
    <w:rsid w:val="006677F1"/>
    <w:rsid w:val="00667BFA"/>
    <w:rsid w:val="00670455"/>
    <w:rsid w:val="0067046E"/>
    <w:rsid w:val="0067060B"/>
    <w:rsid w:val="006706CA"/>
    <w:rsid w:val="0067075E"/>
    <w:rsid w:val="00670AC7"/>
    <w:rsid w:val="0067129C"/>
    <w:rsid w:val="006712EF"/>
    <w:rsid w:val="00672266"/>
    <w:rsid w:val="0067265F"/>
    <w:rsid w:val="006728EE"/>
    <w:rsid w:val="006738F0"/>
    <w:rsid w:val="00673CA5"/>
    <w:rsid w:val="0067487F"/>
    <w:rsid w:val="00674DD0"/>
    <w:rsid w:val="00674F52"/>
    <w:rsid w:val="0067517E"/>
    <w:rsid w:val="006756AA"/>
    <w:rsid w:val="00675C79"/>
    <w:rsid w:val="00676017"/>
    <w:rsid w:val="006767E9"/>
    <w:rsid w:val="00676B96"/>
    <w:rsid w:val="00677451"/>
    <w:rsid w:val="006776A6"/>
    <w:rsid w:val="00677767"/>
    <w:rsid w:val="00677DBB"/>
    <w:rsid w:val="00680021"/>
    <w:rsid w:val="00680298"/>
    <w:rsid w:val="0068065C"/>
    <w:rsid w:val="00680A49"/>
    <w:rsid w:val="00680E5C"/>
    <w:rsid w:val="00680FC6"/>
    <w:rsid w:val="00681826"/>
    <w:rsid w:val="00681873"/>
    <w:rsid w:val="006824AB"/>
    <w:rsid w:val="006828B2"/>
    <w:rsid w:val="00682C9A"/>
    <w:rsid w:val="00683012"/>
    <w:rsid w:val="006830DF"/>
    <w:rsid w:val="00683288"/>
    <w:rsid w:val="006836C9"/>
    <w:rsid w:val="0068418B"/>
    <w:rsid w:val="006848F5"/>
    <w:rsid w:val="006849F1"/>
    <w:rsid w:val="00684D30"/>
    <w:rsid w:val="0068525C"/>
    <w:rsid w:val="00685446"/>
    <w:rsid w:val="0068555F"/>
    <w:rsid w:val="00685FF1"/>
    <w:rsid w:val="006860BF"/>
    <w:rsid w:val="006860EE"/>
    <w:rsid w:val="00686104"/>
    <w:rsid w:val="006862A7"/>
    <w:rsid w:val="0068630D"/>
    <w:rsid w:val="0068680A"/>
    <w:rsid w:val="0068694A"/>
    <w:rsid w:val="00686F02"/>
    <w:rsid w:val="0068742B"/>
    <w:rsid w:val="00687617"/>
    <w:rsid w:val="006878A1"/>
    <w:rsid w:val="00687A77"/>
    <w:rsid w:val="00687BAF"/>
    <w:rsid w:val="00687C6D"/>
    <w:rsid w:val="006901C2"/>
    <w:rsid w:val="0069036B"/>
    <w:rsid w:val="00690EC9"/>
    <w:rsid w:val="00691483"/>
    <w:rsid w:val="006917E9"/>
    <w:rsid w:val="00692235"/>
    <w:rsid w:val="0069249A"/>
    <w:rsid w:val="00692653"/>
    <w:rsid w:val="00692878"/>
    <w:rsid w:val="006929F0"/>
    <w:rsid w:val="00692B24"/>
    <w:rsid w:val="006935BA"/>
    <w:rsid w:val="00693C67"/>
    <w:rsid w:val="00693D8A"/>
    <w:rsid w:val="00694464"/>
    <w:rsid w:val="00694C6E"/>
    <w:rsid w:val="00694D7B"/>
    <w:rsid w:val="00694E86"/>
    <w:rsid w:val="00695A5F"/>
    <w:rsid w:val="00695B00"/>
    <w:rsid w:val="00696328"/>
    <w:rsid w:val="00696CD0"/>
    <w:rsid w:val="0069704D"/>
    <w:rsid w:val="006A0AC1"/>
    <w:rsid w:val="006A0CEF"/>
    <w:rsid w:val="006A0F9F"/>
    <w:rsid w:val="006A1202"/>
    <w:rsid w:val="006A1967"/>
    <w:rsid w:val="006A1F82"/>
    <w:rsid w:val="006A25D4"/>
    <w:rsid w:val="006A26D9"/>
    <w:rsid w:val="006A2CFE"/>
    <w:rsid w:val="006A3C60"/>
    <w:rsid w:val="006A3CFB"/>
    <w:rsid w:val="006A3D28"/>
    <w:rsid w:val="006A437A"/>
    <w:rsid w:val="006A44BD"/>
    <w:rsid w:val="006A4A46"/>
    <w:rsid w:val="006A4BB4"/>
    <w:rsid w:val="006A4FBD"/>
    <w:rsid w:val="006A5232"/>
    <w:rsid w:val="006A6092"/>
    <w:rsid w:val="006A6146"/>
    <w:rsid w:val="006A7819"/>
    <w:rsid w:val="006A7ED7"/>
    <w:rsid w:val="006B0234"/>
    <w:rsid w:val="006B053D"/>
    <w:rsid w:val="006B058C"/>
    <w:rsid w:val="006B06BD"/>
    <w:rsid w:val="006B09E4"/>
    <w:rsid w:val="006B0E99"/>
    <w:rsid w:val="006B0F26"/>
    <w:rsid w:val="006B0F80"/>
    <w:rsid w:val="006B119D"/>
    <w:rsid w:val="006B13E1"/>
    <w:rsid w:val="006B2057"/>
    <w:rsid w:val="006B26AC"/>
    <w:rsid w:val="006B28B2"/>
    <w:rsid w:val="006B2B87"/>
    <w:rsid w:val="006B2C84"/>
    <w:rsid w:val="006B3262"/>
    <w:rsid w:val="006B33B8"/>
    <w:rsid w:val="006B3450"/>
    <w:rsid w:val="006B354D"/>
    <w:rsid w:val="006B3AB9"/>
    <w:rsid w:val="006B3DA8"/>
    <w:rsid w:val="006B3EBF"/>
    <w:rsid w:val="006B43A4"/>
    <w:rsid w:val="006B48CA"/>
    <w:rsid w:val="006B4CD1"/>
    <w:rsid w:val="006B569C"/>
    <w:rsid w:val="006B5787"/>
    <w:rsid w:val="006B5788"/>
    <w:rsid w:val="006B5885"/>
    <w:rsid w:val="006B59EC"/>
    <w:rsid w:val="006B5A1E"/>
    <w:rsid w:val="006B6AD3"/>
    <w:rsid w:val="006B6F4A"/>
    <w:rsid w:val="006B70F4"/>
    <w:rsid w:val="006B722C"/>
    <w:rsid w:val="006B74DE"/>
    <w:rsid w:val="006B7636"/>
    <w:rsid w:val="006B7DC8"/>
    <w:rsid w:val="006B7ECD"/>
    <w:rsid w:val="006B7F4E"/>
    <w:rsid w:val="006C025C"/>
    <w:rsid w:val="006C042F"/>
    <w:rsid w:val="006C0738"/>
    <w:rsid w:val="006C18B8"/>
    <w:rsid w:val="006C2631"/>
    <w:rsid w:val="006C362E"/>
    <w:rsid w:val="006C3725"/>
    <w:rsid w:val="006C3786"/>
    <w:rsid w:val="006C3984"/>
    <w:rsid w:val="006C3B79"/>
    <w:rsid w:val="006C3CA6"/>
    <w:rsid w:val="006C43BF"/>
    <w:rsid w:val="006C4872"/>
    <w:rsid w:val="006C4C68"/>
    <w:rsid w:val="006C4D38"/>
    <w:rsid w:val="006C5CBD"/>
    <w:rsid w:val="006C65D7"/>
    <w:rsid w:val="006C6AB8"/>
    <w:rsid w:val="006C6EE5"/>
    <w:rsid w:val="006C79A1"/>
    <w:rsid w:val="006C7D82"/>
    <w:rsid w:val="006D021A"/>
    <w:rsid w:val="006D0AEF"/>
    <w:rsid w:val="006D1901"/>
    <w:rsid w:val="006D1D43"/>
    <w:rsid w:val="006D1DF3"/>
    <w:rsid w:val="006D1ED0"/>
    <w:rsid w:val="006D1FC1"/>
    <w:rsid w:val="006D24B5"/>
    <w:rsid w:val="006D28F6"/>
    <w:rsid w:val="006D2F07"/>
    <w:rsid w:val="006D300F"/>
    <w:rsid w:val="006D310B"/>
    <w:rsid w:val="006D34CB"/>
    <w:rsid w:val="006D3EB1"/>
    <w:rsid w:val="006D4309"/>
    <w:rsid w:val="006D4B21"/>
    <w:rsid w:val="006D4B62"/>
    <w:rsid w:val="006D5620"/>
    <w:rsid w:val="006D5D6F"/>
    <w:rsid w:val="006D5E08"/>
    <w:rsid w:val="006D5ECD"/>
    <w:rsid w:val="006D759A"/>
    <w:rsid w:val="006D7914"/>
    <w:rsid w:val="006D7F02"/>
    <w:rsid w:val="006E01A1"/>
    <w:rsid w:val="006E083D"/>
    <w:rsid w:val="006E08B5"/>
    <w:rsid w:val="006E091F"/>
    <w:rsid w:val="006E0CB6"/>
    <w:rsid w:val="006E0DD6"/>
    <w:rsid w:val="006E115D"/>
    <w:rsid w:val="006E11E7"/>
    <w:rsid w:val="006E122C"/>
    <w:rsid w:val="006E1399"/>
    <w:rsid w:val="006E13CD"/>
    <w:rsid w:val="006E14B0"/>
    <w:rsid w:val="006E22B9"/>
    <w:rsid w:val="006E24F6"/>
    <w:rsid w:val="006E2847"/>
    <w:rsid w:val="006E2E33"/>
    <w:rsid w:val="006E3780"/>
    <w:rsid w:val="006E38D3"/>
    <w:rsid w:val="006E3ED6"/>
    <w:rsid w:val="006E5176"/>
    <w:rsid w:val="006E528B"/>
    <w:rsid w:val="006E5FE1"/>
    <w:rsid w:val="006E6549"/>
    <w:rsid w:val="006E65FA"/>
    <w:rsid w:val="006E66A2"/>
    <w:rsid w:val="006E66E7"/>
    <w:rsid w:val="006E6E8F"/>
    <w:rsid w:val="006E6EAF"/>
    <w:rsid w:val="006E6F23"/>
    <w:rsid w:val="006E77D4"/>
    <w:rsid w:val="006E7A8E"/>
    <w:rsid w:val="006E7C96"/>
    <w:rsid w:val="006E7DF1"/>
    <w:rsid w:val="006E7F33"/>
    <w:rsid w:val="006E7F7D"/>
    <w:rsid w:val="006F056A"/>
    <w:rsid w:val="006F059E"/>
    <w:rsid w:val="006F0C1B"/>
    <w:rsid w:val="006F1761"/>
    <w:rsid w:val="006F1A43"/>
    <w:rsid w:val="006F1E3D"/>
    <w:rsid w:val="006F23DC"/>
    <w:rsid w:val="006F3387"/>
    <w:rsid w:val="006F37E8"/>
    <w:rsid w:val="006F3AD6"/>
    <w:rsid w:val="006F3EE2"/>
    <w:rsid w:val="006F4814"/>
    <w:rsid w:val="006F497D"/>
    <w:rsid w:val="006F60B4"/>
    <w:rsid w:val="006F6971"/>
    <w:rsid w:val="006F6E5A"/>
    <w:rsid w:val="006F7213"/>
    <w:rsid w:val="006F7BE0"/>
    <w:rsid w:val="006F7EBA"/>
    <w:rsid w:val="007007A3"/>
    <w:rsid w:val="00700B01"/>
    <w:rsid w:val="00700C5D"/>
    <w:rsid w:val="00700CBF"/>
    <w:rsid w:val="00700E0A"/>
    <w:rsid w:val="00701176"/>
    <w:rsid w:val="007017F0"/>
    <w:rsid w:val="00701BFB"/>
    <w:rsid w:val="00701D25"/>
    <w:rsid w:val="007024F8"/>
    <w:rsid w:val="00702C65"/>
    <w:rsid w:val="00702CE3"/>
    <w:rsid w:val="00702D52"/>
    <w:rsid w:val="00702F6E"/>
    <w:rsid w:val="00703086"/>
    <w:rsid w:val="0070331C"/>
    <w:rsid w:val="0070379A"/>
    <w:rsid w:val="0070379C"/>
    <w:rsid w:val="007041A9"/>
    <w:rsid w:val="0070457C"/>
    <w:rsid w:val="007045F0"/>
    <w:rsid w:val="00704600"/>
    <w:rsid w:val="0070488D"/>
    <w:rsid w:val="00704FC9"/>
    <w:rsid w:val="007050B6"/>
    <w:rsid w:val="0070513A"/>
    <w:rsid w:val="00705B87"/>
    <w:rsid w:val="00706109"/>
    <w:rsid w:val="007063B7"/>
    <w:rsid w:val="007063D8"/>
    <w:rsid w:val="00706E95"/>
    <w:rsid w:val="00707B64"/>
    <w:rsid w:val="00710083"/>
    <w:rsid w:val="007104B1"/>
    <w:rsid w:val="007104EF"/>
    <w:rsid w:val="0071057B"/>
    <w:rsid w:val="00710657"/>
    <w:rsid w:val="007106FC"/>
    <w:rsid w:val="00710B38"/>
    <w:rsid w:val="00710B3A"/>
    <w:rsid w:val="00710D99"/>
    <w:rsid w:val="007117ED"/>
    <w:rsid w:val="00711A68"/>
    <w:rsid w:val="007120A6"/>
    <w:rsid w:val="00712375"/>
    <w:rsid w:val="00712C95"/>
    <w:rsid w:val="00713819"/>
    <w:rsid w:val="00713936"/>
    <w:rsid w:val="00713C1A"/>
    <w:rsid w:val="00714204"/>
    <w:rsid w:val="00714D9B"/>
    <w:rsid w:val="00715035"/>
    <w:rsid w:val="00715256"/>
    <w:rsid w:val="00715925"/>
    <w:rsid w:val="0071598A"/>
    <w:rsid w:val="00715A29"/>
    <w:rsid w:val="00715E3A"/>
    <w:rsid w:val="00715F34"/>
    <w:rsid w:val="00716731"/>
    <w:rsid w:val="0071681E"/>
    <w:rsid w:val="00716B33"/>
    <w:rsid w:val="00716E66"/>
    <w:rsid w:val="00717538"/>
    <w:rsid w:val="00717600"/>
    <w:rsid w:val="00717B24"/>
    <w:rsid w:val="0072000E"/>
    <w:rsid w:val="00720201"/>
    <w:rsid w:val="0072062B"/>
    <w:rsid w:val="007208B9"/>
    <w:rsid w:val="00720E6C"/>
    <w:rsid w:val="00720E9B"/>
    <w:rsid w:val="00721015"/>
    <w:rsid w:val="007213B7"/>
    <w:rsid w:val="0072148D"/>
    <w:rsid w:val="00721688"/>
    <w:rsid w:val="00721AD5"/>
    <w:rsid w:val="00721E68"/>
    <w:rsid w:val="00722156"/>
    <w:rsid w:val="00722837"/>
    <w:rsid w:val="007231BE"/>
    <w:rsid w:val="007231F1"/>
    <w:rsid w:val="00723267"/>
    <w:rsid w:val="00723901"/>
    <w:rsid w:val="007239BC"/>
    <w:rsid w:val="00723BEE"/>
    <w:rsid w:val="00724453"/>
    <w:rsid w:val="00725263"/>
    <w:rsid w:val="007254A8"/>
    <w:rsid w:val="007254EC"/>
    <w:rsid w:val="00725D7A"/>
    <w:rsid w:val="00726347"/>
    <w:rsid w:val="007266B8"/>
    <w:rsid w:val="00726811"/>
    <w:rsid w:val="00726887"/>
    <w:rsid w:val="00726B92"/>
    <w:rsid w:val="00727842"/>
    <w:rsid w:val="00727DEF"/>
    <w:rsid w:val="00727E50"/>
    <w:rsid w:val="00730037"/>
    <w:rsid w:val="00730042"/>
    <w:rsid w:val="00730560"/>
    <w:rsid w:val="007306D8"/>
    <w:rsid w:val="00730B9E"/>
    <w:rsid w:val="00730D91"/>
    <w:rsid w:val="00730F75"/>
    <w:rsid w:val="00730FFD"/>
    <w:rsid w:val="007313CB"/>
    <w:rsid w:val="00731671"/>
    <w:rsid w:val="007317D5"/>
    <w:rsid w:val="0073197A"/>
    <w:rsid w:val="007326ED"/>
    <w:rsid w:val="00732C93"/>
    <w:rsid w:val="0073305F"/>
    <w:rsid w:val="00733329"/>
    <w:rsid w:val="00733889"/>
    <w:rsid w:val="0073455A"/>
    <w:rsid w:val="00734EF7"/>
    <w:rsid w:val="00735140"/>
    <w:rsid w:val="00735326"/>
    <w:rsid w:val="007357BE"/>
    <w:rsid w:val="00735924"/>
    <w:rsid w:val="00736958"/>
    <w:rsid w:val="0073757F"/>
    <w:rsid w:val="0073772A"/>
    <w:rsid w:val="007377E0"/>
    <w:rsid w:val="00740072"/>
    <w:rsid w:val="007403DA"/>
    <w:rsid w:val="007404BD"/>
    <w:rsid w:val="00740D2D"/>
    <w:rsid w:val="007410C0"/>
    <w:rsid w:val="00741658"/>
    <w:rsid w:val="007419C1"/>
    <w:rsid w:val="0074251C"/>
    <w:rsid w:val="0074266B"/>
    <w:rsid w:val="00742D46"/>
    <w:rsid w:val="007432EA"/>
    <w:rsid w:val="00743C3B"/>
    <w:rsid w:val="007448A5"/>
    <w:rsid w:val="00744B62"/>
    <w:rsid w:val="0074512A"/>
    <w:rsid w:val="00745181"/>
    <w:rsid w:val="00745BAC"/>
    <w:rsid w:val="00745D14"/>
    <w:rsid w:val="0074616C"/>
    <w:rsid w:val="0074641F"/>
    <w:rsid w:val="0074648B"/>
    <w:rsid w:val="00746545"/>
    <w:rsid w:val="00746BB7"/>
    <w:rsid w:val="00746D8E"/>
    <w:rsid w:val="007473E3"/>
    <w:rsid w:val="007475F6"/>
    <w:rsid w:val="0075043B"/>
    <w:rsid w:val="00750447"/>
    <w:rsid w:val="00750913"/>
    <w:rsid w:val="00750D94"/>
    <w:rsid w:val="00750F4D"/>
    <w:rsid w:val="00751117"/>
    <w:rsid w:val="007511F9"/>
    <w:rsid w:val="00751399"/>
    <w:rsid w:val="00751536"/>
    <w:rsid w:val="007515B8"/>
    <w:rsid w:val="00751653"/>
    <w:rsid w:val="00751830"/>
    <w:rsid w:val="00751A60"/>
    <w:rsid w:val="00751FFD"/>
    <w:rsid w:val="00752064"/>
    <w:rsid w:val="007522D1"/>
    <w:rsid w:val="00752510"/>
    <w:rsid w:val="0075296D"/>
    <w:rsid w:val="00752B28"/>
    <w:rsid w:val="00753062"/>
    <w:rsid w:val="00753A34"/>
    <w:rsid w:val="00753DA0"/>
    <w:rsid w:val="00753FB7"/>
    <w:rsid w:val="00754003"/>
    <w:rsid w:val="007547BB"/>
    <w:rsid w:val="00754856"/>
    <w:rsid w:val="007549B1"/>
    <w:rsid w:val="00754BF6"/>
    <w:rsid w:val="007550AF"/>
    <w:rsid w:val="00755384"/>
    <w:rsid w:val="007553B0"/>
    <w:rsid w:val="00755640"/>
    <w:rsid w:val="00755BE2"/>
    <w:rsid w:val="00756413"/>
    <w:rsid w:val="00756DA6"/>
    <w:rsid w:val="00757582"/>
    <w:rsid w:val="007576E1"/>
    <w:rsid w:val="007578F3"/>
    <w:rsid w:val="00757966"/>
    <w:rsid w:val="007579B9"/>
    <w:rsid w:val="00757D05"/>
    <w:rsid w:val="007600A2"/>
    <w:rsid w:val="007601D7"/>
    <w:rsid w:val="0076026D"/>
    <w:rsid w:val="0076073E"/>
    <w:rsid w:val="0076089F"/>
    <w:rsid w:val="00760E13"/>
    <w:rsid w:val="00760FF7"/>
    <w:rsid w:val="007611CF"/>
    <w:rsid w:val="00761430"/>
    <w:rsid w:val="007614CF"/>
    <w:rsid w:val="00761ACA"/>
    <w:rsid w:val="00761BFA"/>
    <w:rsid w:val="00762283"/>
    <w:rsid w:val="00762333"/>
    <w:rsid w:val="00762642"/>
    <w:rsid w:val="0076280A"/>
    <w:rsid w:val="007629D0"/>
    <w:rsid w:val="00762E5C"/>
    <w:rsid w:val="00763300"/>
    <w:rsid w:val="00763357"/>
    <w:rsid w:val="0076382D"/>
    <w:rsid w:val="007639CD"/>
    <w:rsid w:val="00764451"/>
    <w:rsid w:val="007646A9"/>
    <w:rsid w:val="00764766"/>
    <w:rsid w:val="00764ACA"/>
    <w:rsid w:val="00764AF4"/>
    <w:rsid w:val="0076500F"/>
    <w:rsid w:val="007651CA"/>
    <w:rsid w:val="007657AC"/>
    <w:rsid w:val="00766459"/>
    <w:rsid w:val="00766DC3"/>
    <w:rsid w:val="007679DF"/>
    <w:rsid w:val="0077030F"/>
    <w:rsid w:val="00770671"/>
    <w:rsid w:val="0077087B"/>
    <w:rsid w:val="00770CB7"/>
    <w:rsid w:val="00771497"/>
    <w:rsid w:val="00771F24"/>
    <w:rsid w:val="007720C2"/>
    <w:rsid w:val="007727A0"/>
    <w:rsid w:val="007727E8"/>
    <w:rsid w:val="007728B2"/>
    <w:rsid w:val="00772BAA"/>
    <w:rsid w:val="00772F55"/>
    <w:rsid w:val="007735FD"/>
    <w:rsid w:val="00773909"/>
    <w:rsid w:val="00773CD6"/>
    <w:rsid w:val="0077405D"/>
    <w:rsid w:val="007741DE"/>
    <w:rsid w:val="00774FE5"/>
    <w:rsid w:val="007756C9"/>
    <w:rsid w:val="007759AA"/>
    <w:rsid w:val="00775C93"/>
    <w:rsid w:val="00776165"/>
    <w:rsid w:val="007768DC"/>
    <w:rsid w:val="00776AD3"/>
    <w:rsid w:val="00776FF1"/>
    <w:rsid w:val="00777693"/>
    <w:rsid w:val="007779B6"/>
    <w:rsid w:val="00777CEB"/>
    <w:rsid w:val="0078005B"/>
    <w:rsid w:val="0078043B"/>
    <w:rsid w:val="00780BAD"/>
    <w:rsid w:val="00780E3D"/>
    <w:rsid w:val="00780F12"/>
    <w:rsid w:val="007810F7"/>
    <w:rsid w:val="00781675"/>
    <w:rsid w:val="00781CE1"/>
    <w:rsid w:val="00781DC9"/>
    <w:rsid w:val="0078258F"/>
    <w:rsid w:val="007827B3"/>
    <w:rsid w:val="0078283E"/>
    <w:rsid w:val="00782FD4"/>
    <w:rsid w:val="0078340C"/>
    <w:rsid w:val="00783AFE"/>
    <w:rsid w:val="00783B2A"/>
    <w:rsid w:val="00783DF2"/>
    <w:rsid w:val="00783E17"/>
    <w:rsid w:val="007841B7"/>
    <w:rsid w:val="007847B0"/>
    <w:rsid w:val="00784B1D"/>
    <w:rsid w:val="00784DFE"/>
    <w:rsid w:val="007853DA"/>
    <w:rsid w:val="00785943"/>
    <w:rsid w:val="0078616F"/>
    <w:rsid w:val="007861FC"/>
    <w:rsid w:val="007862A0"/>
    <w:rsid w:val="007865B5"/>
    <w:rsid w:val="00787192"/>
    <w:rsid w:val="007871D0"/>
    <w:rsid w:val="007876F4"/>
    <w:rsid w:val="007902B6"/>
    <w:rsid w:val="00791080"/>
    <w:rsid w:val="007916A3"/>
    <w:rsid w:val="00791FD8"/>
    <w:rsid w:val="0079223F"/>
    <w:rsid w:val="0079225F"/>
    <w:rsid w:val="007923A8"/>
    <w:rsid w:val="007926B5"/>
    <w:rsid w:val="00793395"/>
    <w:rsid w:val="007935E0"/>
    <w:rsid w:val="00793621"/>
    <w:rsid w:val="00793785"/>
    <w:rsid w:val="0079378D"/>
    <w:rsid w:val="00793AA2"/>
    <w:rsid w:val="00793C17"/>
    <w:rsid w:val="00793CA6"/>
    <w:rsid w:val="00794211"/>
    <w:rsid w:val="007942E5"/>
    <w:rsid w:val="007945A8"/>
    <w:rsid w:val="00794A10"/>
    <w:rsid w:val="00794BD0"/>
    <w:rsid w:val="00794E9F"/>
    <w:rsid w:val="00795042"/>
    <w:rsid w:val="007956BE"/>
    <w:rsid w:val="007956D0"/>
    <w:rsid w:val="007957B2"/>
    <w:rsid w:val="00795935"/>
    <w:rsid w:val="00795DD7"/>
    <w:rsid w:val="00796E49"/>
    <w:rsid w:val="00797032"/>
    <w:rsid w:val="007978F6"/>
    <w:rsid w:val="00797D05"/>
    <w:rsid w:val="00797D0C"/>
    <w:rsid w:val="00797D9E"/>
    <w:rsid w:val="00797EDE"/>
    <w:rsid w:val="007A01FF"/>
    <w:rsid w:val="007A07B8"/>
    <w:rsid w:val="007A0839"/>
    <w:rsid w:val="007A0B1B"/>
    <w:rsid w:val="007A1696"/>
    <w:rsid w:val="007A1799"/>
    <w:rsid w:val="007A1A6D"/>
    <w:rsid w:val="007A1B20"/>
    <w:rsid w:val="007A211C"/>
    <w:rsid w:val="007A2264"/>
    <w:rsid w:val="007A2503"/>
    <w:rsid w:val="007A2ACE"/>
    <w:rsid w:val="007A3415"/>
    <w:rsid w:val="007A367E"/>
    <w:rsid w:val="007A371E"/>
    <w:rsid w:val="007A38D4"/>
    <w:rsid w:val="007A4230"/>
    <w:rsid w:val="007A4872"/>
    <w:rsid w:val="007A4DD4"/>
    <w:rsid w:val="007A4EDA"/>
    <w:rsid w:val="007A50D0"/>
    <w:rsid w:val="007A5165"/>
    <w:rsid w:val="007A54E9"/>
    <w:rsid w:val="007A5F3B"/>
    <w:rsid w:val="007A5F6D"/>
    <w:rsid w:val="007A606D"/>
    <w:rsid w:val="007A636A"/>
    <w:rsid w:val="007A64AD"/>
    <w:rsid w:val="007A64C8"/>
    <w:rsid w:val="007A71FD"/>
    <w:rsid w:val="007A72A2"/>
    <w:rsid w:val="007A758E"/>
    <w:rsid w:val="007A772E"/>
    <w:rsid w:val="007B00CF"/>
    <w:rsid w:val="007B055E"/>
    <w:rsid w:val="007B05BF"/>
    <w:rsid w:val="007B0862"/>
    <w:rsid w:val="007B0B8E"/>
    <w:rsid w:val="007B1A37"/>
    <w:rsid w:val="007B1D4A"/>
    <w:rsid w:val="007B21D0"/>
    <w:rsid w:val="007B24EF"/>
    <w:rsid w:val="007B271C"/>
    <w:rsid w:val="007B2C4D"/>
    <w:rsid w:val="007B319F"/>
    <w:rsid w:val="007B3A7D"/>
    <w:rsid w:val="007B44FD"/>
    <w:rsid w:val="007B456C"/>
    <w:rsid w:val="007B4799"/>
    <w:rsid w:val="007B47A9"/>
    <w:rsid w:val="007B49EF"/>
    <w:rsid w:val="007B4CF3"/>
    <w:rsid w:val="007B4FA4"/>
    <w:rsid w:val="007B5B7A"/>
    <w:rsid w:val="007B5B95"/>
    <w:rsid w:val="007B5C92"/>
    <w:rsid w:val="007B60F1"/>
    <w:rsid w:val="007B61F3"/>
    <w:rsid w:val="007B627B"/>
    <w:rsid w:val="007B6E22"/>
    <w:rsid w:val="007B6F73"/>
    <w:rsid w:val="007B7628"/>
    <w:rsid w:val="007B76CC"/>
    <w:rsid w:val="007B7765"/>
    <w:rsid w:val="007B7A9C"/>
    <w:rsid w:val="007B7B59"/>
    <w:rsid w:val="007C0019"/>
    <w:rsid w:val="007C002C"/>
    <w:rsid w:val="007C016D"/>
    <w:rsid w:val="007C0327"/>
    <w:rsid w:val="007C08A7"/>
    <w:rsid w:val="007C0CBB"/>
    <w:rsid w:val="007C2A0D"/>
    <w:rsid w:val="007C2A9A"/>
    <w:rsid w:val="007C46C4"/>
    <w:rsid w:val="007C4832"/>
    <w:rsid w:val="007C4969"/>
    <w:rsid w:val="007C4E7E"/>
    <w:rsid w:val="007C5A93"/>
    <w:rsid w:val="007C5D78"/>
    <w:rsid w:val="007C5F96"/>
    <w:rsid w:val="007C5FEB"/>
    <w:rsid w:val="007C6333"/>
    <w:rsid w:val="007C6358"/>
    <w:rsid w:val="007C6B8F"/>
    <w:rsid w:val="007C6C50"/>
    <w:rsid w:val="007C6D80"/>
    <w:rsid w:val="007C6F48"/>
    <w:rsid w:val="007C717F"/>
    <w:rsid w:val="007C76B1"/>
    <w:rsid w:val="007C7A82"/>
    <w:rsid w:val="007C7D20"/>
    <w:rsid w:val="007D0693"/>
    <w:rsid w:val="007D13D3"/>
    <w:rsid w:val="007D1A93"/>
    <w:rsid w:val="007D1C85"/>
    <w:rsid w:val="007D25CF"/>
    <w:rsid w:val="007D25E4"/>
    <w:rsid w:val="007D29C0"/>
    <w:rsid w:val="007D2B46"/>
    <w:rsid w:val="007D366A"/>
    <w:rsid w:val="007D37B7"/>
    <w:rsid w:val="007D3865"/>
    <w:rsid w:val="007D3AEC"/>
    <w:rsid w:val="007D3C3C"/>
    <w:rsid w:val="007D3C3E"/>
    <w:rsid w:val="007D4062"/>
    <w:rsid w:val="007D41F1"/>
    <w:rsid w:val="007D4754"/>
    <w:rsid w:val="007D509E"/>
    <w:rsid w:val="007D5145"/>
    <w:rsid w:val="007D5244"/>
    <w:rsid w:val="007D53D0"/>
    <w:rsid w:val="007D572E"/>
    <w:rsid w:val="007D5B6A"/>
    <w:rsid w:val="007D5BF8"/>
    <w:rsid w:val="007D5C03"/>
    <w:rsid w:val="007D65DC"/>
    <w:rsid w:val="007D6BBF"/>
    <w:rsid w:val="007D721D"/>
    <w:rsid w:val="007D772B"/>
    <w:rsid w:val="007D7D87"/>
    <w:rsid w:val="007E0BA8"/>
    <w:rsid w:val="007E0E19"/>
    <w:rsid w:val="007E10FF"/>
    <w:rsid w:val="007E13E5"/>
    <w:rsid w:val="007E1887"/>
    <w:rsid w:val="007E1EF7"/>
    <w:rsid w:val="007E20AA"/>
    <w:rsid w:val="007E22D9"/>
    <w:rsid w:val="007E2311"/>
    <w:rsid w:val="007E2CD4"/>
    <w:rsid w:val="007E333D"/>
    <w:rsid w:val="007E3655"/>
    <w:rsid w:val="007E382E"/>
    <w:rsid w:val="007E4571"/>
    <w:rsid w:val="007E4A16"/>
    <w:rsid w:val="007E4EAF"/>
    <w:rsid w:val="007E50BA"/>
    <w:rsid w:val="007E544D"/>
    <w:rsid w:val="007E5D65"/>
    <w:rsid w:val="007E60EB"/>
    <w:rsid w:val="007E640E"/>
    <w:rsid w:val="007E6559"/>
    <w:rsid w:val="007E745C"/>
    <w:rsid w:val="007E793F"/>
    <w:rsid w:val="007E7A86"/>
    <w:rsid w:val="007E7F2C"/>
    <w:rsid w:val="007F06B4"/>
    <w:rsid w:val="007F077D"/>
    <w:rsid w:val="007F07E2"/>
    <w:rsid w:val="007F0905"/>
    <w:rsid w:val="007F096B"/>
    <w:rsid w:val="007F0B49"/>
    <w:rsid w:val="007F0B7C"/>
    <w:rsid w:val="007F110F"/>
    <w:rsid w:val="007F138F"/>
    <w:rsid w:val="007F2244"/>
    <w:rsid w:val="007F2C68"/>
    <w:rsid w:val="007F2EC1"/>
    <w:rsid w:val="007F3156"/>
    <w:rsid w:val="007F3723"/>
    <w:rsid w:val="007F3B67"/>
    <w:rsid w:val="007F3B95"/>
    <w:rsid w:val="007F4267"/>
    <w:rsid w:val="007F435A"/>
    <w:rsid w:val="007F4444"/>
    <w:rsid w:val="007F47D1"/>
    <w:rsid w:val="007F47DD"/>
    <w:rsid w:val="007F4C58"/>
    <w:rsid w:val="007F4D3E"/>
    <w:rsid w:val="007F4EDD"/>
    <w:rsid w:val="007F513F"/>
    <w:rsid w:val="007F52A3"/>
    <w:rsid w:val="007F54F8"/>
    <w:rsid w:val="007F590E"/>
    <w:rsid w:val="007F5B2D"/>
    <w:rsid w:val="007F5F50"/>
    <w:rsid w:val="007F64FE"/>
    <w:rsid w:val="007F669C"/>
    <w:rsid w:val="007F6FF0"/>
    <w:rsid w:val="007F7278"/>
    <w:rsid w:val="007F76DA"/>
    <w:rsid w:val="007F7CBD"/>
    <w:rsid w:val="00800928"/>
    <w:rsid w:val="00800CB1"/>
    <w:rsid w:val="00800DF0"/>
    <w:rsid w:val="00800F46"/>
    <w:rsid w:val="008010A7"/>
    <w:rsid w:val="00801290"/>
    <w:rsid w:val="008012F2"/>
    <w:rsid w:val="0080131C"/>
    <w:rsid w:val="0080206A"/>
    <w:rsid w:val="00802795"/>
    <w:rsid w:val="00802884"/>
    <w:rsid w:val="00802BBD"/>
    <w:rsid w:val="00803B73"/>
    <w:rsid w:val="0080438C"/>
    <w:rsid w:val="008058B2"/>
    <w:rsid w:val="0080642A"/>
    <w:rsid w:val="008064F5"/>
    <w:rsid w:val="00806514"/>
    <w:rsid w:val="008065F7"/>
    <w:rsid w:val="0080742F"/>
    <w:rsid w:val="008074B8"/>
    <w:rsid w:val="0080757C"/>
    <w:rsid w:val="00807B62"/>
    <w:rsid w:val="0081012D"/>
    <w:rsid w:val="008102CC"/>
    <w:rsid w:val="0081034A"/>
    <w:rsid w:val="0081060B"/>
    <w:rsid w:val="0081098E"/>
    <w:rsid w:val="00810F8E"/>
    <w:rsid w:val="0081112B"/>
    <w:rsid w:val="00811560"/>
    <w:rsid w:val="008117BA"/>
    <w:rsid w:val="008119B8"/>
    <w:rsid w:val="00811C21"/>
    <w:rsid w:val="00811F6D"/>
    <w:rsid w:val="00812B23"/>
    <w:rsid w:val="00812D07"/>
    <w:rsid w:val="00812D7B"/>
    <w:rsid w:val="00813480"/>
    <w:rsid w:val="00813964"/>
    <w:rsid w:val="00813F28"/>
    <w:rsid w:val="0081401E"/>
    <w:rsid w:val="00814DC4"/>
    <w:rsid w:val="00814E81"/>
    <w:rsid w:val="0081512E"/>
    <w:rsid w:val="0081528A"/>
    <w:rsid w:val="00815291"/>
    <w:rsid w:val="008152FE"/>
    <w:rsid w:val="0081535C"/>
    <w:rsid w:val="008154BE"/>
    <w:rsid w:val="0081559F"/>
    <w:rsid w:val="00816BA1"/>
    <w:rsid w:val="00816E01"/>
    <w:rsid w:val="008176EC"/>
    <w:rsid w:val="008178E4"/>
    <w:rsid w:val="008179E5"/>
    <w:rsid w:val="008201F1"/>
    <w:rsid w:val="00820945"/>
    <w:rsid w:val="00820BF3"/>
    <w:rsid w:val="00820D4E"/>
    <w:rsid w:val="00821317"/>
    <w:rsid w:val="00821539"/>
    <w:rsid w:val="00821937"/>
    <w:rsid w:val="00821B63"/>
    <w:rsid w:val="00821BAB"/>
    <w:rsid w:val="00822001"/>
    <w:rsid w:val="00822009"/>
    <w:rsid w:val="008221F1"/>
    <w:rsid w:val="008222AA"/>
    <w:rsid w:val="008226DE"/>
    <w:rsid w:val="00822968"/>
    <w:rsid w:val="00822FD6"/>
    <w:rsid w:val="008230A3"/>
    <w:rsid w:val="00823551"/>
    <w:rsid w:val="00823BA8"/>
    <w:rsid w:val="00823C99"/>
    <w:rsid w:val="00823EFC"/>
    <w:rsid w:val="0082484E"/>
    <w:rsid w:val="00824C65"/>
    <w:rsid w:val="00824E96"/>
    <w:rsid w:val="0082503A"/>
    <w:rsid w:val="008250AB"/>
    <w:rsid w:val="008254C1"/>
    <w:rsid w:val="0082613F"/>
    <w:rsid w:val="0082635D"/>
    <w:rsid w:val="008263E5"/>
    <w:rsid w:val="008265D9"/>
    <w:rsid w:val="00826704"/>
    <w:rsid w:val="008267EF"/>
    <w:rsid w:val="00826FF9"/>
    <w:rsid w:val="00827451"/>
    <w:rsid w:val="0082777D"/>
    <w:rsid w:val="008279A7"/>
    <w:rsid w:val="00827B3E"/>
    <w:rsid w:val="00830018"/>
    <w:rsid w:val="00830056"/>
    <w:rsid w:val="008300AD"/>
    <w:rsid w:val="00830210"/>
    <w:rsid w:val="00830676"/>
    <w:rsid w:val="0083076F"/>
    <w:rsid w:val="00830FBB"/>
    <w:rsid w:val="008310DC"/>
    <w:rsid w:val="008311EE"/>
    <w:rsid w:val="00831292"/>
    <w:rsid w:val="008315F9"/>
    <w:rsid w:val="008317B4"/>
    <w:rsid w:val="00831EF5"/>
    <w:rsid w:val="00831FC8"/>
    <w:rsid w:val="00832658"/>
    <w:rsid w:val="00832713"/>
    <w:rsid w:val="00832893"/>
    <w:rsid w:val="008328FA"/>
    <w:rsid w:val="0083361B"/>
    <w:rsid w:val="00834009"/>
    <w:rsid w:val="00834078"/>
    <w:rsid w:val="008345C8"/>
    <w:rsid w:val="008345EF"/>
    <w:rsid w:val="008347FE"/>
    <w:rsid w:val="00834BB4"/>
    <w:rsid w:val="00834C33"/>
    <w:rsid w:val="00834EBD"/>
    <w:rsid w:val="008352F9"/>
    <w:rsid w:val="00835A1B"/>
    <w:rsid w:val="00835A24"/>
    <w:rsid w:val="00835C14"/>
    <w:rsid w:val="00836325"/>
    <w:rsid w:val="0083654C"/>
    <w:rsid w:val="00837020"/>
    <w:rsid w:val="00837412"/>
    <w:rsid w:val="0083798C"/>
    <w:rsid w:val="00837F03"/>
    <w:rsid w:val="00840435"/>
    <w:rsid w:val="00840970"/>
    <w:rsid w:val="00840D2D"/>
    <w:rsid w:val="00840D54"/>
    <w:rsid w:val="00841BC0"/>
    <w:rsid w:val="00841EA9"/>
    <w:rsid w:val="008421F5"/>
    <w:rsid w:val="00842278"/>
    <w:rsid w:val="0084290F"/>
    <w:rsid w:val="00842AC4"/>
    <w:rsid w:val="00843200"/>
    <w:rsid w:val="008437C3"/>
    <w:rsid w:val="00843B6C"/>
    <w:rsid w:val="00843C69"/>
    <w:rsid w:val="00844004"/>
    <w:rsid w:val="00844706"/>
    <w:rsid w:val="00844A50"/>
    <w:rsid w:val="00844B94"/>
    <w:rsid w:val="00844D3A"/>
    <w:rsid w:val="0084589B"/>
    <w:rsid w:val="00845BF1"/>
    <w:rsid w:val="00846137"/>
    <w:rsid w:val="00846984"/>
    <w:rsid w:val="0084713B"/>
    <w:rsid w:val="008471FF"/>
    <w:rsid w:val="00847243"/>
    <w:rsid w:val="008473A5"/>
    <w:rsid w:val="00847B3E"/>
    <w:rsid w:val="00847D3E"/>
    <w:rsid w:val="008502E4"/>
    <w:rsid w:val="00850502"/>
    <w:rsid w:val="008507CF"/>
    <w:rsid w:val="00850825"/>
    <w:rsid w:val="00850FCD"/>
    <w:rsid w:val="00851B02"/>
    <w:rsid w:val="00851CF5"/>
    <w:rsid w:val="008522A8"/>
    <w:rsid w:val="0085265E"/>
    <w:rsid w:val="00852673"/>
    <w:rsid w:val="008528C5"/>
    <w:rsid w:val="00852A27"/>
    <w:rsid w:val="00852BDE"/>
    <w:rsid w:val="00852E6C"/>
    <w:rsid w:val="0085326C"/>
    <w:rsid w:val="00853344"/>
    <w:rsid w:val="008533B5"/>
    <w:rsid w:val="00853530"/>
    <w:rsid w:val="008539F7"/>
    <w:rsid w:val="00853C30"/>
    <w:rsid w:val="00853FA0"/>
    <w:rsid w:val="00854160"/>
    <w:rsid w:val="008543D7"/>
    <w:rsid w:val="008545A0"/>
    <w:rsid w:val="00854B51"/>
    <w:rsid w:val="00855CB4"/>
    <w:rsid w:val="00855E16"/>
    <w:rsid w:val="00855E4E"/>
    <w:rsid w:val="00855FB2"/>
    <w:rsid w:val="00857845"/>
    <w:rsid w:val="008579A4"/>
    <w:rsid w:val="00857F70"/>
    <w:rsid w:val="0086026E"/>
    <w:rsid w:val="00860A7C"/>
    <w:rsid w:val="00860DBE"/>
    <w:rsid w:val="0086133A"/>
    <w:rsid w:val="00861605"/>
    <w:rsid w:val="0086184E"/>
    <w:rsid w:val="00861BBE"/>
    <w:rsid w:val="00861BDB"/>
    <w:rsid w:val="00861D9A"/>
    <w:rsid w:val="00861E64"/>
    <w:rsid w:val="00862016"/>
    <w:rsid w:val="008624D1"/>
    <w:rsid w:val="00862681"/>
    <w:rsid w:val="00862723"/>
    <w:rsid w:val="008627C5"/>
    <w:rsid w:val="008629B3"/>
    <w:rsid w:val="00862ADE"/>
    <w:rsid w:val="0086306F"/>
    <w:rsid w:val="008632D5"/>
    <w:rsid w:val="00863678"/>
    <w:rsid w:val="00863889"/>
    <w:rsid w:val="00863AE1"/>
    <w:rsid w:val="00863B7F"/>
    <w:rsid w:val="00863CF1"/>
    <w:rsid w:val="00863E2D"/>
    <w:rsid w:val="00864301"/>
    <w:rsid w:val="008648F7"/>
    <w:rsid w:val="00864BEB"/>
    <w:rsid w:val="008657FC"/>
    <w:rsid w:val="0086610C"/>
    <w:rsid w:val="00866DB3"/>
    <w:rsid w:val="00866DC9"/>
    <w:rsid w:val="00867388"/>
    <w:rsid w:val="00867811"/>
    <w:rsid w:val="00867AAE"/>
    <w:rsid w:val="00867B80"/>
    <w:rsid w:val="00867CB4"/>
    <w:rsid w:val="00870425"/>
    <w:rsid w:val="00870492"/>
    <w:rsid w:val="0087052F"/>
    <w:rsid w:val="008706DA"/>
    <w:rsid w:val="008709B8"/>
    <w:rsid w:val="00870CEE"/>
    <w:rsid w:val="00870FBD"/>
    <w:rsid w:val="008715ED"/>
    <w:rsid w:val="0087199C"/>
    <w:rsid w:val="00871A72"/>
    <w:rsid w:val="0087220D"/>
    <w:rsid w:val="008723B5"/>
    <w:rsid w:val="00872484"/>
    <w:rsid w:val="00872851"/>
    <w:rsid w:val="00872993"/>
    <w:rsid w:val="00872EEE"/>
    <w:rsid w:val="00872F17"/>
    <w:rsid w:val="00873368"/>
    <w:rsid w:val="008733D6"/>
    <w:rsid w:val="0087377F"/>
    <w:rsid w:val="008737E4"/>
    <w:rsid w:val="00873890"/>
    <w:rsid w:val="00873931"/>
    <w:rsid w:val="00874092"/>
    <w:rsid w:val="008748C9"/>
    <w:rsid w:val="008749EC"/>
    <w:rsid w:val="00874D5C"/>
    <w:rsid w:val="0087593A"/>
    <w:rsid w:val="00875ADD"/>
    <w:rsid w:val="00875FAC"/>
    <w:rsid w:val="00875FC2"/>
    <w:rsid w:val="008765F2"/>
    <w:rsid w:val="008766BE"/>
    <w:rsid w:val="00876DA5"/>
    <w:rsid w:val="00876F64"/>
    <w:rsid w:val="00877407"/>
    <w:rsid w:val="00877FD9"/>
    <w:rsid w:val="008802F9"/>
    <w:rsid w:val="0088039B"/>
    <w:rsid w:val="00880A1E"/>
    <w:rsid w:val="00880C15"/>
    <w:rsid w:val="00880CFB"/>
    <w:rsid w:val="00880FC6"/>
    <w:rsid w:val="00881672"/>
    <w:rsid w:val="008817B3"/>
    <w:rsid w:val="00881D93"/>
    <w:rsid w:val="00881F39"/>
    <w:rsid w:val="008820EC"/>
    <w:rsid w:val="008825C0"/>
    <w:rsid w:val="00882D66"/>
    <w:rsid w:val="00882EBA"/>
    <w:rsid w:val="0088321E"/>
    <w:rsid w:val="008839FD"/>
    <w:rsid w:val="00883F9A"/>
    <w:rsid w:val="008856CF"/>
    <w:rsid w:val="008857DA"/>
    <w:rsid w:val="00885805"/>
    <w:rsid w:val="008858AD"/>
    <w:rsid w:val="0088615F"/>
    <w:rsid w:val="008867BC"/>
    <w:rsid w:val="00886A32"/>
    <w:rsid w:val="00886F80"/>
    <w:rsid w:val="0088701E"/>
    <w:rsid w:val="00887874"/>
    <w:rsid w:val="008879D2"/>
    <w:rsid w:val="00890441"/>
    <w:rsid w:val="00890740"/>
    <w:rsid w:val="008907DA"/>
    <w:rsid w:val="0089100D"/>
    <w:rsid w:val="00891CA7"/>
    <w:rsid w:val="00891F96"/>
    <w:rsid w:val="0089200D"/>
    <w:rsid w:val="008926D2"/>
    <w:rsid w:val="008929D6"/>
    <w:rsid w:val="00892F22"/>
    <w:rsid w:val="008934AD"/>
    <w:rsid w:val="0089374F"/>
    <w:rsid w:val="00893789"/>
    <w:rsid w:val="00893882"/>
    <w:rsid w:val="008938FB"/>
    <w:rsid w:val="00893C27"/>
    <w:rsid w:val="0089425D"/>
    <w:rsid w:val="00894571"/>
    <w:rsid w:val="00894588"/>
    <w:rsid w:val="008945BC"/>
    <w:rsid w:val="00894818"/>
    <w:rsid w:val="00894A42"/>
    <w:rsid w:val="00895020"/>
    <w:rsid w:val="008952C1"/>
    <w:rsid w:val="00895DB4"/>
    <w:rsid w:val="00896113"/>
    <w:rsid w:val="00896823"/>
    <w:rsid w:val="00896844"/>
    <w:rsid w:val="00896FB9"/>
    <w:rsid w:val="00896FD5"/>
    <w:rsid w:val="0089734E"/>
    <w:rsid w:val="008974AB"/>
    <w:rsid w:val="00897555"/>
    <w:rsid w:val="00897735"/>
    <w:rsid w:val="00897947"/>
    <w:rsid w:val="00897ACB"/>
    <w:rsid w:val="008A0051"/>
    <w:rsid w:val="008A0573"/>
    <w:rsid w:val="008A06B5"/>
    <w:rsid w:val="008A08BF"/>
    <w:rsid w:val="008A08F5"/>
    <w:rsid w:val="008A0920"/>
    <w:rsid w:val="008A0E1E"/>
    <w:rsid w:val="008A117E"/>
    <w:rsid w:val="008A1806"/>
    <w:rsid w:val="008A1994"/>
    <w:rsid w:val="008A2021"/>
    <w:rsid w:val="008A2419"/>
    <w:rsid w:val="008A26A3"/>
    <w:rsid w:val="008A2FC2"/>
    <w:rsid w:val="008A2FD2"/>
    <w:rsid w:val="008A32E8"/>
    <w:rsid w:val="008A33C4"/>
    <w:rsid w:val="008A375F"/>
    <w:rsid w:val="008A4448"/>
    <w:rsid w:val="008A474D"/>
    <w:rsid w:val="008A4B57"/>
    <w:rsid w:val="008A4DE4"/>
    <w:rsid w:val="008A4E08"/>
    <w:rsid w:val="008A5594"/>
    <w:rsid w:val="008A5E51"/>
    <w:rsid w:val="008A5FF4"/>
    <w:rsid w:val="008A66FF"/>
    <w:rsid w:val="008A6E69"/>
    <w:rsid w:val="008A71C9"/>
    <w:rsid w:val="008A724D"/>
    <w:rsid w:val="008A743D"/>
    <w:rsid w:val="008A77EC"/>
    <w:rsid w:val="008A78CC"/>
    <w:rsid w:val="008A7953"/>
    <w:rsid w:val="008B034A"/>
    <w:rsid w:val="008B08EB"/>
    <w:rsid w:val="008B0D2F"/>
    <w:rsid w:val="008B0E4A"/>
    <w:rsid w:val="008B1076"/>
    <w:rsid w:val="008B10E2"/>
    <w:rsid w:val="008B15EB"/>
    <w:rsid w:val="008B1666"/>
    <w:rsid w:val="008B1A3C"/>
    <w:rsid w:val="008B20A9"/>
    <w:rsid w:val="008B2D6B"/>
    <w:rsid w:val="008B2E81"/>
    <w:rsid w:val="008B38E7"/>
    <w:rsid w:val="008B39C6"/>
    <w:rsid w:val="008B3A67"/>
    <w:rsid w:val="008B3F35"/>
    <w:rsid w:val="008B408A"/>
    <w:rsid w:val="008B40A3"/>
    <w:rsid w:val="008B440E"/>
    <w:rsid w:val="008B46A0"/>
    <w:rsid w:val="008B46EB"/>
    <w:rsid w:val="008B4925"/>
    <w:rsid w:val="008B4E31"/>
    <w:rsid w:val="008B5409"/>
    <w:rsid w:val="008B58EC"/>
    <w:rsid w:val="008B59BD"/>
    <w:rsid w:val="008B5C72"/>
    <w:rsid w:val="008B6279"/>
    <w:rsid w:val="008B640F"/>
    <w:rsid w:val="008B6E44"/>
    <w:rsid w:val="008B7060"/>
    <w:rsid w:val="008B73F9"/>
    <w:rsid w:val="008B7D3F"/>
    <w:rsid w:val="008C0439"/>
    <w:rsid w:val="008C0CC6"/>
    <w:rsid w:val="008C0F9D"/>
    <w:rsid w:val="008C103A"/>
    <w:rsid w:val="008C1581"/>
    <w:rsid w:val="008C1707"/>
    <w:rsid w:val="008C1C48"/>
    <w:rsid w:val="008C1CA8"/>
    <w:rsid w:val="008C2A35"/>
    <w:rsid w:val="008C2DED"/>
    <w:rsid w:val="008C32F8"/>
    <w:rsid w:val="008C35C9"/>
    <w:rsid w:val="008C3659"/>
    <w:rsid w:val="008C38BE"/>
    <w:rsid w:val="008C4961"/>
    <w:rsid w:val="008C4AA0"/>
    <w:rsid w:val="008C59BD"/>
    <w:rsid w:val="008C5AE6"/>
    <w:rsid w:val="008C5F00"/>
    <w:rsid w:val="008C66D6"/>
    <w:rsid w:val="008C6A7F"/>
    <w:rsid w:val="008C6CA7"/>
    <w:rsid w:val="008C7373"/>
    <w:rsid w:val="008C74A0"/>
    <w:rsid w:val="008C7EB3"/>
    <w:rsid w:val="008D0449"/>
    <w:rsid w:val="008D06A0"/>
    <w:rsid w:val="008D09A4"/>
    <w:rsid w:val="008D09A9"/>
    <w:rsid w:val="008D0D51"/>
    <w:rsid w:val="008D1841"/>
    <w:rsid w:val="008D1C5F"/>
    <w:rsid w:val="008D1E32"/>
    <w:rsid w:val="008D1F88"/>
    <w:rsid w:val="008D206D"/>
    <w:rsid w:val="008D24DA"/>
    <w:rsid w:val="008D2525"/>
    <w:rsid w:val="008D32AD"/>
    <w:rsid w:val="008D331E"/>
    <w:rsid w:val="008D3BF8"/>
    <w:rsid w:val="008D402B"/>
    <w:rsid w:val="008D41B6"/>
    <w:rsid w:val="008D4ACB"/>
    <w:rsid w:val="008D4D24"/>
    <w:rsid w:val="008D4D63"/>
    <w:rsid w:val="008D4ECC"/>
    <w:rsid w:val="008D5529"/>
    <w:rsid w:val="008D5596"/>
    <w:rsid w:val="008D55C5"/>
    <w:rsid w:val="008D55D0"/>
    <w:rsid w:val="008D55D1"/>
    <w:rsid w:val="008D67A3"/>
    <w:rsid w:val="008D68CC"/>
    <w:rsid w:val="008D7BF7"/>
    <w:rsid w:val="008D7EC7"/>
    <w:rsid w:val="008E055A"/>
    <w:rsid w:val="008E056E"/>
    <w:rsid w:val="008E07D6"/>
    <w:rsid w:val="008E0C97"/>
    <w:rsid w:val="008E0FCB"/>
    <w:rsid w:val="008E116B"/>
    <w:rsid w:val="008E126A"/>
    <w:rsid w:val="008E1A70"/>
    <w:rsid w:val="008E1CC8"/>
    <w:rsid w:val="008E1D9C"/>
    <w:rsid w:val="008E1FDC"/>
    <w:rsid w:val="008E2179"/>
    <w:rsid w:val="008E21C1"/>
    <w:rsid w:val="008E297B"/>
    <w:rsid w:val="008E3343"/>
    <w:rsid w:val="008E350E"/>
    <w:rsid w:val="008E3A82"/>
    <w:rsid w:val="008E3AD0"/>
    <w:rsid w:val="008E3BA4"/>
    <w:rsid w:val="008E3DF1"/>
    <w:rsid w:val="008E44AC"/>
    <w:rsid w:val="008E4665"/>
    <w:rsid w:val="008E4784"/>
    <w:rsid w:val="008E4A9C"/>
    <w:rsid w:val="008E5CD9"/>
    <w:rsid w:val="008E5E5D"/>
    <w:rsid w:val="008E617B"/>
    <w:rsid w:val="008E61B0"/>
    <w:rsid w:val="008E6216"/>
    <w:rsid w:val="008E63B3"/>
    <w:rsid w:val="008E64BD"/>
    <w:rsid w:val="008E68BC"/>
    <w:rsid w:val="008E6982"/>
    <w:rsid w:val="008E6B2A"/>
    <w:rsid w:val="008E7506"/>
    <w:rsid w:val="008E767E"/>
    <w:rsid w:val="008F06F2"/>
    <w:rsid w:val="008F09C8"/>
    <w:rsid w:val="008F0F93"/>
    <w:rsid w:val="008F1391"/>
    <w:rsid w:val="008F194C"/>
    <w:rsid w:val="008F21B5"/>
    <w:rsid w:val="008F289F"/>
    <w:rsid w:val="008F2A89"/>
    <w:rsid w:val="008F335E"/>
    <w:rsid w:val="008F35B5"/>
    <w:rsid w:val="008F394B"/>
    <w:rsid w:val="008F4B48"/>
    <w:rsid w:val="008F4DFF"/>
    <w:rsid w:val="008F4FDB"/>
    <w:rsid w:val="008F54D7"/>
    <w:rsid w:val="008F603B"/>
    <w:rsid w:val="008F61C7"/>
    <w:rsid w:val="008F6893"/>
    <w:rsid w:val="008F7024"/>
    <w:rsid w:val="008F75E3"/>
    <w:rsid w:val="008F7991"/>
    <w:rsid w:val="0090072F"/>
    <w:rsid w:val="0090095C"/>
    <w:rsid w:val="00900C23"/>
    <w:rsid w:val="00901302"/>
    <w:rsid w:val="009013FD"/>
    <w:rsid w:val="009027E2"/>
    <w:rsid w:val="0090291E"/>
    <w:rsid w:val="00902B39"/>
    <w:rsid w:val="009031BB"/>
    <w:rsid w:val="00903C42"/>
    <w:rsid w:val="0090416B"/>
    <w:rsid w:val="00904464"/>
    <w:rsid w:val="009044D8"/>
    <w:rsid w:val="00904891"/>
    <w:rsid w:val="00904DA4"/>
    <w:rsid w:val="00905561"/>
    <w:rsid w:val="009058E1"/>
    <w:rsid w:val="00905C16"/>
    <w:rsid w:val="00905EFC"/>
    <w:rsid w:val="00906606"/>
    <w:rsid w:val="00906EB1"/>
    <w:rsid w:val="00906EB5"/>
    <w:rsid w:val="009071E9"/>
    <w:rsid w:val="00907217"/>
    <w:rsid w:val="009074EB"/>
    <w:rsid w:val="00907964"/>
    <w:rsid w:val="00907E6D"/>
    <w:rsid w:val="00907F47"/>
    <w:rsid w:val="0091018E"/>
    <w:rsid w:val="009101E4"/>
    <w:rsid w:val="00910285"/>
    <w:rsid w:val="00910742"/>
    <w:rsid w:val="00910A0A"/>
    <w:rsid w:val="00910B24"/>
    <w:rsid w:val="00910B2E"/>
    <w:rsid w:val="00910CAA"/>
    <w:rsid w:val="00910EA4"/>
    <w:rsid w:val="009113F7"/>
    <w:rsid w:val="00911867"/>
    <w:rsid w:val="00911953"/>
    <w:rsid w:val="00911D0D"/>
    <w:rsid w:val="00911D75"/>
    <w:rsid w:val="00911D99"/>
    <w:rsid w:val="00911E86"/>
    <w:rsid w:val="0091201D"/>
    <w:rsid w:val="00912088"/>
    <w:rsid w:val="009121B4"/>
    <w:rsid w:val="00912403"/>
    <w:rsid w:val="0091262D"/>
    <w:rsid w:val="0091263D"/>
    <w:rsid w:val="00912BC1"/>
    <w:rsid w:val="00912FC6"/>
    <w:rsid w:val="00913784"/>
    <w:rsid w:val="00913A92"/>
    <w:rsid w:val="00913B36"/>
    <w:rsid w:val="00913C7F"/>
    <w:rsid w:val="00913E97"/>
    <w:rsid w:val="009143A4"/>
    <w:rsid w:val="009145C0"/>
    <w:rsid w:val="0091488F"/>
    <w:rsid w:val="00914CE7"/>
    <w:rsid w:val="00914D4B"/>
    <w:rsid w:val="00914F09"/>
    <w:rsid w:val="009155D3"/>
    <w:rsid w:val="00915902"/>
    <w:rsid w:val="00915D8D"/>
    <w:rsid w:val="009161B6"/>
    <w:rsid w:val="00916324"/>
    <w:rsid w:val="0091635C"/>
    <w:rsid w:val="00916F33"/>
    <w:rsid w:val="00916F6F"/>
    <w:rsid w:val="00917123"/>
    <w:rsid w:val="009173E9"/>
    <w:rsid w:val="00917513"/>
    <w:rsid w:val="009179C0"/>
    <w:rsid w:val="00917B35"/>
    <w:rsid w:val="0092074A"/>
    <w:rsid w:val="009208B6"/>
    <w:rsid w:val="00920D62"/>
    <w:rsid w:val="00920DFE"/>
    <w:rsid w:val="0092104A"/>
    <w:rsid w:val="009214BE"/>
    <w:rsid w:val="009219EA"/>
    <w:rsid w:val="00921D5A"/>
    <w:rsid w:val="00921D98"/>
    <w:rsid w:val="0092299C"/>
    <w:rsid w:val="009229A0"/>
    <w:rsid w:val="00922A61"/>
    <w:rsid w:val="00922BE5"/>
    <w:rsid w:val="00922C01"/>
    <w:rsid w:val="00923849"/>
    <w:rsid w:val="0092391C"/>
    <w:rsid w:val="00923D2E"/>
    <w:rsid w:val="00923E10"/>
    <w:rsid w:val="009240BD"/>
    <w:rsid w:val="0092451C"/>
    <w:rsid w:val="00924A2A"/>
    <w:rsid w:val="00924CEE"/>
    <w:rsid w:val="00924D58"/>
    <w:rsid w:val="00924E43"/>
    <w:rsid w:val="00925084"/>
    <w:rsid w:val="00925261"/>
    <w:rsid w:val="009253B0"/>
    <w:rsid w:val="00925501"/>
    <w:rsid w:val="0092585B"/>
    <w:rsid w:val="00925CDC"/>
    <w:rsid w:val="009267B1"/>
    <w:rsid w:val="0092690F"/>
    <w:rsid w:val="00926BC4"/>
    <w:rsid w:val="00927503"/>
    <w:rsid w:val="009277E9"/>
    <w:rsid w:val="00927BD5"/>
    <w:rsid w:val="00927DA3"/>
    <w:rsid w:val="00927FA5"/>
    <w:rsid w:val="009301F0"/>
    <w:rsid w:val="0093033D"/>
    <w:rsid w:val="0093082A"/>
    <w:rsid w:val="00930FF5"/>
    <w:rsid w:val="00931483"/>
    <w:rsid w:val="00931656"/>
    <w:rsid w:val="00931897"/>
    <w:rsid w:val="00931BE7"/>
    <w:rsid w:val="00931DCD"/>
    <w:rsid w:val="00931E49"/>
    <w:rsid w:val="00932075"/>
    <w:rsid w:val="0093274C"/>
    <w:rsid w:val="00932C0C"/>
    <w:rsid w:val="0093323B"/>
    <w:rsid w:val="00933332"/>
    <w:rsid w:val="00934283"/>
    <w:rsid w:val="00934D6B"/>
    <w:rsid w:val="0093526C"/>
    <w:rsid w:val="009352E6"/>
    <w:rsid w:val="0093548B"/>
    <w:rsid w:val="00935CC5"/>
    <w:rsid w:val="00936045"/>
    <w:rsid w:val="00936888"/>
    <w:rsid w:val="0093689F"/>
    <w:rsid w:val="00936C3D"/>
    <w:rsid w:val="00936D3B"/>
    <w:rsid w:val="00936EFD"/>
    <w:rsid w:val="00936F84"/>
    <w:rsid w:val="009375EB"/>
    <w:rsid w:val="00937CEA"/>
    <w:rsid w:val="00937F78"/>
    <w:rsid w:val="00940516"/>
    <w:rsid w:val="00940BBD"/>
    <w:rsid w:val="00941068"/>
    <w:rsid w:val="00941F67"/>
    <w:rsid w:val="009426E5"/>
    <w:rsid w:val="00942E42"/>
    <w:rsid w:val="00943F89"/>
    <w:rsid w:val="00944138"/>
    <w:rsid w:val="00944809"/>
    <w:rsid w:val="00944880"/>
    <w:rsid w:val="00944883"/>
    <w:rsid w:val="00944907"/>
    <w:rsid w:val="009449E3"/>
    <w:rsid w:val="00945017"/>
    <w:rsid w:val="009456D9"/>
    <w:rsid w:val="00945801"/>
    <w:rsid w:val="00945A11"/>
    <w:rsid w:val="00945F43"/>
    <w:rsid w:val="009467E2"/>
    <w:rsid w:val="00946872"/>
    <w:rsid w:val="009469A6"/>
    <w:rsid w:val="00946CA8"/>
    <w:rsid w:val="00946FC4"/>
    <w:rsid w:val="009475D7"/>
    <w:rsid w:val="00947923"/>
    <w:rsid w:val="00947BEB"/>
    <w:rsid w:val="00950024"/>
    <w:rsid w:val="00950452"/>
    <w:rsid w:val="00950803"/>
    <w:rsid w:val="009515E8"/>
    <w:rsid w:val="009517CF"/>
    <w:rsid w:val="009519E0"/>
    <w:rsid w:val="00951A8B"/>
    <w:rsid w:val="00951CD2"/>
    <w:rsid w:val="00952C26"/>
    <w:rsid w:val="009537EA"/>
    <w:rsid w:val="00953DFD"/>
    <w:rsid w:val="009542DF"/>
    <w:rsid w:val="00954854"/>
    <w:rsid w:val="00954ADF"/>
    <w:rsid w:val="00954DAA"/>
    <w:rsid w:val="00954E35"/>
    <w:rsid w:val="00955C0E"/>
    <w:rsid w:val="00955D38"/>
    <w:rsid w:val="00956289"/>
    <w:rsid w:val="009566EC"/>
    <w:rsid w:val="00956778"/>
    <w:rsid w:val="009567C1"/>
    <w:rsid w:val="009569D6"/>
    <w:rsid w:val="0095722E"/>
    <w:rsid w:val="00957282"/>
    <w:rsid w:val="00960033"/>
    <w:rsid w:val="009601EE"/>
    <w:rsid w:val="009604BF"/>
    <w:rsid w:val="00960BF0"/>
    <w:rsid w:val="00961613"/>
    <w:rsid w:val="00961857"/>
    <w:rsid w:val="00961A33"/>
    <w:rsid w:val="00961B01"/>
    <w:rsid w:val="00961F2F"/>
    <w:rsid w:val="0096207E"/>
    <w:rsid w:val="009620EC"/>
    <w:rsid w:val="0096218D"/>
    <w:rsid w:val="009622D5"/>
    <w:rsid w:val="00962950"/>
    <w:rsid w:val="00962A9C"/>
    <w:rsid w:val="00962D1D"/>
    <w:rsid w:val="00963188"/>
    <w:rsid w:val="0096322C"/>
    <w:rsid w:val="009638B3"/>
    <w:rsid w:val="00963F50"/>
    <w:rsid w:val="00964155"/>
    <w:rsid w:val="00964BB1"/>
    <w:rsid w:val="0096545B"/>
    <w:rsid w:val="00965689"/>
    <w:rsid w:val="00965927"/>
    <w:rsid w:val="00965CB9"/>
    <w:rsid w:val="00966340"/>
    <w:rsid w:val="00966B54"/>
    <w:rsid w:val="00966BB8"/>
    <w:rsid w:val="00967BDF"/>
    <w:rsid w:val="009700C2"/>
    <w:rsid w:val="009706EC"/>
    <w:rsid w:val="00970771"/>
    <w:rsid w:val="00970E7A"/>
    <w:rsid w:val="00971765"/>
    <w:rsid w:val="00971F8E"/>
    <w:rsid w:val="00972239"/>
    <w:rsid w:val="00972AF8"/>
    <w:rsid w:val="009730C9"/>
    <w:rsid w:val="00973398"/>
    <w:rsid w:val="009735E0"/>
    <w:rsid w:val="0097380B"/>
    <w:rsid w:val="00973D6C"/>
    <w:rsid w:val="00973E68"/>
    <w:rsid w:val="00973F4A"/>
    <w:rsid w:val="00974711"/>
    <w:rsid w:val="009750A5"/>
    <w:rsid w:val="00975884"/>
    <w:rsid w:val="00975B6E"/>
    <w:rsid w:val="00975DC7"/>
    <w:rsid w:val="009761CA"/>
    <w:rsid w:val="009763F1"/>
    <w:rsid w:val="00976415"/>
    <w:rsid w:val="009773AA"/>
    <w:rsid w:val="00977442"/>
    <w:rsid w:val="0097755A"/>
    <w:rsid w:val="0097755C"/>
    <w:rsid w:val="00977682"/>
    <w:rsid w:val="00977A2C"/>
    <w:rsid w:val="00980315"/>
    <w:rsid w:val="00980491"/>
    <w:rsid w:val="0098053E"/>
    <w:rsid w:val="00980FC0"/>
    <w:rsid w:val="00981386"/>
    <w:rsid w:val="00981685"/>
    <w:rsid w:val="00981A0D"/>
    <w:rsid w:val="00981E7C"/>
    <w:rsid w:val="00981EEB"/>
    <w:rsid w:val="00981F1A"/>
    <w:rsid w:val="009828A1"/>
    <w:rsid w:val="00982907"/>
    <w:rsid w:val="009829E1"/>
    <w:rsid w:val="00982AD1"/>
    <w:rsid w:val="00982D3D"/>
    <w:rsid w:val="0098373D"/>
    <w:rsid w:val="0098388C"/>
    <w:rsid w:val="00984C3E"/>
    <w:rsid w:val="00984FE2"/>
    <w:rsid w:val="0098532B"/>
    <w:rsid w:val="009854B4"/>
    <w:rsid w:val="00986120"/>
    <w:rsid w:val="0098638A"/>
    <w:rsid w:val="0098662C"/>
    <w:rsid w:val="0098675E"/>
    <w:rsid w:val="00986BDD"/>
    <w:rsid w:val="00987420"/>
    <w:rsid w:val="0098775E"/>
    <w:rsid w:val="00987860"/>
    <w:rsid w:val="009878D6"/>
    <w:rsid w:val="00987B5C"/>
    <w:rsid w:val="00987EC1"/>
    <w:rsid w:val="00990675"/>
    <w:rsid w:val="00990764"/>
    <w:rsid w:val="009907FD"/>
    <w:rsid w:val="00990B5A"/>
    <w:rsid w:val="00991359"/>
    <w:rsid w:val="0099144E"/>
    <w:rsid w:val="0099157A"/>
    <w:rsid w:val="00991975"/>
    <w:rsid w:val="00991C1C"/>
    <w:rsid w:val="00991C57"/>
    <w:rsid w:val="0099254A"/>
    <w:rsid w:val="00992805"/>
    <w:rsid w:val="00992CE9"/>
    <w:rsid w:val="00993C6E"/>
    <w:rsid w:val="00994124"/>
    <w:rsid w:val="00994B4B"/>
    <w:rsid w:val="00994B61"/>
    <w:rsid w:val="00994C6D"/>
    <w:rsid w:val="00994C7E"/>
    <w:rsid w:val="00995373"/>
    <w:rsid w:val="0099576F"/>
    <w:rsid w:val="00995C7F"/>
    <w:rsid w:val="00995FBF"/>
    <w:rsid w:val="0099635C"/>
    <w:rsid w:val="0099713D"/>
    <w:rsid w:val="0099718C"/>
    <w:rsid w:val="009971B6"/>
    <w:rsid w:val="009977F5"/>
    <w:rsid w:val="00997B31"/>
    <w:rsid w:val="00997B4A"/>
    <w:rsid w:val="009A060B"/>
    <w:rsid w:val="009A0AEC"/>
    <w:rsid w:val="009A1BC1"/>
    <w:rsid w:val="009A1DDB"/>
    <w:rsid w:val="009A303C"/>
    <w:rsid w:val="009A30B5"/>
    <w:rsid w:val="009A36CA"/>
    <w:rsid w:val="009A3DB2"/>
    <w:rsid w:val="009A3E2C"/>
    <w:rsid w:val="009A3E32"/>
    <w:rsid w:val="009A40C3"/>
    <w:rsid w:val="009A4753"/>
    <w:rsid w:val="009A48AE"/>
    <w:rsid w:val="009A5675"/>
    <w:rsid w:val="009A5F86"/>
    <w:rsid w:val="009A60B4"/>
    <w:rsid w:val="009A7A95"/>
    <w:rsid w:val="009A7B34"/>
    <w:rsid w:val="009B0107"/>
    <w:rsid w:val="009B0654"/>
    <w:rsid w:val="009B0A07"/>
    <w:rsid w:val="009B0AD0"/>
    <w:rsid w:val="009B0FF5"/>
    <w:rsid w:val="009B1052"/>
    <w:rsid w:val="009B14AF"/>
    <w:rsid w:val="009B155A"/>
    <w:rsid w:val="009B171F"/>
    <w:rsid w:val="009B1792"/>
    <w:rsid w:val="009B1F67"/>
    <w:rsid w:val="009B2053"/>
    <w:rsid w:val="009B2265"/>
    <w:rsid w:val="009B2644"/>
    <w:rsid w:val="009B2687"/>
    <w:rsid w:val="009B26F1"/>
    <w:rsid w:val="009B2ECC"/>
    <w:rsid w:val="009B3530"/>
    <w:rsid w:val="009B3A96"/>
    <w:rsid w:val="009B3D6A"/>
    <w:rsid w:val="009B3DD1"/>
    <w:rsid w:val="009B4478"/>
    <w:rsid w:val="009B45D3"/>
    <w:rsid w:val="009B48A4"/>
    <w:rsid w:val="009B4A5B"/>
    <w:rsid w:val="009B4ADB"/>
    <w:rsid w:val="009B4BB9"/>
    <w:rsid w:val="009B4C4E"/>
    <w:rsid w:val="009B4CCE"/>
    <w:rsid w:val="009B5401"/>
    <w:rsid w:val="009B5AC9"/>
    <w:rsid w:val="009B5AFD"/>
    <w:rsid w:val="009B64BE"/>
    <w:rsid w:val="009B6618"/>
    <w:rsid w:val="009B6E51"/>
    <w:rsid w:val="009B7022"/>
    <w:rsid w:val="009B7179"/>
    <w:rsid w:val="009B743B"/>
    <w:rsid w:val="009C04C3"/>
    <w:rsid w:val="009C071B"/>
    <w:rsid w:val="009C0C38"/>
    <w:rsid w:val="009C0DF7"/>
    <w:rsid w:val="009C0ED3"/>
    <w:rsid w:val="009C0F23"/>
    <w:rsid w:val="009C1037"/>
    <w:rsid w:val="009C1072"/>
    <w:rsid w:val="009C1587"/>
    <w:rsid w:val="009C1670"/>
    <w:rsid w:val="009C1F35"/>
    <w:rsid w:val="009C2527"/>
    <w:rsid w:val="009C294B"/>
    <w:rsid w:val="009C2B80"/>
    <w:rsid w:val="009C2F6E"/>
    <w:rsid w:val="009C318F"/>
    <w:rsid w:val="009C320B"/>
    <w:rsid w:val="009C34B7"/>
    <w:rsid w:val="009C380A"/>
    <w:rsid w:val="009C3B64"/>
    <w:rsid w:val="009C3B66"/>
    <w:rsid w:val="009C3F82"/>
    <w:rsid w:val="009C4201"/>
    <w:rsid w:val="009C4649"/>
    <w:rsid w:val="009C4D8C"/>
    <w:rsid w:val="009C4E41"/>
    <w:rsid w:val="009C50A3"/>
    <w:rsid w:val="009C518B"/>
    <w:rsid w:val="009C5294"/>
    <w:rsid w:val="009C5990"/>
    <w:rsid w:val="009C59D0"/>
    <w:rsid w:val="009C61EA"/>
    <w:rsid w:val="009C62C3"/>
    <w:rsid w:val="009C69FE"/>
    <w:rsid w:val="009C71C5"/>
    <w:rsid w:val="009D0161"/>
    <w:rsid w:val="009D0350"/>
    <w:rsid w:val="009D06CF"/>
    <w:rsid w:val="009D07ED"/>
    <w:rsid w:val="009D09FA"/>
    <w:rsid w:val="009D0C48"/>
    <w:rsid w:val="009D138F"/>
    <w:rsid w:val="009D1A59"/>
    <w:rsid w:val="009D1D98"/>
    <w:rsid w:val="009D1DDE"/>
    <w:rsid w:val="009D23DB"/>
    <w:rsid w:val="009D2A28"/>
    <w:rsid w:val="009D2DA3"/>
    <w:rsid w:val="009D373F"/>
    <w:rsid w:val="009D3834"/>
    <w:rsid w:val="009D3CB0"/>
    <w:rsid w:val="009D3E83"/>
    <w:rsid w:val="009D43CE"/>
    <w:rsid w:val="009D49F6"/>
    <w:rsid w:val="009D4B89"/>
    <w:rsid w:val="009D4B9C"/>
    <w:rsid w:val="009D4C38"/>
    <w:rsid w:val="009D4F7B"/>
    <w:rsid w:val="009D54F6"/>
    <w:rsid w:val="009D5502"/>
    <w:rsid w:val="009D56B6"/>
    <w:rsid w:val="009D578C"/>
    <w:rsid w:val="009D5F13"/>
    <w:rsid w:val="009D6D68"/>
    <w:rsid w:val="009D6E1B"/>
    <w:rsid w:val="009D6F16"/>
    <w:rsid w:val="009D7061"/>
    <w:rsid w:val="009D7119"/>
    <w:rsid w:val="009D71F1"/>
    <w:rsid w:val="009D76A7"/>
    <w:rsid w:val="009D7A38"/>
    <w:rsid w:val="009D7B55"/>
    <w:rsid w:val="009D7F18"/>
    <w:rsid w:val="009D7FE8"/>
    <w:rsid w:val="009E0773"/>
    <w:rsid w:val="009E0BC2"/>
    <w:rsid w:val="009E0BD8"/>
    <w:rsid w:val="009E0CAF"/>
    <w:rsid w:val="009E0DA0"/>
    <w:rsid w:val="009E0E21"/>
    <w:rsid w:val="009E11C2"/>
    <w:rsid w:val="009E1218"/>
    <w:rsid w:val="009E1429"/>
    <w:rsid w:val="009E1435"/>
    <w:rsid w:val="009E158A"/>
    <w:rsid w:val="009E1733"/>
    <w:rsid w:val="009E1C59"/>
    <w:rsid w:val="009E219C"/>
    <w:rsid w:val="009E2809"/>
    <w:rsid w:val="009E2AEE"/>
    <w:rsid w:val="009E2D93"/>
    <w:rsid w:val="009E2DDB"/>
    <w:rsid w:val="009E32B5"/>
    <w:rsid w:val="009E32F6"/>
    <w:rsid w:val="009E3521"/>
    <w:rsid w:val="009E393B"/>
    <w:rsid w:val="009E3975"/>
    <w:rsid w:val="009E3FAB"/>
    <w:rsid w:val="009E4568"/>
    <w:rsid w:val="009E47EC"/>
    <w:rsid w:val="009E4BD2"/>
    <w:rsid w:val="009E4DF7"/>
    <w:rsid w:val="009E5607"/>
    <w:rsid w:val="009E5832"/>
    <w:rsid w:val="009E5A2C"/>
    <w:rsid w:val="009E636B"/>
    <w:rsid w:val="009E675E"/>
    <w:rsid w:val="009E684B"/>
    <w:rsid w:val="009E6B73"/>
    <w:rsid w:val="009E752D"/>
    <w:rsid w:val="009E7AD3"/>
    <w:rsid w:val="009F0036"/>
    <w:rsid w:val="009F0210"/>
    <w:rsid w:val="009F05CA"/>
    <w:rsid w:val="009F06B1"/>
    <w:rsid w:val="009F078D"/>
    <w:rsid w:val="009F0A05"/>
    <w:rsid w:val="009F0D9C"/>
    <w:rsid w:val="009F0DBD"/>
    <w:rsid w:val="009F1207"/>
    <w:rsid w:val="009F12A4"/>
    <w:rsid w:val="009F1488"/>
    <w:rsid w:val="009F14C6"/>
    <w:rsid w:val="009F1673"/>
    <w:rsid w:val="009F197C"/>
    <w:rsid w:val="009F1D8E"/>
    <w:rsid w:val="009F1F18"/>
    <w:rsid w:val="009F287D"/>
    <w:rsid w:val="009F288C"/>
    <w:rsid w:val="009F2B09"/>
    <w:rsid w:val="009F3630"/>
    <w:rsid w:val="009F367D"/>
    <w:rsid w:val="009F39E8"/>
    <w:rsid w:val="009F3A5C"/>
    <w:rsid w:val="009F3AD8"/>
    <w:rsid w:val="009F3C37"/>
    <w:rsid w:val="009F3C74"/>
    <w:rsid w:val="009F400D"/>
    <w:rsid w:val="009F41EF"/>
    <w:rsid w:val="009F44EF"/>
    <w:rsid w:val="009F4BE7"/>
    <w:rsid w:val="009F4C83"/>
    <w:rsid w:val="009F5444"/>
    <w:rsid w:val="009F54C4"/>
    <w:rsid w:val="009F569E"/>
    <w:rsid w:val="009F6845"/>
    <w:rsid w:val="009F696F"/>
    <w:rsid w:val="009F6B1D"/>
    <w:rsid w:val="009F7793"/>
    <w:rsid w:val="009F783C"/>
    <w:rsid w:val="009F7AC0"/>
    <w:rsid w:val="009F7B62"/>
    <w:rsid w:val="00A005AE"/>
    <w:rsid w:val="00A00686"/>
    <w:rsid w:val="00A00D6A"/>
    <w:rsid w:val="00A01495"/>
    <w:rsid w:val="00A017A7"/>
    <w:rsid w:val="00A01A81"/>
    <w:rsid w:val="00A0209B"/>
    <w:rsid w:val="00A02D6E"/>
    <w:rsid w:val="00A0303E"/>
    <w:rsid w:val="00A03346"/>
    <w:rsid w:val="00A03CC6"/>
    <w:rsid w:val="00A03E6E"/>
    <w:rsid w:val="00A03F7C"/>
    <w:rsid w:val="00A04113"/>
    <w:rsid w:val="00A04192"/>
    <w:rsid w:val="00A045DA"/>
    <w:rsid w:val="00A04847"/>
    <w:rsid w:val="00A04DB9"/>
    <w:rsid w:val="00A05420"/>
    <w:rsid w:val="00A0594F"/>
    <w:rsid w:val="00A05CEB"/>
    <w:rsid w:val="00A05D25"/>
    <w:rsid w:val="00A05D86"/>
    <w:rsid w:val="00A05E45"/>
    <w:rsid w:val="00A05EA5"/>
    <w:rsid w:val="00A068B9"/>
    <w:rsid w:val="00A06F30"/>
    <w:rsid w:val="00A0707B"/>
    <w:rsid w:val="00A07541"/>
    <w:rsid w:val="00A07AAC"/>
    <w:rsid w:val="00A07AF3"/>
    <w:rsid w:val="00A07AF9"/>
    <w:rsid w:val="00A07B99"/>
    <w:rsid w:val="00A1034E"/>
    <w:rsid w:val="00A10B3A"/>
    <w:rsid w:val="00A10CEB"/>
    <w:rsid w:val="00A10D2B"/>
    <w:rsid w:val="00A11131"/>
    <w:rsid w:val="00A1120B"/>
    <w:rsid w:val="00A116D9"/>
    <w:rsid w:val="00A11975"/>
    <w:rsid w:val="00A11D9C"/>
    <w:rsid w:val="00A11DE8"/>
    <w:rsid w:val="00A120F9"/>
    <w:rsid w:val="00A12614"/>
    <w:rsid w:val="00A12FE0"/>
    <w:rsid w:val="00A1317D"/>
    <w:rsid w:val="00A136D6"/>
    <w:rsid w:val="00A13769"/>
    <w:rsid w:val="00A13879"/>
    <w:rsid w:val="00A13EFC"/>
    <w:rsid w:val="00A144F3"/>
    <w:rsid w:val="00A146D9"/>
    <w:rsid w:val="00A14BD5"/>
    <w:rsid w:val="00A151E5"/>
    <w:rsid w:val="00A1567C"/>
    <w:rsid w:val="00A15737"/>
    <w:rsid w:val="00A15786"/>
    <w:rsid w:val="00A15B4B"/>
    <w:rsid w:val="00A15EEA"/>
    <w:rsid w:val="00A15F65"/>
    <w:rsid w:val="00A162D0"/>
    <w:rsid w:val="00A1635B"/>
    <w:rsid w:val="00A163C2"/>
    <w:rsid w:val="00A165BB"/>
    <w:rsid w:val="00A16DFB"/>
    <w:rsid w:val="00A16EA5"/>
    <w:rsid w:val="00A170DC"/>
    <w:rsid w:val="00A170F2"/>
    <w:rsid w:val="00A1711D"/>
    <w:rsid w:val="00A17275"/>
    <w:rsid w:val="00A17683"/>
    <w:rsid w:val="00A17C33"/>
    <w:rsid w:val="00A17CE2"/>
    <w:rsid w:val="00A200AD"/>
    <w:rsid w:val="00A200E0"/>
    <w:rsid w:val="00A20253"/>
    <w:rsid w:val="00A2056B"/>
    <w:rsid w:val="00A20EDC"/>
    <w:rsid w:val="00A210E3"/>
    <w:rsid w:val="00A21599"/>
    <w:rsid w:val="00A215F1"/>
    <w:rsid w:val="00A21F3F"/>
    <w:rsid w:val="00A222F8"/>
    <w:rsid w:val="00A22A37"/>
    <w:rsid w:val="00A22B4D"/>
    <w:rsid w:val="00A22B87"/>
    <w:rsid w:val="00A22C15"/>
    <w:rsid w:val="00A23026"/>
    <w:rsid w:val="00A237DA"/>
    <w:rsid w:val="00A23AA6"/>
    <w:rsid w:val="00A23CFB"/>
    <w:rsid w:val="00A23E0E"/>
    <w:rsid w:val="00A24664"/>
    <w:rsid w:val="00A24ACB"/>
    <w:rsid w:val="00A24BC3"/>
    <w:rsid w:val="00A25899"/>
    <w:rsid w:val="00A26427"/>
    <w:rsid w:val="00A26762"/>
    <w:rsid w:val="00A26976"/>
    <w:rsid w:val="00A26AD9"/>
    <w:rsid w:val="00A271CE"/>
    <w:rsid w:val="00A275D2"/>
    <w:rsid w:val="00A276E4"/>
    <w:rsid w:val="00A30193"/>
    <w:rsid w:val="00A307CB"/>
    <w:rsid w:val="00A30929"/>
    <w:rsid w:val="00A30B17"/>
    <w:rsid w:val="00A30D2F"/>
    <w:rsid w:val="00A30DF3"/>
    <w:rsid w:val="00A314CD"/>
    <w:rsid w:val="00A314DB"/>
    <w:rsid w:val="00A31604"/>
    <w:rsid w:val="00A3197D"/>
    <w:rsid w:val="00A31C87"/>
    <w:rsid w:val="00A31D21"/>
    <w:rsid w:val="00A31E4B"/>
    <w:rsid w:val="00A32122"/>
    <w:rsid w:val="00A32251"/>
    <w:rsid w:val="00A3251F"/>
    <w:rsid w:val="00A32550"/>
    <w:rsid w:val="00A3281F"/>
    <w:rsid w:val="00A32C13"/>
    <w:rsid w:val="00A33199"/>
    <w:rsid w:val="00A332EB"/>
    <w:rsid w:val="00A33F20"/>
    <w:rsid w:val="00A346CE"/>
    <w:rsid w:val="00A34AA2"/>
    <w:rsid w:val="00A3543C"/>
    <w:rsid w:val="00A35867"/>
    <w:rsid w:val="00A3596B"/>
    <w:rsid w:val="00A35A32"/>
    <w:rsid w:val="00A35D46"/>
    <w:rsid w:val="00A36876"/>
    <w:rsid w:val="00A3698A"/>
    <w:rsid w:val="00A37C24"/>
    <w:rsid w:val="00A401A3"/>
    <w:rsid w:val="00A404FF"/>
    <w:rsid w:val="00A4058C"/>
    <w:rsid w:val="00A406EC"/>
    <w:rsid w:val="00A408D5"/>
    <w:rsid w:val="00A40A38"/>
    <w:rsid w:val="00A40EE0"/>
    <w:rsid w:val="00A40F13"/>
    <w:rsid w:val="00A4126E"/>
    <w:rsid w:val="00A4160B"/>
    <w:rsid w:val="00A4188E"/>
    <w:rsid w:val="00A41BCE"/>
    <w:rsid w:val="00A41C6A"/>
    <w:rsid w:val="00A41EDC"/>
    <w:rsid w:val="00A4234D"/>
    <w:rsid w:val="00A42458"/>
    <w:rsid w:val="00A424F6"/>
    <w:rsid w:val="00A42EFE"/>
    <w:rsid w:val="00A43081"/>
    <w:rsid w:val="00A4348C"/>
    <w:rsid w:val="00A43B9B"/>
    <w:rsid w:val="00A44270"/>
    <w:rsid w:val="00A442E9"/>
    <w:rsid w:val="00A44452"/>
    <w:rsid w:val="00A445FC"/>
    <w:rsid w:val="00A44F60"/>
    <w:rsid w:val="00A4500D"/>
    <w:rsid w:val="00A45145"/>
    <w:rsid w:val="00A451C1"/>
    <w:rsid w:val="00A4545B"/>
    <w:rsid w:val="00A4577D"/>
    <w:rsid w:val="00A459AB"/>
    <w:rsid w:val="00A45FEF"/>
    <w:rsid w:val="00A4662F"/>
    <w:rsid w:val="00A46A22"/>
    <w:rsid w:val="00A46A64"/>
    <w:rsid w:val="00A46F09"/>
    <w:rsid w:val="00A46F52"/>
    <w:rsid w:val="00A470D7"/>
    <w:rsid w:val="00A47322"/>
    <w:rsid w:val="00A4732B"/>
    <w:rsid w:val="00A47524"/>
    <w:rsid w:val="00A47818"/>
    <w:rsid w:val="00A47B4B"/>
    <w:rsid w:val="00A5021F"/>
    <w:rsid w:val="00A50289"/>
    <w:rsid w:val="00A50E4F"/>
    <w:rsid w:val="00A512C2"/>
    <w:rsid w:val="00A5191A"/>
    <w:rsid w:val="00A51EE8"/>
    <w:rsid w:val="00A51FF3"/>
    <w:rsid w:val="00A52D85"/>
    <w:rsid w:val="00A52E74"/>
    <w:rsid w:val="00A53DAC"/>
    <w:rsid w:val="00A53F5F"/>
    <w:rsid w:val="00A53F98"/>
    <w:rsid w:val="00A543ED"/>
    <w:rsid w:val="00A54778"/>
    <w:rsid w:val="00A55552"/>
    <w:rsid w:val="00A555C3"/>
    <w:rsid w:val="00A55608"/>
    <w:rsid w:val="00A5579A"/>
    <w:rsid w:val="00A55F82"/>
    <w:rsid w:val="00A56089"/>
    <w:rsid w:val="00A5657C"/>
    <w:rsid w:val="00A57040"/>
    <w:rsid w:val="00A57BE0"/>
    <w:rsid w:val="00A57DA6"/>
    <w:rsid w:val="00A57FE4"/>
    <w:rsid w:val="00A60DB2"/>
    <w:rsid w:val="00A60DC4"/>
    <w:rsid w:val="00A612EC"/>
    <w:rsid w:val="00A61360"/>
    <w:rsid w:val="00A6138E"/>
    <w:rsid w:val="00A614A1"/>
    <w:rsid w:val="00A6174D"/>
    <w:rsid w:val="00A617A7"/>
    <w:rsid w:val="00A617D8"/>
    <w:rsid w:val="00A62164"/>
    <w:rsid w:val="00A623D3"/>
    <w:rsid w:val="00A62469"/>
    <w:rsid w:val="00A62670"/>
    <w:rsid w:val="00A6275A"/>
    <w:rsid w:val="00A627D6"/>
    <w:rsid w:val="00A6282D"/>
    <w:rsid w:val="00A62A17"/>
    <w:rsid w:val="00A62A58"/>
    <w:rsid w:val="00A632E2"/>
    <w:rsid w:val="00A637CA"/>
    <w:rsid w:val="00A63868"/>
    <w:rsid w:val="00A63889"/>
    <w:rsid w:val="00A63AFF"/>
    <w:rsid w:val="00A64304"/>
    <w:rsid w:val="00A64958"/>
    <w:rsid w:val="00A6519E"/>
    <w:rsid w:val="00A6542D"/>
    <w:rsid w:val="00A656B0"/>
    <w:rsid w:val="00A6577D"/>
    <w:rsid w:val="00A65B35"/>
    <w:rsid w:val="00A66965"/>
    <w:rsid w:val="00A66BC9"/>
    <w:rsid w:val="00A66C7F"/>
    <w:rsid w:val="00A66D84"/>
    <w:rsid w:val="00A67213"/>
    <w:rsid w:val="00A673F9"/>
    <w:rsid w:val="00A67551"/>
    <w:rsid w:val="00A6767E"/>
    <w:rsid w:val="00A67DD8"/>
    <w:rsid w:val="00A67F1F"/>
    <w:rsid w:val="00A70060"/>
    <w:rsid w:val="00A70133"/>
    <w:rsid w:val="00A701BA"/>
    <w:rsid w:val="00A70B2D"/>
    <w:rsid w:val="00A70F04"/>
    <w:rsid w:val="00A70FE5"/>
    <w:rsid w:val="00A71BBA"/>
    <w:rsid w:val="00A71CB6"/>
    <w:rsid w:val="00A72198"/>
    <w:rsid w:val="00A7255C"/>
    <w:rsid w:val="00A72CB0"/>
    <w:rsid w:val="00A72FD5"/>
    <w:rsid w:val="00A730D6"/>
    <w:rsid w:val="00A73558"/>
    <w:rsid w:val="00A736DB"/>
    <w:rsid w:val="00A73853"/>
    <w:rsid w:val="00A73AB9"/>
    <w:rsid w:val="00A73F8D"/>
    <w:rsid w:val="00A744C3"/>
    <w:rsid w:val="00A74860"/>
    <w:rsid w:val="00A7512F"/>
    <w:rsid w:val="00A75233"/>
    <w:rsid w:val="00A75343"/>
    <w:rsid w:val="00A755D2"/>
    <w:rsid w:val="00A75855"/>
    <w:rsid w:val="00A7597B"/>
    <w:rsid w:val="00A75CB9"/>
    <w:rsid w:val="00A7612F"/>
    <w:rsid w:val="00A766ED"/>
    <w:rsid w:val="00A76720"/>
    <w:rsid w:val="00A76A51"/>
    <w:rsid w:val="00A7717E"/>
    <w:rsid w:val="00A773CB"/>
    <w:rsid w:val="00A77469"/>
    <w:rsid w:val="00A77518"/>
    <w:rsid w:val="00A77A4A"/>
    <w:rsid w:val="00A80E7C"/>
    <w:rsid w:val="00A80F41"/>
    <w:rsid w:val="00A8154D"/>
    <w:rsid w:val="00A81735"/>
    <w:rsid w:val="00A82215"/>
    <w:rsid w:val="00A82894"/>
    <w:rsid w:val="00A82D4F"/>
    <w:rsid w:val="00A82EBD"/>
    <w:rsid w:val="00A830AA"/>
    <w:rsid w:val="00A8356C"/>
    <w:rsid w:val="00A837E5"/>
    <w:rsid w:val="00A83A86"/>
    <w:rsid w:val="00A83BD2"/>
    <w:rsid w:val="00A83E5C"/>
    <w:rsid w:val="00A83E7B"/>
    <w:rsid w:val="00A84799"/>
    <w:rsid w:val="00A84A92"/>
    <w:rsid w:val="00A84CE5"/>
    <w:rsid w:val="00A84F85"/>
    <w:rsid w:val="00A85040"/>
    <w:rsid w:val="00A857D3"/>
    <w:rsid w:val="00A85853"/>
    <w:rsid w:val="00A85BDF"/>
    <w:rsid w:val="00A85D73"/>
    <w:rsid w:val="00A86096"/>
    <w:rsid w:val="00A86149"/>
    <w:rsid w:val="00A8633C"/>
    <w:rsid w:val="00A86F7F"/>
    <w:rsid w:val="00A8722B"/>
    <w:rsid w:val="00A87916"/>
    <w:rsid w:val="00A87FE9"/>
    <w:rsid w:val="00A9003C"/>
    <w:rsid w:val="00A9055C"/>
    <w:rsid w:val="00A909A2"/>
    <w:rsid w:val="00A90F7F"/>
    <w:rsid w:val="00A91323"/>
    <w:rsid w:val="00A91480"/>
    <w:rsid w:val="00A9234B"/>
    <w:rsid w:val="00A925E8"/>
    <w:rsid w:val="00A9355D"/>
    <w:rsid w:val="00A93EE8"/>
    <w:rsid w:val="00A93F9B"/>
    <w:rsid w:val="00A94360"/>
    <w:rsid w:val="00A94881"/>
    <w:rsid w:val="00A948B6"/>
    <w:rsid w:val="00A94B68"/>
    <w:rsid w:val="00A94CA5"/>
    <w:rsid w:val="00A94D14"/>
    <w:rsid w:val="00A94D6F"/>
    <w:rsid w:val="00A94F03"/>
    <w:rsid w:val="00A95536"/>
    <w:rsid w:val="00A9589F"/>
    <w:rsid w:val="00A95B60"/>
    <w:rsid w:val="00A95B78"/>
    <w:rsid w:val="00A96125"/>
    <w:rsid w:val="00A96BB0"/>
    <w:rsid w:val="00A97356"/>
    <w:rsid w:val="00A97B10"/>
    <w:rsid w:val="00A97C11"/>
    <w:rsid w:val="00AA08E9"/>
    <w:rsid w:val="00AA08EB"/>
    <w:rsid w:val="00AA0917"/>
    <w:rsid w:val="00AA0AC3"/>
    <w:rsid w:val="00AA0ADE"/>
    <w:rsid w:val="00AA1850"/>
    <w:rsid w:val="00AA2968"/>
    <w:rsid w:val="00AA2AE6"/>
    <w:rsid w:val="00AA2BFD"/>
    <w:rsid w:val="00AA2C63"/>
    <w:rsid w:val="00AA33B2"/>
    <w:rsid w:val="00AA33E1"/>
    <w:rsid w:val="00AA34F7"/>
    <w:rsid w:val="00AA4349"/>
    <w:rsid w:val="00AA436D"/>
    <w:rsid w:val="00AA484C"/>
    <w:rsid w:val="00AA4F30"/>
    <w:rsid w:val="00AA4F5F"/>
    <w:rsid w:val="00AA4F97"/>
    <w:rsid w:val="00AA4FCB"/>
    <w:rsid w:val="00AA652D"/>
    <w:rsid w:val="00AA65E9"/>
    <w:rsid w:val="00AA6A50"/>
    <w:rsid w:val="00AA6D2D"/>
    <w:rsid w:val="00AA6DDC"/>
    <w:rsid w:val="00AA6DEA"/>
    <w:rsid w:val="00AA6EF5"/>
    <w:rsid w:val="00AA7844"/>
    <w:rsid w:val="00AA78BC"/>
    <w:rsid w:val="00AA7EE3"/>
    <w:rsid w:val="00AB0179"/>
    <w:rsid w:val="00AB08B0"/>
    <w:rsid w:val="00AB0992"/>
    <w:rsid w:val="00AB0D29"/>
    <w:rsid w:val="00AB1036"/>
    <w:rsid w:val="00AB1314"/>
    <w:rsid w:val="00AB20D7"/>
    <w:rsid w:val="00AB29FC"/>
    <w:rsid w:val="00AB2CE6"/>
    <w:rsid w:val="00AB3ADC"/>
    <w:rsid w:val="00AB3F9A"/>
    <w:rsid w:val="00AB4A1C"/>
    <w:rsid w:val="00AB4D07"/>
    <w:rsid w:val="00AB53C2"/>
    <w:rsid w:val="00AB563A"/>
    <w:rsid w:val="00AB5A62"/>
    <w:rsid w:val="00AB5A9C"/>
    <w:rsid w:val="00AB6748"/>
    <w:rsid w:val="00AB6C52"/>
    <w:rsid w:val="00AB71EE"/>
    <w:rsid w:val="00AB7502"/>
    <w:rsid w:val="00AB773A"/>
    <w:rsid w:val="00AB7FF7"/>
    <w:rsid w:val="00AC0322"/>
    <w:rsid w:val="00AC0C8B"/>
    <w:rsid w:val="00AC11B8"/>
    <w:rsid w:val="00AC12B3"/>
    <w:rsid w:val="00AC1562"/>
    <w:rsid w:val="00AC1758"/>
    <w:rsid w:val="00AC17D2"/>
    <w:rsid w:val="00AC1FE8"/>
    <w:rsid w:val="00AC2636"/>
    <w:rsid w:val="00AC27F5"/>
    <w:rsid w:val="00AC3601"/>
    <w:rsid w:val="00AC382F"/>
    <w:rsid w:val="00AC3C8F"/>
    <w:rsid w:val="00AC3D8F"/>
    <w:rsid w:val="00AC40DD"/>
    <w:rsid w:val="00AC4328"/>
    <w:rsid w:val="00AC45D7"/>
    <w:rsid w:val="00AC46EE"/>
    <w:rsid w:val="00AC494C"/>
    <w:rsid w:val="00AC4A14"/>
    <w:rsid w:val="00AC4C47"/>
    <w:rsid w:val="00AC508A"/>
    <w:rsid w:val="00AC5F0E"/>
    <w:rsid w:val="00AC6305"/>
    <w:rsid w:val="00AC631A"/>
    <w:rsid w:val="00AC6BA7"/>
    <w:rsid w:val="00AC7017"/>
    <w:rsid w:val="00AC72C7"/>
    <w:rsid w:val="00AC752A"/>
    <w:rsid w:val="00AC7F15"/>
    <w:rsid w:val="00AD03D8"/>
    <w:rsid w:val="00AD07E1"/>
    <w:rsid w:val="00AD0809"/>
    <w:rsid w:val="00AD0BFA"/>
    <w:rsid w:val="00AD14E4"/>
    <w:rsid w:val="00AD1780"/>
    <w:rsid w:val="00AD1AAA"/>
    <w:rsid w:val="00AD1DD2"/>
    <w:rsid w:val="00AD20EA"/>
    <w:rsid w:val="00AD2336"/>
    <w:rsid w:val="00AD2E91"/>
    <w:rsid w:val="00AD3580"/>
    <w:rsid w:val="00AD44D0"/>
    <w:rsid w:val="00AD46BB"/>
    <w:rsid w:val="00AD47C5"/>
    <w:rsid w:val="00AD4C6F"/>
    <w:rsid w:val="00AD4CBE"/>
    <w:rsid w:val="00AD50D2"/>
    <w:rsid w:val="00AD54F2"/>
    <w:rsid w:val="00AD5BF0"/>
    <w:rsid w:val="00AD5CA2"/>
    <w:rsid w:val="00AD67B6"/>
    <w:rsid w:val="00AD6822"/>
    <w:rsid w:val="00AD7212"/>
    <w:rsid w:val="00AD7572"/>
    <w:rsid w:val="00AD772C"/>
    <w:rsid w:val="00AD7F10"/>
    <w:rsid w:val="00AD7FCE"/>
    <w:rsid w:val="00AE00D7"/>
    <w:rsid w:val="00AE025B"/>
    <w:rsid w:val="00AE04B5"/>
    <w:rsid w:val="00AE0767"/>
    <w:rsid w:val="00AE09AA"/>
    <w:rsid w:val="00AE104C"/>
    <w:rsid w:val="00AE11CE"/>
    <w:rsid w:val="00AE12F7"/>
    <w:rsid w:val="00AE1D20"/>
    <w:rsid w:val="00AE2C79"/>
    <w:rsid w:val="00AE2F55"/>
    <w:rsid w:val="00AE39C0"/>
    <w:rsid w:val="00AE3DC8"/>
    <w:rsid w:val="00AE3EB9"/>
    <w:rsid w:val="00AE44E0"/>
    <w:rsid w:val="00AE45F6"/>
    <w:rsid w:val="00AE4B46"/>
    <w:rsid w:val="00AE4DFB"/>
    <w:rsid w:val="00AE501C"/>
    <w:rsid w:val="00AE5A73"/>
    <w:rsid w:val="00AE5AC6"/>
    <w:rsid w:val="00AE6694"/>
    <w:rsid w:val="00AE68C3"/>
    <w:rsid w:val="00AE6D56"/>
    <w:rsid w:val="00AE7909"/>
    <w:rsid w:val="00AE797D"/>
    <w:rsid w:val="00AE7B21"/>
    <w:rsid w:val="00AE7D91"/>
    <w:rsid w:val="00AF0154"/>
    <w:rsid w:val="00AF02E7"/>
    <w:rsid w:val="00AF06B3"/>
    <w:rsid w:val="00AF0C8A"/>
    <w:rsid w:val="00AF0CC0"/>
    <w:rsid w:val="00AF0FA5"/>
    <w:rsid w:val="00AF1300"/>
    <w:rsid w:val="00AF1891"/>
    <w:rsid w:val="00AF1D22"/>
    <w:rsid w:val="00AF1D7F"/>
    <w:rsid w:val="00AF231F"/>
    <w:rsid w:val="00AF2453"/>
    <w:rsid w:val="00AF2B51"/>
    <w:rsid w:val="00AF2F88"/>
    <w:rsid w:val="00AF3166"/>
    <w:rsid w:val="00AF32BC"/>
    <w:rsid w:val="00AF330A"/>
    <w:rsid w:val="00AF34F7"/>
    <w:rsid w:val="00AF3940"/>
    <w:rsid w:val="00AF3FA7"/>
    <w:rsid w:val="00AF419C"/>
    <w:rsid w:val="00AF457F"/>
    <w:rsid w:val="00AF476A"/>
    <w:rsid w:val="00AF479D"/>
    <w:rsid w:val="00AF4D50"/>
    <w:rsid w:val="00AF50AD"/>
    <w:rsid w:val="00AF5210"/>
    <w:rsid w:val="00AF537A"/>
    <w:rsid w:val="00AF5583"/>
    <w:rsid w:val="00AF59C8"/>
    <w:rsid w:val="00AF621D"/>
    <w:rsid w:val="00AF62C6"/>
    <w:rsid w:val="00AF6D41"/>
    <w:rsid w:val="00AF70CF"/>
    <w:rsid w:val="00AF7BC3"/>
    <w:rsid w:val="00B00059"/>
    <w:rsid w:val="00B001DF"/>
    <w:rsid w:val="00B00627"/>
    <w:rsid w:val="00B00892"/>
    <w:rsid w:val="00B00DCC"/>
    <w:rsid w:val="00B00DFF"/>
    <w:rsid w:val="00B012ED"/>
    <w:rsid w:val="00B01366"/>
    <w:rsid w:val="00B017B7"/>
    <w:rsid w:val="00B01D91"/>
    <w:rsid w:val="00B021AB"/>
    <w:rsid w:val="00B0235B"/>
    <w:rsid w:val="00B023CE"/>
    <w:rsid w:val="00B02DDF"/>
    <w:rsid w:val="00B03275"/>
    <w:rsid w:val="00B03519"/>
    <w:rsid w:val="00B03B1D"/>
    <w:rsid w:val="00B044F4"/>
    <w:rsid w:val="00B0467A"/>
    <w:rsid w:val="00B0538C"/>
    <w:rsid w:val="00B053CF"/>
    <w:rsid w:val="00B05431"/>
    <w:rsid w:val="00B05662"/>
    <w:rsid w:val="00B057C0"/>
    <w:rsid w:val="00B059EA"/>
    <w:rsid w:val="00B05BCD"/>
    <w:rsid w:val="00B05F71"/>
    <w:rsid w:val="00B0602F"/>
    <w:rsid w:val="00B061BF"/>
    <w:rsid w:val="00B06C3F"/>
    <w:rsid w:val="00B06C51"/>
    <w:rsid w:val="00B06C65"/>
    <w:rsid w:val="00B074A9"/>
    <w:rsid w:val="00B0751D"/>
    <w:rsid w:val="00B07837"/>
    <w:rsid w:val="00B078EA"/>
    <w:rsid w:val="00B07F73"/>
    <w:rsid w:val="00B07F77"/>
    <w:rsid w:val="00B1024D"/>
    <w:rsid w:val="00B10344"/>
    <w:rsid w:val="00B10F24"/>
    <w:rsid w:val="00B113C7"/>
    <w:rsid w:val="00B113C8"/>
    <w:rsid w:val="00B11523"/>
    <w:rsid w:val="00B11BBE"/>
    <w:rsid w:val="00B123B1"/>
    <w:rsid w:val="00B12A41"/>
    <w:rsid w:val="00B12C67"/>
    <w:rsid w:val="00B12EA8"/>
    <w:rsid w:val="00B13055"/>
    <w:rsid w:val="00B131AF"/>
    <w:rsid w:val="00B1386B"/>
    <w:rsid w:val="00B14006"/>
    <w:rsid w:val="00B1485F"/>
    <w:rsid w:val="00B14F0E"/>
    <w:rsid w:val="00B15274"/>
    <w:rsid w:val="00B15E46"/>
    <w:rsid w:val="00B1600A"/>
    <w:rsid w:val="00B161B3"/>
    <w:rsid w:val="00B16744"/>
    <w:rsid w:val="00B16806"/>
    <w:rsid w:val="00B16E53"/>
    <w:rsid w:val="00B1773B"/>
    <w:rsid w:val="00B179F2"/>
    <w:rsid w:val="00B17F73"/>
    <w:rsid w:val="00B20619"/>
    <w:rsid w:val="00B20802"/>
    <w:rsid w:val="00B2119E"/>
    <w:rsid w:val="00B2123C"/>
    <w:rsid w:val="00B2135D"/>
    <w:rsid w:val="00B21D6D"/>
    <w:rsid w:val="00B21E43"/>
    <w:rsid w:val="00B22166"/>
    <w:rsid w:val="00B2250F"/>
    <w:rsid w:val="00B228ED"/>
    <w:rsid w:val="00B22A6A"/>
    <w:rsid w:val="00B22B38"/>
    <w:rsid w:val="00B22FCB"/>
    <w:rsid w:val="00B2317E"/>
    <w:rsid w:val="00B238B4"/>
    <w:rsid w:val="00B2404A"/>
    <w:rsid w:val="00B245B8"/>
    <w:rsid w:val="00B24E8F"/>
    <w:rsid w:val="00B24F56"/>
    <w:rsid w:val="00B2520B"/>
    <w:rsid w:val="00B252DB"/>
    <w:rsid w:val="00B253A4"/>
    <w:rsid w:val="00B25DA3"/>
    <w:rsid w:val="00B265DA"/>
    <w:rsid w:val="00B267F6"/>
    <w:rsid w:val="00B26A83"/>
    <w:rsid w:val="00B26F3A"/>
    <w:rsid w:val="00B27522"/>
    <w:rsid w:val="00B27819"/>
    <w:rsid w:val="00B27FCA"/>
    <w:rsid w:val="00B30000"/>
    <w:rsid w:val="00B303CB"/>
    <w:rsid w:val="00B30562"/>
    <w:rsid w:val="00B305AF"/>
    <w:rsid w:val="00B30A10"/>
    <w:rsid w:val="00B311E3"/>
    <w:rsid w:val="00B31719"/>
    <w:rsid w:val="00B31F0B"/>
    <w:rsid w:val="00B32687"/>
    <w:rsid w:val="00B326BD"/>
    <w:rsid w:val="00B3380A"/>
    <w:rsid w:val="00B34308"/>
    <w:rsid w:val="00B34435"/>
    <w:rsid w:val="00B3453A"/>
    <w:rsid w:val="00B34AFD"/>
    <w:rsid w:val="00B355DC"/>
    <w:rsid w:val="00B359B6"/>
    <w:rsid w:val="00B35ACF"/>
    <w:rsid w:val="00B36622"/>
    <w:rsid w:val="00B36679"/>
    <w:rsid w:val="00B36A09"/>
    <w:rsid w:val="00B36E65"/>
    <w:rsid w:val="00B37255"/>
    <w:rsid w:val="00B40569"/>
    <w:rsid w:val="00B40C4E"/>
    <w:rsid w:val="00B40CC9"/>
    <w:rsid w:val="00B41BCF"/>
    <w:rsid w:val="00B41BDB"/>
    <w:rsid w:val="00B41EB7"/>
    <w:rsid w:val="00B42165"/>
    <w:rsid w:val="00B42833"/>
    <w:rsid w:val="00B42935"/>
    <w:rsid w:val="00B4323A"/>
    <w:rsid w:val="00B43647"/>
    <w:rsid w:val="00B437E4"/>
    <w:rsid w:val="00B43C0F"/>
    <w:rsid w:val="00B43F29"/>
    <w:rsid w:val="00B44C33"/>
    <w:rsid w:val="00B45294"/>
    <w:rsid w:val="00B458CE"/>
    <w:rsid w:val="00B4594E"/>
    <w:rsid w:val="00B45DAF"/>
    <w:rsid w:val="00B4600F"/>
    <w:rsid w:val="00B46076"/>
    <w:rsid w:val="00B46B51"/>
    <w:rsid w:val="00B46B74"/>
    <w:rsid w:val="00B46B8A"/>
    <w:rsid w:val="00B46C6F"/>
    <w:rsid w:val="00B46D3C"/>
    <w:rsid w:val="00B46E7F"/>
    <w:rsid w:val="00B47B2D"/>
    <w:rsid w:val="00B50124"/>
    <w:rsid w:val="00B50DF8"/>
    <w:rsid w:val="00B5134D"/>
    <w:rsid w:val="00B51478"/>
    <w:rsid w:val="00B51826"/>
    <w:rsid w:val="00B51958"/>
    <w:rsid w:val="00B51B1E"/>
    <w:rsid w:val="00B521D6"/>
    <w:rsid w:val="00B522A8"/>
    <w:rsid w:val="00B534CB"/>
    <w:rsid w:val="00B54134"/>
    <w:rsid w:val="00B54220"/>
    <w:rsid w:val="00B542E3"/>
    <w:rsid w:val="00B54401"/>
    <w:rsid w:val="00B54785"/>
    <w:rsid w:val="00B54C48"/>
    <w:rsid w:val="00B55055"/>
    <w:rsid w:val="00B55480"/>
    <w:rsid w:val="00B5622C"/>
    <w:rsid w:val="00B56AFB"/>
    <w:rsid w:val="00B56C32"/>
    <w:rsid w:val="00B57484"/>
    <w:rsid w:val="00B57FCF"/>
    <w:rsid w:val="00B60119"/>
    <w:rsid w:val="00B60156"/>
    <w:rsid w:val="00B6030A"/>
    <w:rsid w:val="00B603A1"/>
    <w:rsid w:val="00B605AE"/>
    <w:rsid w:val="00B60F58"/>
    <w:rsid w:val="00B60F5B"/>
    <w:rsid w:val="00B6112F"/>
    <w:rsid w:val="00B61AA3"/>
    <w:rsid w:val="00B61AF1"/>
    <w:rsid w:val="00B61D53"/>
    <w:rsid w:val="00B62319"/>
    <w:rsid w:val="00B62392"/>
    <w:rsid w:val="00B62662"/>
    <w:rsid w:val="00B6275F"/>
    <w:rsid w:val="00B630F2"/>
    <w:rsid w:val="00B63211"/>
    <w:rsid w:val="00B632B8"/>
    <w:rsid w:val="00B6357C"/>
    <w:rsid w:val="00B63A2A"/>
    <w:rsid w:val="00B63DF6"/>
    <w:rsid w:val="00B63F8D"/>
    <w:rsid w:val="00B63FC9"/>
    <w:rsid w:val="00B64CDB"/>
    <w:rsid w:val="00B64FCE"/>
    <w:rsid w:val="00B653EE"/>
    <w:rsid w:val="00B65B4D"/>
    <w:rsid w:val="00B65BFD"/>
    <w:rsid w:val="00B6680E"/>
    <w:rsid w:val="00B669C5"/>
    <w:rsid w:val="00B66C03"/>
    <w:rsid w:val="00B66E1C"/>
    <w:rsid w:val="00B66F6A"/>
    <w:rsid w:val="00B67363"/>
    <w:rsid w:val="00B674E9"/>
    <w:rsid w:val="00B679D2"/>
    <w:rsid w:val="00B67BAF"/>
    <w:rsid w:val="00B67DE7"/>
    <w:rsid w:val="00B67E93"/>
    <w:rsid w:val="00B7029A"/>
    <w:rsid w:val="00B7030A"/>
    <w:rsid w:val="00B7054B"/>
    <w:rsid w:val="00B7063F"/>
    <w:rsid w:val="00B70A2B"/>
    <w:rsid w:val="00B71067"/>
    <w:rsid w:val="00B71298"/>
    <w:rsid w:val="00B7184D"/>
    <w:rsid w:val="00B72044"/>
    <w:rsid w:val="00B725D8"/>
    <w:rsid w:val="00B72620"/>
    <w:rsid w:val="00B72BC5"/>
    <w:rsid w:val="00B73269"/>
    <w:rsid w:val="00B733DA"/>
    <w:rsid w:val="00B73C7D"/>
    <w:rsid w:val="00B7480C"/>
    <w:rsid w:val="00B74A1A"/>
    <w:rsid w:val="00B74EF3"/>
    <w:rsid w:val="00B7506F"/>
    <w:rsid w:val="00B75114"/>
    <w:rsid w:val="00B752EA"/>
    <w:rsid w:val="00B754F6"/>
    <w:rsid w:val="00B75685"/>
    <w:rsid w:val="00B7581D"/>
    <w:rsid w:val="00B75CED"/>
    <w:rsid w:val="00B75D81"/>
    <w:rsid w:val="00B76138"/>
    <w:rsid w:val="00B76692"/>
    <w:rsid w:val="00B766C5"/>
    <w:rsid w:val="00B7687F"/>
    <w:rsid w:val="00B7689A"/>
    <w:rsid w:val="00B768A6"/>
    <w:rsid w:val="00B76A5A"/>
    <w:rsid w:val="00B76F45"/>
    <w:rsid w:val="00B76F58"/>
    <w:rsid w:val="00B772DF"/>
    <w:rsid w:val="00B773B2"/>
    <w:rsid w:val="00B773B7"/>
    <w:rsid w:val="00B7748F"/>
    <w:rsid w:val="00B7754F"/>
    <w:rsid w:val="00B77D83"/>
    <w:rsid w:val="00B77FF5"/>
    <w:rsid w:val="00B800D6"/>
    <w:rsid w:val="00B805A2"/>
    <w:rsid w:val="00B80ED1"/>
    <w:rsid w:val="00B813C1"/>
    <w:rsid w:val="00B818E2"/>
    <w:rsid w:val="00B81BBB"/>
    <w:rsid w:val="00B81CD1"/>
    <w:rsid w:val="00B822A7"/>
    <w:rsid w:val="00B82545"/>
    <w:rsid w:val="00B8324B"/>
    <w:rsid w:val="00B8341C"/>
    <w:rsid w:val="00B83986"/>
    <w:rsid w:val="00B83D01"/>
    <w:rsid w:val="00B83D18"/>
    <w:rsid w:val="00B84268"/>
    <w:rsid w:val="00B849DB"/>
    <w:rsid w:val="00B84B6E"/>
    <w:rsid w:val="00B84FC7"/>
    <w:rsid w:val="00B854DC"/>
    <w:rsid w:val="00B85B4B"/>
    <w:rsid w:val="00B85D7D"/>
    <w:rsid w:val="00B86C4B"/>
    <w:rsid w:val="00B874C0"/>
    <w:rsid w:val="00B877BE"/>
    <w:rsid w:val="00B8783D"/>
    <w:rsid w:val="00B879D3"/>
    <w:rsid w:val="00B90111"/>
    <w:rsid w:val="00B9069B"/>
    <w:rsid w:val="00B90BCD"/>
    <w:rsid w:val="00B90D1B"/>
    <w:rsid w:val="00B919F2"/>
    <w:rsid w:val="00B91F97"/>
    <w:rsid w:val="00B92522"/>
    <w:rsid w:val="00B927B4"/>
    <w:rsid w:val="00B92958"/>
    <w:rsid w:val="00B92C40"/>
    <w:rsid w:val="00B92CFB"/>
    <w:rsid w:val="00B93219"/>
    <w:rsid w:val="00B9328A"/>
    <w:rsid w:val="00B93905"/>
    <w:rsid w:val="00B93C76"/>
    <w:rsid w:val="00B93EEA"/>
    <w:rsid w:val="00B94002"/>
    <w:rsid w:val="00B9403C"/>
    <w:rsid w:val="00B94DE4"/>
    <w:rsid w:val="00B95082"/>
    <w:rsid w:val="00B9518B"/>
    <w:rsid w:val="00B956D4"/>
    <w:rsid w:val="00B957B7"/>
    <w:rsid w:val="00B958ED"/>
    <w:rsid w:val="00B95944"/>
    <w:rsid w:val="00B95E1D"/>
    <w:rsid w:val="00B9604F"/>
    <w:rsid w:val="00B96601"/>
    <w:rsid w:val="00B96DB3"/>
    <w:rsid w:val="00B977A6"/>
    <w:rsid w:val="00B978BD"/>
    <w:rsid w:val="00B97E3C"/>
    <w:rsid w:val="00B97FD1"/>
    <w:rsid w:val="00BA0EB5"/>
    <w:rsid w:val="00BA11F1"/>
    <w:rsid w:val="00BA1C6D"/>
    <w:rsid w:val="00BA1E5A"/>
    <w:rsid w:val="00BA2063"/>
    <w:rsid w:val="00BA20E8"/>
    <w:rsid w:val="00BA21EB"/>
    <w:rsid w:val="00BA2344"/>
    <w:rsid w:val="00BA24D5"/>
    <w:rsid w:val="00BA2D3F"/>
    <w:rsid w:val="00BA2D62"/>
    <w:rsid w:val="00BA3270"/>
    <w:rsid w:val="00BA3AC3"/>
    <w:rsid w:val="00BA3E12"/>
    <w:rsid w:val="00BA4104"/>
    <w:rsid w:val="00BA41B8"/>
    <w:rsid w:val="00BA45A4"/>
    <w:rsid w:val="00BA4746"/>
    <w:rsid w:val="00BA483B"/>
    <w:rsid w:val="00BA4846"/>
    <w:rsid w:val="00BA4D8F"/>
    <w:rsid w:val="00BA521D"/>
    <w:rsid w:val="00BA536B"/>
    <w:rsid w:val="00BA546C"/>
    <w:rsid w:val="00BA59D4"/>
    <w:rsid w:val="00BA5A65"/>
    <w:rsid w:val="00BA5F68"/>
    <w:rsid w:val="00BA6154"/>
    <w:rsid w:val="00BA6E6A"/>
    <w:rsid w:val="00BA6EA6"/>
    <w:rsid w:val="00BA7663"/>
    <w:rsid w:val="00BA7743"/>
    <w:rsid w:val="00BA7789"/>
    <w:rsid w:val="00BA78BB"/>
    <w:rsid w:val="00BA78FB"/>
    <w:rsid w:val="00BA7AEB"/>
    <w:rsid w:val="00BB0597"/>
    <w:rsid w:val="00BB1612"/>
    <w:rsid w:val="00BB23CD"/>
    <w:rsid w:val="00BB3449"/>
    <w:rsid w:val="00BB37BD"/>
    <w:rsid w:val="00BB390B"/>
    <w:rsid w:val="00BB476E"/>
    <w:rsid w:val="00BB4934"/>
    <w:rsid w:val="00BB4A2C"/>
    <w:rsid w:val="00BB4BCC"/>
    <w:rsid w:val="00BB567C"/>
    <w:rsid w:val="00BB5808"/>
    <w:rsid w:val="00BB59D1"/>
    <w:rsid w:val="00BB6173"/>
    <w:rsid w:val="00BB61F4"/>
    <w:rsid w:val="00BB70CB"/>
    <w:rsid w:val="00BB72C1"/>
    <w:rsid w:val="00BB73BF"/>
    <w:rsid w:val="00BB773D"/>
    <w:rsid w:val="00BB7896"/>
    <w:rsid w:val="00BB7ABB"/>
    <w:rsid w:val="00BC02BA"/>
    <w:rsid w:val="00BC037B"/>
    <w:rsid w:val="00BC0699"/>
    <w:rsid w:val="00BC0F14"/>
    <w:rsid w:val="00BC12DA"/>
    <w:rsid w:val="00BC13A7"/>
    <w:rsid w:val="00BC1926"/>
    <w:rsid w:val="00BC1C9D"/>
    <w:rsid w:val="00BC21D5"/>
    <w:rsid w:val="00BC2330"/>
    <w:rsid w:val="00BC2B12"/>
    <w:rsid w:val="00BC35C1"/>
    <w:rsid w:val="00BC364A"/>
    <w:rsid w:val="00BC3784"/>
    <w:rsid w:val="00BC3AEF"/>
    <w:rsid w:val="00BC3E56"/>
    <w:rsid w:val="00BC404C"/>
    <w:rsid w:val="00BC45C6"/>
    <w:rsid w:val="00BC49D6"/>
    <w:rsid w:val="00BC4BEF"/>
    <w:rsid w:val="00BC4C0A"/>
    <w:rsid w:val="00BC4EF4"/>
    <w:rsid w:val="00BC54C9"/>
    <w:rsid w:val="00BC5923"/>
    <w:rsid w:val="00BC6203"/>
    <w:rsid w:val="00BC6A1A"/>
    <w:rsid w:val="00BC6A5D"/>
    <w:rsid w:val="00BC79ED"/>
    <w:rsid w:val="00BC7A3F"/>
    <w:rsid w:val="00BC7F24"/>
    <w:rsid w:val="00BD037C"/>
    <w:rsid w:val="00BD087B"/>
    <w:rsid w:val="00BD0DE1"/>
    <w:rsid w:val="00BD0F30"/>
    <w:rsid w:val="00BD0F41"/>
    <w:rsid w:val="00BD10B9"/>
    <w:rsid w:val="00BD1277"/>
    <w:rsid w:val="00BD14D5"/>
    <w:rsid w:val="00BD1FF3"/>
    <w:rsid w:val="00BD279C"/>
    <w:rsid w:val="00BD2DA4"/>
    <w:rsid w:val="00BD39F4"/>
    <w:rsid w:val="00BD3C0A"/>
    <w:rsid w:val="00BD4054"/>
    <w:rsid w:val="00BD415F"/>
    <w:rsid w:val="00BD436C"/>
    <w:rsid w:val="00BD458E"/>
    <w:rsid w:val="00BD4BE0"/>
    <w:rsid w:val="00BD4E79"/>
    <w:rsid w:val="00BD5906"/>
    <w:rsid w:val="00BD5921"/>
    <w:rsid w:val="00BD59AC"/>
    <w:rsid w:val="00BD5AAF"/>
    <w:rsid w:val="00BD5C35"/>
    <w:rsid w:val="00BD602B"/>
    <w:rsid w:val="00BD60AE"/>
    <w:rsid w:val="00BD7305"/>
    <w:rsid w:val="00BD7493"/>
    <w:rsid w:val="00BD7A38"/>
    <w:rsid w:val="00BD7B5E"/>
    <w:rsid w:val="00BD7CED"/>
    <w:rsid w:val="00BD7DED"/>
    <w:rsid w:val="00BD7F8E"/>
    <w:rsid w:val="00BE012A"/>
    <w:rsid w:val="00BE0656"/>
    <w:rsid w:val="00BE0897"/>
    <w:rsid w:val="00BE0C99"/>
    <w:rsid w:val="00BE113B"/>
    <w:rsid w:val="00BE15DA"/>
    <w:rsid w:val="00BE174A"/>
    <w:rsid w:val="00BE1E97"/>
    <w:rsid w:val="00BE2329"/>
    <w:rsid w:val="00BE283B"/>
    <w:rsid w:val="00BE2FDA"/>
    <w:rsid w:val="00BE30AF"/>
    <w:rsid w:val="00BE355E"/>
    <w:rsid w:val="00BE3632"/>
    <w:rsid w:val="00BE38D9"/>
    <w:rsid w:val="00BE3EF7"/>
    <w:rsid w:val="00BE402A"/>
    <w:rsid w:val="00BE4240"/>
    <w:rsid w:val="00BE44F1"/>
    <w:rsid w:val="00BE4C2D"/>
    <w:rsid w:val="00BE5001"/>
    <w:rsid w:val="00BE5620"/>
    <w:rsid w:val="00BE5985"/>
    <w:rsid w:val="00BE5BCB"/>
    <w:rsid w:val="00BE726A"/>
    <w:rsid w:val="00BE7436"/>
    <w:rsid w:val="00BF026C"/>
    <w:rsid w:val="00BF0313"/>
    <w:rsid w:val="00BF048C"/>
    <w:rsid w:val="00BF09FA"/>
    <w:rsid w:val="00BF0CC7"/>
    <w:rsid w:val="00BF10B4"/>
    <w:rsid w:val="00BF11F4"/>
    <w:rsid w:val="00BF140C"/>
    <w:rsid w:val="00BF182F"/>
    <w:rsid w:val="00BF1A98"/>
    <w:rsid w:val="00BF235B"/>
    <w:rsid w:val="00BF2618"/>
    <w:rsid w:val="00BF26CF"/>
    <w:rsid w:val="00BF2706"/>
    <w:rsid w:val="00BF2726"/>
    <w:rsid w:val="00BF2B02"/>
    <w:rsid w:val="00BF316B"/>
    <w:rsid w:val="00BF3DC7"/>
    <w:rsid w:val="00BF4358"/>
    <w:rsid w:val="00BF46EC"/>
    <w:rsid w:val="00BF47DA"/>
    <w:rsid w:val="00BF4BD5"/>
    <w:rsid w:val="00BF4CBB"/>
    <w:rsid w:val="00BF4EED"/>
    <w:rsid w:val="00BF555F"/>
    <w:rsid w:val="00BF5B29"/>
    <w:rsid w:val="00BF6556"/>
    <w:rsid w:val="00BF6C08"/>
    <w:rsid w:val="00BF6C83"/>
    <w:rsid w:val="00BF6CC8"/>
    <w:rsid w:val="00BF6D42"/>
    <w:rsid w:val="00BF6E27"/>
    <w:rsid w:val="00BF77E7"/>
    <w:rsid w:val="00C00195"/>
    <w:rsid w:val="00C00792"/>
    <w:rsid w:val="00C0081F"/>
    <w:rsid w:val="00C009C9"/>
    <w:rsid w:val="00C00B5F"/>
    <w:rsid w:val="00C01020"/>
    <w:rsid w:val="00C01579"/>
    <w:rsid w:val="00C02247"/>
    <w:rsid w:val="00C0241E"/>
    <w:rsid w:val="00C0256F"/>
    <w:rsid w:val="00C0264B"/>
    <w:rsid w:val="00C02A25"/>
    <w:rsid w:val="00C033A4"/>
    <w:rsid w:val="00C0371F"/>
    <w:rsid w:val="00C03928"/>
    <w:rsid w:val="00C039E0"/>
    <w:rsid w:val="00C03AE6"/>
    <w:rsid w:val="00C03B55"/>
    <w:rsid w:val="00C03C5A"/>
    <w:rsid w:val="00C03C77"/>
    <w:rsid w:val="00C04090"/>
    <w:rsid w:val="00C0413F"/>
    <w:rsid w:val="00C044E1"/>
    <w:rsid w:val="00C048D3"/>
    <w:rsid w:val="00C04D44"/>
    <w:rsid w:val="00C04F09"/>
    <w:rsid w:val="00C055E4"/>
    <w:rsid w:val="00C055EB"/>
    <w:rsid w:val="00C05736"/>
    <w:rsid w:val="00C057E0"/>
    <w:rsid w:val="00C05F31"/>
    <w:rsid w:val="00C06159"/>
    <w:rsid w:val="00C06227"/>
    <w:rsid w:val="00C0626C"/>
    <w:rsid w:val="00C06717"/>
    <w:rsid w:val="00C067DD"/>
    <w:rsid w:val="00C06AAF"/>
    <w:rsid w:val="00C06ADC"/>
    <w:rsid w:val="00C06EE5"/>
    <w:rsid w:val="00C0716B"/>
    <w:rsid w:val="00C0736F"/>
    <w:rsid w:val="00C07B16"/>
    <w:rsid w:val="00C07BF8"/>
    <w:rsid w:val="00C07DCD"/>
    <w:rsid w:val="00C101AF"/>
    <w:rsid w:val="00C108D3"/>
    <w:rsid w:val="00C10909"/>
    <w:rsid w:val="00C10C18"/>
    <w:rsid w:val="00C10FE8"/>
    <w:rsid w:val="00C11017"/>
    <w:rsid w:val="00C11117"/>
    <w:rsid w:val="00C11D51"/>
    <w:rsid w:val="00C123C0"/>
    <w:rsid w:val="00C1266F"/>
    <w:rsid w:val="00C12BD0"/>
    <w:rsid w:val="00C12C3B"/>
    <w:rsid w:val="00C13CFB"/>
    <w:rsid w:val="00C140EB"/>
    <w:rsid w:val="00C14136"/>
    <w:rsid w:val="00C14613"/>
    <w:rsid w:val="00C1468A"/>
    <w:rsid w:val="00C14868"/>
    <w:rsid w:val="00C14BBD"/>
    <w:rsid w:val="00C152A2"/>
    <w:rsid w:val="00C15F50"/>
    <w:rsid w:val="00C1628C"/>
    <w:rsid w:val="00C165E6"/>
    <w:rsid w:val="00C169BD"/>
    <w:rsid w:val="00C16BCF"/>
    <w:rsid w:val="00C16CAB"/>
    <w:rsid w:val="00C1782E"/>
    <w:rsid w:val="00C17848"/>
    <w:rsid w:val="00C17BEF"/>
    <w:rsid w:val="00C17BF3"/>
    <w:rsid w:val="00C17F00"/>
    <w:rsid w:val="00C17F37"/>
    <w:rsid w:val="00C2004D"/>
    <w:rsid w:val="00C20441"/>
    <w:rsid w:val="00C20743"/>
    <w:rsid w:val="00C21103"/>
    <w:rsid w:val="00C2129A"/>
    <w:rsid w:val="00C21490"/>
    <w:rsid w:val="00C2222A"/>
    <w:rsid w:val="00C22482"/>
    <w:rsid w:val="00C230BB"/>
    <w:rsid w:val="00C2314D"/>
    <w:rsid w:val="00C2327A"/>
    <w:rsid w:val="00C233F9"/>
    <w:rsid w:val="00C23421"/>
    <w:rsid w:val="00C239C8"/>
    <w:rsid w:val="00C23D51"/>
    <w:rsid w:val="00C24458"/>
    <w:rsid w:val="00C250E3"/>
    <w:rsid w:val="00C25446"/>
    <w:rsid w:val="00C25CEC"/>
    <w:rsid w:val="00C26999"/>
    <w:rsid w:val="00C26DC3"/>
    <w:rsid w:val="00C26F6D"/>
    <w:rsid w:val="00C274FC"/>
    <w:rsid w:val="00C2777A"/>
    <w:rsid w:val="00C27D16"/>
    <w:rsid w:val="00C3014F"/>
    <w:rsid w:val="00C307B2"/>
    <w:rsid w:val="00C30A05"/>
    <w:rsid w:val="00C30C21"/>
    <w:rsid w:val="00C30E38"/>
    <w:rsid w:val="00C3143B"/>
    <w:rsid w:val="00C317BE"/>
    <w:rsid w:val="00C32017"/>
    <w:rsid w:val="00C3213F"/>
    <w:rsid w:val="00C32346"/>
    <w:rsid w:val="00C328C4"/>
    <w:rsid w:val="00C32A19"/>
    <w:rsid w:val="00C32E68"/>
    <w:rsid w:val="00C3320E"/>
    <w:rsid w:val="00C33312"/>
    <w:rsid w:val="00C33366"/>
    <w:rsid w:val="00C33B69"/>
    <w:rsid w:val="00C34024"/>
    <w:rsid w:val="00C3408D"/>
    <w:rsid w:val="00C35081"/>
    <w:rsid w:val="00C353B3"/>
    <w:rsid w:val="00C3546F"/>
    <w:rsid w:val="00C3548D"/>
    <w:rsid w:val="00C35641"/>
    <w:rsid w:val="00C358E4"/>
    <w:rsid w:val="00C35B1E"/>
    <w:rsid w:val="00C35D9C"/>
    <w:rsid w:val="00C36023"/>
    <w:rsid w:val="00C36A4C"/>
    <w:rsid w:val="00C36A59"/>
    <w:rsid w:val="00C36E72"/>
    <w:rsid w:val="00C37304"/>
    <w:rsid w:val="00C3769F"/>
    <w:rsid w:val="00C379B7"/>
    <w:rsid w:val="00C37CF9"/>
    <w:rsid w:val="00C403DC"/>
    <w:rsid w:val="00C406DE"/>
    <w:rsid w:val="00C40FB4"/>
    <w:rsid w:val="00C417A6"/>
    <w:rsid w:val="00C41AA1"/>
    <w:rsid w:val="00C41B4C"/>
    <w:rsid w:val="00C41D8E"/>
    <w:rsid w:val="00C41E69"/>
    <w:rsid w:val="00C41EB9"/>
    <w:rsid w:val="00C41EE4"/>
    <w:rsid w:val="00C420FA"/>
    <w:rsid w:val="00C4235C"/>
    <w:rsid w:val="00C43481"/>
    <w:rsid w:val="00C437C5"/>
    <w:rsid w:val="00C43AC0"/>
    <w:rsid w:val="00C441D6"/>
    <w:rsid w:val="00C44AA7"/>
    <w:rsid w:val="00C453F8"/>
    <w:rsid w:val="00C45F0E"/>
    <w:rsid w:val="00C46260"/>
    <w:rsid w:val="00C46580"/>
    <w:rsid w:val="00C4682B"/>
    <w:rsid w:val="00C469F6"/>
    <w:rsid w:val="00C470AB"/>
    <w:rsid w:val="00C470E5"/>
    <w:rsid w:val="00C4718C"/>
    <w:rsid w:val="00C473B4"/>
    <w:rsid w:val="00C47437"/>
    <w:rsid w:val="00C4744B"/>
    <w:rsid w:val="00C478E1"/>
    <w:rsid w:val="00C47C3D"/>
    <w:rsid w:val="00C50073"/>
    <w:rsid w:val="00C501C9"/>
    <w:rsid w:val="00C505CC"/>
    <w:rsid w:val="00C509EA"/>
    <w:rsid w:val="00C518FF"/>
    <w:rsid w:val="00C51B6D"/>
    <w:rsid w:val="00C51EE4"/>
    <w:rsid w:val="00C52161"/>
    <w:rsid w:val="00C522CC"/>
    <w:rsid w:val="00C5237F"/>
    <w:rsid w:val="00C528EA"/>
    <w:rsid w:val="00C52A16"/>
    <w:rsid w:val="00C52FEE"/>
    <w:rsid w:val="00C531E4"/>
    <w:rsid w:val="00C538BA"/>
    <w:rsid w:val="00C53A3B"/>
    <w:rsid w:val="00C53AC6"/>
    <w:rsid w:val="00C54665"/>
    <w:rsid w:val="00C549B0"/>
    <w:rsid w:val="00C549C0"/>
    <w:rsid w:val="00C54AB5"/>
    <w:rsid w:val="00C54B8A"/>
    <w:rsid w:val="00C54E14"/>
    <w:rsid w:val="00C54FE6"/>
    <w:rsid w:val="00C553AD"/>
    <w:rsid w:val="00C55692"/>
    <w:rsid w:val="00C55E57"/>
    <w:rsid w:val="00C5628B"/>
    <w:rsid w:val="00C56298"/>
    <w:rsid w:val="00C56834"/>
    <w:rsid w:val="00C56ADC"/>
    <w:rsid w:val="00C56DB2"/>
    <w:rsid w:val="00C56EDD"/>
    <w:rsid w:val="00C57042"/>
    <w:rsid w:val="00C57048"/>
    <w:rsid w:val="00C57418"/>
    <w:rsid w:val="00C57B4C"/>
    <w:rsid w:val="00C57BCA"/>
    <w:rsid w:val="00C57C2E"/>
    <w:rsid w:val="00C57E3F"/>
    <w:rsid w:val="00C6024B"/>
    <w:rsid w:val="00C60C05"/>
    <w:rsid w:val="00C60D29"/>
    <w:rsid w:val="00C60F96"/>
    <w:rsid w:val="00C61211"/>
    <w:rsid w:val="00C61389"/>
    <w:rsid w:val="00C616B7"/>
    <w:rsid w:val="00C61EB9"/>
    <w:rsid w:val="00C62273"/>
    <w:rsid w:val="00C622A5"/>
    <w:rsid w:val="00C6235C"/>
    <w:rsid w:val="00C626B0"/>
    <w:rsid w:val="00C6270E"/>
    <w:rsid w:val="00C6293A"/>
    <w:rsid w:val="00C62DFB"/>
    <w:rsid w:val="00C63664"/>
    <w:rsid w:val="00C63832"/>
    <w:rsid w:val="00C63ABD"/>
    <w:rsid w:val="00C63F66"/>
    <w:rsid w:val="00C64119"/>
    <w:rsid w:val="00C6443A"/>
    <w:rsid w:val="00C64539"/>
    <w:rsid w:val="00C646CE"/>
    <w:rsid w:val="00C64B86"/>
    <w:rsid w:val="00C65144"/>
    <w:rsid w:val="00C66238"/>
    <w:rsid w:val="00C66F59"/>
    <w:rsid w:val="00C67539"/>
    <w:rsid w:val="00C67B9A"/>
    <w:rsid w:val="00C70D1C"/>
    <w:rsid w:val="00C70E6A"/>
    <w:rsid w:val="00C71428"/>
    <w:rsid w:val="00C71437"/>
    <w:rsid w:val="00C716A3"/>
    <w:rsid w:val="00C72186"/>
    <w:rsid w:val="00C728FB"/>
    <w:rsid w:val="00C729D6"/>
    <w:rsid w:val="00C72CE9"/>
    <w:rsid w:val="00C73294"/>
    <w:rsid w:val="00C748AC"/>
    <w:rsid w:val="00C74985"/>
    <w:rsid w:val="00C74F71"/>
    <w:rsid w:val="00C759F1"/>
    <w:rsid w:val="00C75AF3"/>
    <w:rsid w:val="00C75B58"/>
    <w:rsid w:val="00C75FE8"/>
    <w:rsid w:val="00C76AD2"/>
    <w:rsid w:val="00C77034"/>
    <w:rsid w:val="00C804D7"/>
    <w:rsid w:val="00C80AEC"/>
    <w:rsid w:val="00C813EC"/>
    <w:rsid w:val="00C81409"/>
    <w:rsid w:val="00C81AAE"/>
    <w:rsid w:val="00C82121"/>
    <w:rsid w:val="00C822EC"/>
    <w:rsid w:val="00C8252A"/>
    <w:rsid w:val="00C82641"/>
    <w:rsid w:val="00C826A6"/>
    <w:rsid w:val="00C8352B"/>
    <w:rsid w:val="00C83695"/>
    <w:rsid w:val="00C83DE5"/>
    <w:rsid w:val="00C84016"/>
    <w:rsid w:val="00C8415B"/>
    <w:rsid w:val="00C84E1D"/>
    <w:rsid w:val="00C85433"/>
    <w:rsid w:val="00C85AA9"/>
    <w:rsid w:val="00C85FA6"/>
    <w:rsid w:val="00C85FB2"/>
    <w:rsid w:val="00C8644D"/>
    <w:rsid w:val="00C86513"/>
    <w:rsid w:val="00C86D6E"/>
    <w:rsid w:val="00C86DF9"/>
    <w:rsid w:val="00C86FEB"/>
    <w:rsid w:val="00C87433"/>
    <w:rsid w:val="00C87700"/>
    <w:rsid w:val="00C8789B"/>
    <w:rsid w:val="00C879F8"/>
    <w:rsid w:val="00C901F8"/>
    <w:rsid w:val="00C90211"/>
    <w:rsid w:val="00C9024F"/>
    <w:rsid w:val="00C902A9"/>
    <w:rsid w:val="00C906A4"/>
    <w:rsid w:val="00C90B9B"/>
    <w:rsid w:val="00C90EEB"/>
    <w:rsid w:val="00C911A0"/>
    <w:rsid w:val="00C9158A"/>
    <w:rsid w:val="00C91959"/>
    <w:rsid w:val="00C91C3C"/>
    <w:rsid w:val="00C9202B"/>
    <w:rsid w:val="00C920D5"/>
    <w:rsid w:val="00C9211D"/>
    <w:rsid w:val="00C9305C"/>
    <w:rsid w:val="00C9376F"/>
    <w:rsid w:val="00C93D13"/>
    <w:rsid w:val="00C94A47"/>
    <w:rsid w:val="00C94CAB"/>
    <w:rsid w:val="00C94F24"/>
    <w:rsid w:val="00C9524D"/>
    <w:rsid w:val="00C95DBD"/>
    <w:rsid w:val="00C95EC9"/>
    <w:rsid w:val="00C96733"/>
    <w:rsid w:val="00C96B2A"/>
    <w:rsid w:val="00C96F98"/>
    <w:rsid w:val="00C97027"/>
    <w:rsid w:val="00C9752D"/>
    <w:rsid w:val="00C976E3"/>
    <w:rsid w:val="00C97B49"/>
    <w:rsid w:val="00C97B53"/>
    <w:rsid w:val="00C97C81"/>
    <w:rsid w:val="00CA012F"/>
    <w:rsid w:val="00CA0720"/>
    <w:rsid w:val="00CA0B0D"/>
    <w:rsid w:val="00CA11C9"/>
    <w:rsid w:val="00CA1C40"/>
    <w:rsid w:val="00CA1C43"/>
    <w:rsid w:val="00CA1E82"/>
    <w:rsid w:val="00CA24FA"/>
    <w:rsid w:val="00CA2845"/>
    <w:rsid w:val="00CA28EA"/>
    <w:rsid w:val="00CA2B37"/>
    <w:rsid w:val="00CA3011"/>
    <w:rsid w:val="00CA42F3"/>
    <w:rsid w:val="00CA4671"/>
    <w:rsid w:val="00CA4B01"/>
    <w:rsid w:val="00CA4EAE"/>
    <w:rsid w:val="00CA4EF1"/>
    <w:rsid w:val="00CA5782"/>
    <w:rsid w:val="00CA5E59"/>
    <w:rsid w:val="00CA5F1F"/>
    <w:rsid w:val="00CA62EE"/>
    <w:rsid w:val="00CA6518"/>
    <w:rsid w:val="00CA6E3B"/>
    <w:rsid w:val="00CA73A8"/>
    <w:rsid w:val="00CA7430"/>
    <w:rsid w:val="00CA76CA"/>
    <w:rsid w:val="00CA791D"/>
    <w:rsid w:val="00CA7EB9"/>
    <w:rsid w:val="00CA7F72"/>
    <w:rsid w:val="00CB04ED"/>
    <w:rsid w:val="00CB05B7"/>
    <w:rsid w:val="00CB0762"/>
    <w:rsid w:val="00CB0D1F"/>
    <w:rsid w:val="00CB12D0"/>
    <w:rsid w:val="00CB1370"/>
    <w:rsid w:val="00CB1A74"/>
    <w:rsid w:val="00CB1B6B"/>
    <w:rsid w:val="00CB2264"/>
    <w:rsid w:val="00CB284D"/>
    <w:rsid w:val="00CB2CA0"/>
    <w:rsid w:val="00CB312B"/>
    <w:rsid w:val="00CB32A0"/>
    <w:rsid w:val="00CB32A3"/>
    <w:rsid w:val="00CB33B6"/>
    <w:rsid w:val="00CB33B8"/>
    <w:rsid w:val="00CB3F78"/>
    <w:rsid w:val="00CB4094"/>
    <w:rsid w:val="00CB50E2"/>
    <w:rsid w:val="00CB5362"/>
    <w:rsid w:val="00CB54EA"/>
    <w:rsid w:val="00CB585A"/>
    <w:rsid w:val="00CB5C48"/>
    <w:rsid w:val="00CB5EA9"/>
    <w:rsid w:val="00CB6882"/>
    <w:rsid w:val="00CB68AE"/>
    <w:rsid w:val="00CB76C7"/>
    <w:rsid w:val="00CC00B0"/>
    <w:rsid w:val="00CC0424"/>
    <w:rsid w:val="00CC0890"/>
    <w:rsid w:val="00CC0E66"/>
    <w:rsid w:val="00CC1255"/>
    <w:rsid w:val="00CC22B3"/>
    <w:rsid w:val="00CC2416"/>
    <w:rsid w:val="00CC2D86"/>
    <w:rsid w:val="00CC2EDA"/>
    <w:rsid w:val="00CC3945"/>
    <w:rsid w:val="00CC39E6"/>
    <w:rsid w:val="00CC3F35"/>
    <w:rsid w:val="00CC46B7"/>
    <w:rsid w:val="00CC46F8"/>
    <w:rsid w:val="00CC4827"/>
    <w:rsid w:val="00CC54DE"/>
    <w:rsid w:val="00CC5727"/>
    <w:rsid w:val="00CC57BC"/>
    <w:rsid w:val="00CC5CE4"/>
    <w:rsid w:val="00CC65A4"/>
    <w:rsid w:val="00CC67BF"/>
    <w:rsid w:val="00CC6B8C"/>
    <w:rsid w:val="00CC6F3E"/>
    <w:rsid w:val="00CC6F62"/>
    <w:rsid w:val="00CC7BDA"/>
    <w:rsid w:val="00CC7C90"/>
    <w:rsid w:val="00CC7DFB"/>
    <w:rsid w:val="00CC7E9B"/>
    <w:rsid w:val="00CD01A2"/>
    <w:rsid w:val="00CD01BB"/>
    <w:rsid w:val="00CD036A"/>
    <w:rsid w:val="00CD0A98"/>
    <w:rsid w:val="00CD177C"/>
    <w:rsid w:val="00CD1CE5"/>
    <w:rsid w:val="00CD1EFA"/>
    <w:rsid w:val="00CD1FF2"/>
    <w:rsid w:val="00CD264F"/>
    <w:rsid w:val="00CD2DED"/>
    <w:rsid w:val="00CD2E7F"/>
    <w:rsid w:val="00CD3691"/>
    <w:rsid w:val="00CD375E"/>
    <w:rsid w:val="00CD3803"/>
    <w:rsid w:val="00CD3AC0"/>
    <w:rsid w:val="00CD3D4B"/>
    <w:rsid w:val="00CD41DE"/>
    <w:rsid w:val="00CD528F"/>
    <w:rsid w:val="00CD5346"/>
    <w:rsid w:val="00CD55FF"/>
    <w:rsid w:val="00CD5DF2"/>
    <w:rsid w:val="00CD6407"/>
    <w:rsid w:val="00CD67B2"/>
    <w:rsid w:val="00CD6FC1"/>
    <w:rsid w:val="00CD7B0F"/>
    <w:rsid w:val="00CD7BCC"/>
    <w:rsid w:val="00CD7E3B"/>
    <w:rsid w:val="00CE00B1"/>
    <w:rsid w:val="00CE065C"/>
    <w:rsid w:val="00CE06A6"/>
    <w:rsid w:val="00CE06A8"/>
    <w:rsid w:val="00CE0887"/>
    <w:rsid w:val="00CE0CCE"/>
    <w:rsid w:val="00CE0E81"/>
    <w:rsid w:val="00CE128B"/>
    <w:rsid w:val="00CE12DB"/>
    <w:rsid w:val="00CE13D4"/>
    <w:rsid w:val="00CE1666"/>
    <w:rsid w:val="00CE1863"/>
    <w:rsid w:val="00CE19B6"/>
    <w:rsid w:val="00CE1A99"/>
    <w:rsid w:val="00CE24CA"/>
    <w:rsid w:val="00CE297C"/>
    <w:rsid w:val="00CE2AF1"/>
    <w:rsid w:val="00CE2B2A"/>
    <w:rsid w:val="00CE2BA7"/>
    <w:rsid w:val="00CE3086"/>
    <w:rsid w:val="00CE3A8F"/>
    <w:rsid w:val="00CE3C58"/>
    <w:rsid w:val="00CE4154"/>
    <w:rsid w:val="00CE4457"/>
    <w:rsid w:val="00CE48EA"/>
    <w:rsid w:val="00CE4D5C"/>
    <w:rsid w:val="00CE508A"/>
    <w:rsid w:val="00CE5197"/>
    <w:rsid w:val="00CE5734"/>
    <w:rsid w:val="00CE6035"/>
    <w:rsid w:val="00CE617E"/>
    <w:rsid w:val="00CE6741"/>
    <w:rsid w:val="00CE6A3C"/>
    <w:rsid w:val="00CE6A42"/>
    <w:rsid w:val="00CE6ABD"/>
    <w:rsid w:val="00CE6F74"/>
    <w:rsid w:val="00CE7194"/>
    <w:rsid w:val="00CE7772"/>
    <w:rsid w:val="00CE79F2"/>
    <w:rsid w:val="00CE7DCF"/>
    <w:rsid w:val="00CF0516"/>
    <w:rsid w:val="00CF0693"/>
    <w:rsid w:val="00CF08AE"/>
    <w:rsid w:val="00CF0B8F"/>
    <w:rsid w:val="00CF1861"/>
    <w:rsid w:val="00CF1913"/>
    <w:rsid w:val="00CF1C4F"/>
    <w:rsid w:val="00CF1DD4"/>
    <w:rsid w:val="00CF1EDB"/>
    <w:rsid w:val="00CF2093"/>
    <w:rsid w:val="00CF2FD7"/>
    <w:rsid w:val="00CF32EC"/>
    <w:rsid w:val="00CF3309"/>
    <w:rsid w:val="00CF342E"/>
    <w:rsid w:val="00CF3A1B"/>
    <w:rsid w:val="00CF478E"/>
    <w:rsid w:val="00CF4B52"/>
    <w:rsid w:val="00CF4D13"/>
    <w:rsid w:val="00CF4DE7"/>
    <w:rsid w:val="00CF4E1E"/>
    <w:rsid w:val="00CF4E97"/>
    <w:rsid w:val="00CF50CF"/>
    <w:rsid w:val="00CF5484"/>
    <w:rsid w:val="00CF58EC"/>
    <w:rsid w:val="00CF5A1D"/>
    <w:rsid w:val="00CF5A80"/>
    <w:rsid w:val="00CF5CA5"/>
    <w:rsid w:val="00CF63DA"/>
    <w:rsid w:val="00CF6509"/>
    <w:rsid w:val="00CF6B54"/>
    <w:rsid w:val="00CF7261"/>
    <w:rsid w:val="00CF7464"/>
    <w:rsid w:val="00CF7F3E"/>
    <w:rsid w:val="00D0095C"/>
    <w:rsid w:val="00D0188D"/>
    <w:rsid w:val="00D01A1E"/>
    <w:rsid w:val="00D01CB6"/>
    <w:rsid w:val="00D022C7"/>
    <w:rsid w:val="00D02545"/>
    <w:rsid w:val="00D026EA"/>
    <w:rsid w:val="00D02830"/>
    <w:rsid w:val="00D02BCC"/>
    <w:rsid w:val="00D02E17"/>
    <w:rsid w:val="00D02F20"/>
    <w:rsid w:val="00D03167"/>
    <w:rsid w:val="00D0328D"/>
    <w:rsid w:val="00D036CC"/>
    <w:rsid w:val="00D03A33"/>
    <w:rsid w:val="00D03D1E"/>
    <w:rsid w:val="00D04186"/>
    <w:rsid w:val="00D0441E"/>
    <w:rsid w:val="00D051EC"/>
    <w:rsid w:val="00D060A0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51"/>
    <w:rsid w:val="00D126DF"/>
    <w:rsid w:val="00D12A3A"/>
    <w:rsid w:val="00D12A9E"/>
    <w:rsid w:val="00D13390"/>
    <w:rsid w:val="00D133EE"/>
    <w:rsid w:val="00D13FDA"/>
    <w:rsid w:val="00D14DC2"/>
    <w:rsid w:val="00D14E67"/>
    <w:rsid w:val="00D15191"/>
    <w:rsid w:val="00D1525C"/>
    <w:rsid w:val="00D156EB"/>
    <w:rsid w:val="00D164EB"/>
    <w:rsid w:val="00D170AC"/>
    <w:rsid w:val="00D17316"/>
    <w:rsid w:val="00D17628"/>
    <w:rsid w:val="00D1795F"/>
    <w:rsid w:val="00D17AB2"/>
    <w:rsid w:val="00D2029F"/>
    <w:rsid w:val="00D20A64"/>
    <w:rsid w:val="00D20ACE"/>
    <w:rsid w:val="00D20FF1"/>
    <w:rsid w:val="00D212C0"/>
    <w:rsid w:val="00D22056"/>
    <w:rsid w:val="00D220AC"/>
    <w:rsid w:val="00D221D2"/>
    <w:rsid w:val="00D223F4"/>
    <w:rsid w:val="00D224B5"/>
    <w:rsid w:val="00D23043"/>
    <w:rsid w:val="00D232D4"/>
    <w:rsid w:val="00D235CB"/>
    <w:rsid w:val="00D23717"/>
    <w:rsid w:val="00D23C32"/>
    <w:rsid w:val="00D23D43"/>
    <w:rsid w:val="00D23EC5"/>
    <w:rsid w:val="00D24209"/>
    <w:rsid w:val="00D2473D"/>
    <w:rsid w:val="00D24884"/>
    <w:rsid w:val="00D24AE7"/>
    <w:rsid w:val="00D25433"/>
    <w:rsid w:val="00D25587"/>
    <w:rsid w:val="00D25588"/>
    <w:rsid w:val="00D25683"/>
    <w:rsid w:val="00D25806"/>
    <w:rsid w:val="00D25B8C"/>
    <w:rsid w:val="00D25C5A"/>
    <w:rsid w:val="00D25D7E"/>
    <w:rsid w:val="00D25DC5"/>
    <w:rsid w:val="00D26509"/>
    <w:rsid w:val="00D266E0"/>
    <w:rsid w:val="00D267F9"/>
    <w:rsid w:val="00D26BDF"/>
    <w:rsid w:val="00D26E35"/>
    <w:rsid w:val="00D27694"/>
    <w:rsid w:val="00D27981"/>
    <w:rsid w:val="00D27A4B"/>
    <w:rsid w:val="00D27E10"/>
    <w:rsid w:val="00D3042E"/>
    <w:rsid w:val="00D3098F"/>
    <w:rsid w:val="00D30EAC"/>
    <w:rsid w:val="00D313D0"/>
    <w:rsid w:val="00D31AFD"/>
    <w:rsid w:val="00D31C1F"/>
    <w:rsid w:val="00D327A7"/>
    <w:rsid w:val="00D32ED1"/>
    <w:rsid w:val="00D33206"/>
    <w:rsid w:val="00D33B09"/>
    <w:rsid w:val="00D33D8A"/>
    <w:rsid w:val="00D340D5"/>
    <w:rsid w:val="00D34992"/>
    <w:rsid w:val="00D34E29"/>
    <w:rsid w:val="00D35E4F"/>
    <w:rsid w:val="00D35E80"/>
    <w:rsid w:val="00D36017"/>
    <w:rsid w:val="00D3662F"/>
    <w:rsid w:val="00D36679"/>
    <w:rsid w:val="00D36686"/>
    <w:rsid w:val="00D366D9"/>
    <w:rsid w:val="00D36876"/>
    <w:rsid w:val="00D36890"/>
    <w:rsid w:val="00D36A7E"/>
    <w:rsid w:val="00D36AD3"/>
    <w:rsid w:val="00D37AC3"/>
    <w:rsid w:val="00D37BBD"/>
    <w:rsid w:val="00D401B5"/>
    <w:rsid w:val="00D401BE"/>
    <w:rsid w:val="00D4082A"/>
    <w:rsid w:val="00D41E1D"/>
    <w:rsid w:val="00D41FFF"/>
    <w:rsid w:val="00D422F6"/>
    <w:rsid w:val="00D4283B"/>
    <w:rsid w:val="00D4326C"/>
    <w:rsid w:val="00D43D6A"/>
    <w:rsid w:val="00D43F0A"/>
    <w:rsid w:val="00D44689"/>
    <w:rsid w:val="00D44930"/>
    <w:rsid w:val="00D44ABB"/>
    <w:rsid w:val="00D44C38"/>
    <w:rsid w:val="00D451BA"/>
    <w:rsid w:val="00D45617"/>
    <w:rsid w:val="00D456B8"/>
    <w:rsid w:val="00D4574E"/>
    <w:rsid w:val="00D457CD"/>
    <w:rsid w:val="00D457F7"/>
    <w:rsid w:val="00D458C3"/>
    <w:rsid w:val="00D45A60"/>
    <w:rsid w:val="00D4687F"/>
    <w:rsid w:val="00D46AB2"/>
    <w:rsid w:val="00D46BE2"/>
    <w:rsid w:val="00D470CF"/>
    <w:rsid w:val="00D47387"/>
    <w:rsid w:val="00D475CF"/>
    <w:rsid w:val="00D47B66"/>
    <w:rsid w:val="00D47F49"/>
    <w:rsid w:val="00D50460"/>
    <w:rsid w:val="00D50BEF"/>
    <w:rsid w:val="00D515DA"/>
    <w:rsid w:val="00D51C75"/>
    <w:rsid w:val="00D52265"/>
    <w:rsid w:val="00D52ECA"/>
    <w:rsid w:val="00D531CE"/>
    <w:rsid w:val="00D53375"/>
    <w:rsid w:val="00D534FC"/>
    <w:rsid w:val="00D535FB"/>
    <w:rsid w:val="00D5402E"/>
    <w:rsid w:val="00D549D7"/>
    <w:rsid w:val="00D54A9E"/>
    <w:rsid w:val="00D55108"/>
    <w:rsid w:val="00D55438"/>
    <w:rsid w:val="00D5598A"/>
    <w:rsid w:val="00D55BEF"/>
    <w:rsid w:val="00D562BE"/>
    <w:rsid w:val="00D568DA"/>
    <w:rsid w:val="00D56D90"/>
    <w:rsid w:val="00D56DA4"/>
    <w:rsid w:val="00D575C9"/>
    <w:rsid w:val="00D61720"/>
    <w:rsid w:val="00D61BAD"/>
    <w:rsid w:val="00D62664"/>
    <w:rsid w:val="00D62833"/>
    <w:rsid w:val="00D63069"/>
    <w:rsid w:val="00D63144"/>
    <w:rsid w:val="00D63750"/>
    <w:rsid w:val="00D63A2F"/>
    <w:rsid w:val="00D63AE7"/>
    <w:rsid w:val="00D63C5E"/>
    <w:rsid w:val="00D63D96"/>
    <w:rsid w:val="00D63E2F"/>
    <w:rsid w:val="00D6464C"/>
    <w:rsid w:val="00D646A4"/>
    <w:rsid w:val="00D646AE"/>
    <w:rsid w:val="00D64AC2"/>
    <w:rsid w:val="00D64CC7"/>
    <w:rsid w:val="00D64E12"/>
    <w:rsid w:val="00D64FCC"/>
    <w:rsid w:val="00D656DA"/>
    <w:rsid w:val="00D65A48"/>
    <w:rsid w:val="00D65B4B"/>
    <w:rsid w:val="00D65F3C"/>
    <w:rsid w:val="00D6638B"/>
    <w:rsid w:val="00D66702"/>
    <w:rsid w:val="00D66C8E"/>
    <w:rsid w:val="00D67158"/>
    <w:rsid w:val="00D671DE"/>
    <w:rsid w:val="00D678A4"/>
    <w:rsid w:val="00D67A3C"/>
    <w:rsid w:val="00D67D46"/>
    <w:rsid w:val="00D67FB6"/>
    <w:rsid w:val="00D7070D"/>
    <w:rsid w:val="00D712FB"/>
    <w:rsid w:val="00D71775"/>
    <w:rsid w:val="00D71FE2"/>
    <w:rsid w:val="00D72085"/>
    <w:rsid w:val="00D720D1"/>
    <w:rsid w:val="00D72876"/>
    <w:rsid w:val="00D72B92"/>
    <w:rsid w:val="00D72BFD"/>
    <w:rsid w:val="00D72C99"/>
    <w:rsid w:val="00D72E82"/>
    <w:rsid w:val="00D735E6"/>
    <w:rsid w:val="00D73A9A"/>
    <w:rsid w:val="00D741DA"/>
    <w:rsid w:val="00D7454D"/>
    <w:rsid w:val="00D7479B"/>
    <w:rsid w:val="00D748F1"/>
    <w:rsid w:val="00D74A1C"/>
    <w:rsid w:val="00D75123"/>
    <w:rsid w:val="00D75904"/>
    <w:rsid w:val="00D75B76"/>
    <w:rsid w:val="00D75BA5"/>
    <w:rsid w:val="00D760E2"/>
    <w:rsid w:val="00D76DEF"/>
    <w:rsid w:val="00D77033"/>
    <w:rsid w:val="00D7711C"/>
    <w:rsid w:val="00D774DB"/>
    <w:rsid w:val="00D778F7"/>
    <w:rsid w:val="00D7799E"/>
    <w:rsid w:val="00D77A19"/>
    <w:rsid w:val="00D77D8A"/>
    <w:rsid w:val="00D77E81"/>
    <w:rsid w:val="00D77F94"/>
    <w:rsid w:val="00D80119"/>
    <w:rsid w:val="00D80356"/>
    <w:rsid w:val="00D80E75"/>
    <w:rsid w:val="00D812AD"/>
    <w:rsid w:val="00D81391"/>
    <w:rsid w:val="00D81445"/>
    <w:rsid w:val="00D8159D"/>
    <w:rsid w:val="00D81C56"/>
    <w:rsid w:val="00D822E6"/>
    <w:rsid w:val="00D8247A"/>
    <w:rsid w:val="00D82FC9"/>
    <w:rsid w:val="00D8335A"/>
    <w:rsid w:val="00D836E1"/>
    <w:rsid w:val="00D83DF7"/>
    <w:rsid w:val="00D846F6"/>
    <w:rsid w:val="00D85C21"/>
    <w:rsid w:val="00D86D73"/>
    <w:rsid w:val="00D872CC"/>
    <w:rsid w:val="00D873C2"/>
    <w:rsid w:val="00D8793E"/>
    <w:rsid w:val="00D902EB"/>
    <w:rsid w:val="00D90CF9"/>
    <w:rsid w:val="00D92432"/>
    <w:rsid w:val="00D933D1"/>
    <w:rsid w:val="00D94327"/>
    <w:rsid w:val="00D945BC"/>
    <w:rsid w:val="00D948A9"/>
    <w:rsid w:val="00D94A06"/>
    <w:rsid w:val="00D94D9A"/>
    <w:rsid w:val="00D94F0B"/>
    <w:rsid w:val="00D950B3"/>
    <w:rsid w:val="00D95112"/>
    <w:rsid w:val="00D958AB"/>
    <w:rsid w:val="00D95AFD"/>
    <w:rsid w:val="00D95C3C"/>
    <w:rsid w:val="00D95DAC"/>
    <w:rsid w:val="00D96895"/>
    <w:rsid w:val="00D96F0F"/>
    <w:rsid w:val="00D97194"/>
    <w:rsid w:val="00D975A3"/>
    <w:rsid w:val="00D9789D"/>
    <w:rsid w:val="00D97A61"/>
    <w:rsid w:val="00D97AB1"/>
    <w:rsid w:val="00DA05FE"/>
    <w:rsid w:val="00DA06CF"/>
    <w:rsid w:val="00DA0F0F"/>
    <w:rsid w:val="00DA13D8"/>
    <w:rsid w:val="00DA1481"/>
    <w:rsid w:val="00DA16DD"/>
    <w:rsid w:val="00DA2A6D"/>
    <w:rsid w:val="00DA3074"/>
    <w:rsid w:val="00DA3094"/>
    <w:rsid w:val="00DA330F"/>
    <w:rsid w:val="00DA3428"/>
    <w:rsid w:val="00DA3CB7"/>
    <w:rsid w:val="00DA46CE"/>
    <w:rsid w:val="00DA471C"/>
    <w:rsid w:val="00DA4AEA"/>
    <w:rsid w:val="00DA4C9C"/>
    <w:rsid w:val="00DA50D2"/>
    <w:rsid w:val="00DA5301"/>
    <w:rsid w:val="00DA5374"/>
    <w:rsid w:val="00DA5484"/>
    <w:rsid w:val="00DA57AE"/>
    <w:rsid w:val="00DA66ED"/>
    <w:rsid w:val="00DA6AFF"/>
    <w:rsid w:val="00DA6F92"/>
    <w:rsid w:val="00DA7483"/>
    <w:rsid w:val="00DA7678"/>
    <w:rsid w:val="00DA7786"/>
    <w:rsid w:val="00DA77AC"/>
    <w:rsid w:val="00DA78B7"/>
    <w:rsid w:val="00DA7A1F"/>
    <w:rsid w:val="00DA7C6A"/>
    <w:rsid w:val="00DA7F83"/>
    <w:rsid w:val="00DB0BFB"/>
    <w:rsid w:val="00DB0C32"/>
    <w:rsid w:val="00DB0D4C"/>
    <w:rsid w:val="00DB0D94"/>
    <w:rsid w:val="00DB141B"/>
    <w:rsid w:val="00DB15CA"/>
    <w:rsid w:val="00DB1672"/>
    <w:rsid w:val="00DB1C4A"/>
    <w:rsid w:val="00DB1F3F"/>
    <w:rsid w:val="00DB2015"/>
    <w:rsid w:val="00DB214B"/>
    <w:rsid w:val="00DB2156"/>
    <w:rsid w:val="00DB2625"/>
    <w:rsid w:val="00DB2789"/>
    <w:rsid w:val="00DB28A1"/>
    <w:rsid w:val="00DB2B37"/>
    <w:rsid w:val="00DB2B8F"/>
    <w:rsid w:val="00DB2D20"/>
    <w:rsid w:val="00DB2E7F"/>
    <w:rsid w:val="00DB34E9"/>
    <w:rsid w:val="00DB3AD1"/>
    <w:rsid w:val="00DB41A3"/>
    <w:rsid w:val="00DB42EB"/>
    <w:rsid w:val="00DB447C"/>
    <w:rsid w:val="00DB487B"/>
    <w:rsid w:val="00DB4DCB"/>
    <w:rsid w:val="00DB4F08"/>
    <w:rsid w:val="00DB4F60"/>
    <w:rsid w:val="00DB51BC"/>
    <w:rsid w:val="00DB590C"/>
    <w:rsid w:val="00DB6055"/>
    <w:rsid w:val="00DB6213"/>
    <w:rsid w:val="00DB6E5C"/>
    <w:rsid w:val="00DB7597"/>
    <w:rsid w:val="00DB7E96"/>
    <w:rsid w:val="00DC0324"/>
    <w:rsid w:val="00DC0A98"/>
    <w:rsid w:val="00DC0C30"/>
    <w:rsid w:val="00DC0D6B"/>
    <w:rsid w:val="00DC0F94"/>
    <w:rsid w:val="00DC14FF"/>
    <w:rsid w:val="00DC1A6D"/>
    <w:rsid w:val="00DC1BB1"/>
    <w:rsid w:val="00DC1C20"/>
    <w:rsid w:val="00DC236E"/>
    <w:rsid w:val="00DC27C6"/>
    <w:rsid w:val="00DC28EB"/>
    <w:rsid w:val="00DC313E"/>
    <w:rsid w:val="00DC3381"/>
    <w:rsid w:val="00DC34D5"/>
    <w:rsid w:val="00DC36AA"/>
    <w:rsid w:val="00DC38BF"/>
    <w:rsid w:val="00DC41C0"/>
    <w:rsid w:val="00DC4A73"/>
    <w:rsid w:val="00DC4F7A"/>
    <w:rsid w:val="00DC53F6"/>
    <w:rsid w:val="00DC569B"/>
    <w:rsid w:val="00DC5946"/>
    <w:rsid w:val="00DC5A7A"/>
    <w:rsid w:val="00DC5C95"/>
    <w:rsid w:val="00DC695D"/>
    <w:rsid w:val="00DC74D3"/>
    <w:rsid w:val="00DC7880"/>
    <w:rsid w:val="00DD049B"/>
    <w:rsid w:val="00DD05DF"/>
    <w:rsid w:val="00DD0853"/>
    <w:rsid w:val="00DD0CF0"/>
    <w:rsid w:val="00DD10DD"/>
    <w:rsid w:val="00DD1217"/>
    <w:rsid w:val="00DD18F3"/>
    <w:rsid w:val="00DD1B96"/>
    <w:rsid w:val="00DD286F"/>
    <w:rsid w:val="00DD2F69"/>
    <w:rsid w:val="00DD31A1"/>
    <w:rsid w:val="00DD389F"/>
    <w:rsid w:val="00DD3AA3"/>
    <w:rsid w:val="00DD3DF3"/>
    <w:rsid w:val="00DD40FB"/>
    <w:rsid w:val="00DD45CE"/>
    <w:rsid w:val="00DD4A2A"/>
    <w:rsid w:val="00DD4B79"/>
    <w:rsid w:val="00DD4EB3"/>
    <w:rsid w:val="00DD5182"/>
    <w:rsid w:val="00DD5612"/>
    <w:rsid w:val="00DD5771"/>
    <w:rsid w:val="00DD5A6F"/>
    <w:rsid w:val="00DD5BC1"/>
    <w:rsid w:val="00DD60AD"/>
    <w:rsid w:val="00DD6125"/>
    <w:rsid w:val="00DD612E"/>
    <w:rsid w:val="00DD6344"/>
    <w:rsid w:val="00DD6434"/>
    <w:rsid w:val="00DD65A8"/>
    <w:rsid w:val="00DD669A"/>
    <w:rsid w:val="00DD7063"/>
    <w:rsid w:val="00DD7278"/>
    <w:rsid w:val="00DD77E9"/>
    <w:rsid w:val="00DD7D0B"/>
    <w:rsid w:val="00DD7DCF"/>
    <w:rsid w:val="00DE013A"/>
    <w:rsid w:val="00DE01C1"/>
    <w:rsid w:val="00DE01EA"/>
    <w:rsid w:val="00DE031F"/>
    <w:rsid w:val="00DE03D3"/>
    <w:rsid w:val="00DE0AE6"/>
    <w:rsid w:val="00DE14F0"/>
    <w:rsid w:val="00DE1A0E"/>
    <w:rsid w:val="00DE1EA6"/>
    <w:rsid w:val="00DE2403"/>
    <w:rsid w:val="00DE2727"/>
    <w:rsid w:val="00DE2A49"/>
    <w:rsid w:val="00DE2C73"/>
    <w:rsid w:val="00DE2DEC"/>
    <w:rsid w:val="00DE3601"/>
    <w:rsid w:val="00DE362A"/>
    <w:rsid w:val="00DE382C"/>
    <w:rsid w:val="00DE3A3D"/>
    <w:rsid w:val="00DE4149"/>
    <w:rsid w:val="00DE49BF"/>
    <w:rsid w:val="00DE4C5A"/>
    <w:rsid w:val="00DE509D"/>
    <w:rsid w:val="00DE554C"/>
    <w:rsid w:val="00DE5683"/>
    <w:rsid w:val="00DE62D5"/>
    <w:rsid w:val="00DE6DA1"/>
    <w:rsid w:val="00DE6DBB"/>
    <w:rsid w:val="00DE6FE3"/>
    <w:rsid w:val="00DE71AE"/>
    <w:rsid w:val="00DE7441"/>
    <w:rsid w:val="00DE7A87"/>
    <w:rsid w:val="00DE7F0D"/>
    <w:rsid w:val="00DF0E2B"/>
    <w:rsid w:val="00DF10DF"/>
    <w:rsid w:val="00DF19D8"/>
    <w:rsid w:val="00DF1A9A"/>
    <w:rsid w:val="00DF1DB5"/>
    <w:rsid w:val="00DF29CA"/>
    <w:rsid w:val="00DF3402"/>
    <w:rsid w:val="00DF347A"/>
    <w:rsid w:val="00DF3AAA"/>
    <w:rsid w:val="00DF3C2D"/>
    <w:rsid w:val="00DF3C4F"/>
    <w:rsid w:val="00DF440B"/>
    <w:rsid w:val="00DF4B4C"/>
    <w:rsid w:val="00DF5193"/>
    <w:rsid w:val="00DF54B7"/>
    <w:rsid w:val="00DF5504"/>
    <w:rsid w:val="00DF56E7"/>
    <w:rsid w:val="00DF5E9E"/>
    <w:rsid w:val="00DF5FA2"/>
    <w:rsid w:val="00DF6882"/>
    <w:rsid w:val="00DF6CDA"/>
    <w:rsid w:val="00DF721D"/>
    <w:rsid w:val="00DF7399"/>
    <w:rsid w:val="00DF79C7"/>
    <w:rsid w:val="00DF7BE8"/>
    <w:rsid w:val="00E003EF"/>
    <w:rsid w:val="00E00C6F"/>
    <w:rsid w:val="00E00DB8"/>
    <w:rsid w:val="00E01002"/>
    <w:rsid w:val="00E014CD"/>
    <w:rsid w:val="00E01718"/>
    <w:rsid w:val="00E0223B"/>
    <w:rsid w:val="00E022A3"/>
    <w:rsid w:val="00E028F2"/>
    <w:rsid w:val="00E02C5F"/>
    <w:rsid w:val="00E02FC3"/>
    <w:rsid w:val="00E0310A"/>
    <w:rsid w:val="00E0326C"/>
    <w:rsid w:val="00E03305"/>
    <w:rsid w:val="00E033A8"/>
    <w:rsid w:val="00E03531"/>
    <w:rsid w:val="00E036D7"/>
    <w:rsid w:val="00E037BB"/>
    <w:rsid w:val="00E039F7"/>
    <w:rsid w:val="00E0490D"/>
    <w:rsid w:val="00E04DCE"/>
    <w:rsid w:val="00E05224"/>
    <w:rsid w:val="00E05495"/>
    <w:rsid w:val="00E0574F"/>
    <w:rsid w:val="00E05EC1"/>
    <w:rsid w:val="00E0634B"/>
    <w:rsid w:val="00E063F5"/>
    <w:rsid w:val="00E06B29"/>
    <w:rsid w:val="00E06C14"/>
    <w:rsid w:val="00E06D85"/>
    <w:rsid w:val="00E1028A"/>
    <w:rsid w:val="00E10D72"/>
    <w:rsid w:val="00E1108C"/>
    <w:rsid w:val="00E11101"/>
    <w:rsid w:val="00E114B1"/>
    <w:rsid w:val="00E119F5"/>
    <w:rsid w:val="00E11FB1"/>
    <w:rsid w:val="00E12234"/>
    <w:rsid w:val="00E12963"/>
    <w:rsid w:val="00E12B00"/>
    <w:rsid w:val="00E1338F"/>
    <w:rsid w:val="00E134CB"/>
    <w:rsid w:val="00E14679"/>
    <w:rsid w:val="00E1484A"/>
    <w:rsid w:val="00E1497F"/>
    <w:rsid w:val="00E15690"/>
    <w:rsid w:val="00E159C4"/>
    <w:rsid w:val="00E163DC"/>
    <w:rsid w:val="00E168B4"/>
    <w:rsid w:val="00E16B20"/>
    <w:rsid w:val="00E17027"/>
    <w:rsid w:val="00E17475"/>
    <w:rsid w:val="00E17A61"/>
    <w:rsid w:val="00E17CEC"/>
    <w:rsid w:val="00E20F70"/>
    <w:rsid w:val="00E20F84"/>
    <w:rsid w:val="00E2127F"/>
    <w:rsid w:val="00E213F5"/>
    <w:rsid w:val="00E21401"/>
    <w:rsid w:val="00E21EC5"/>
    <w:rsid w:val="00E222F1"/>
    <w:rsid w:val="00E22743"/>
    <w:rsid w:val="00E22F0C"/>
    <w:rsid w:val="00E232EF"/>
    <w:rsid w:val="00E23889"/>
    <w:rsid w:val="00E23981"/>
    <w:rsid w:val="00E23E1D"/>
    <w:rsid w:val="00E24368"/>
    <w:rsid w:val="00E24DE2"/>
    <w:rsid w:val="00E256BA"/>
    <w:rsid w:val="00E25739"/>
    <w:rsid w:val="00E25AED"/>
    <w:rsid w:val="00E25E2A"/>
    <w:rsid w:val="00E260AC"/>
    <w:rsid w:val="00E26187"/>
    <w:rsid w:val="00E26203"/>
    <w:rsid w:val="00E27065"/>
    <w:rsid w:val="00E27365"/>
    <w:rsid w:val="00E30A96"/>
    <w:rsid w:val="00E30CA8"/>
    <w:rsid w:val="00E30ED7"/>
    <w:rsid w:val="00E31231"/>
    <w:rsid w:val="00E312FE"/>
    <w:rsid w:val="00E31331"/>
    <w:rsid w:val="00E3168C"/>
    <w:rsid w:val="00E31730"/>
    <w:rsid w:val="00E31772"/>
    <w:rsid w:val="00E31C9E"/>
    <w:rsid w:val="00E3203F"/>
    <w:rsid w:val="00E328AB"/>
    <w:rsid w:val="00E33215"/>
    <w:rsid w:val="00E334AD"/>
    <w:rsid w:val="00E336B4"/>
    <w:rsid w:val="00E33F83"/>
    <w:rsid w:val="00E341E4"/>
    <w:rsid w:val="00E3477C"/>
    <w:rsid w:val="00E35A02"/>
    <w:rsid w:val="00E35A27"/>
    <w:rsid w:val="00E35D9D"/>
    <w:rsid w:val="00E36584"/>
    <w:rsid w:val="00E36871"/>
    <w:rsid w:val="00E36BEA"/>
    <w:rsid w:val="00E377F5"/>
    <w:rsid w:val="00E3793E"/>
    <w:rsid w:val="00E37E81"/>
    <w:rsid w:val="00E400B7"/>
    <w:rsid w:val="00E40267"/>
    <w:rsid w:val="00E40590"/>
    <w:rsid w:val="00E40AD1"/>
    <w:rsid w:val="00E40E2B"/>
    <w:rsid w:val="00E40FCD"/>
    <w:rsid w:val="00E40FE2"/>
    <w:rsid w:val="00E411E0"/>
    <w:rsid w:val="00E4140A"/>
    <w:rsid w:val="00E41866"/>
    <w:rsid w:val="00E4232B"/>
    <w:rsid w:val="00E42627"/>
    <w:rsid w:val="00E4279A"/>
    <w:rsid w:val="00E428EE"/>
    <w:rsid w:val="00E42AB1"/>
    <w:rsid w:val="00E430F0"/>
    <w:rsid w:val="00E4320B"/>
    <w:rsid w:val="00E437E9"/>
    <w:rsid w:val="00E4390A"/>
    <w:rsid w:val="00E43CE9"/>
    <w:rsid w:val="00E43D96"/>
    <w:rsid w:val="00E4423B"/>
    <w:rsid w:val="00E4435C"/>
    <w:rsid w:val="00E448BC"/>
    <w:rsid w:val="00E448FC"/>
    <w:rsid w:val="00E44929"/>
    <w:rsid w:val="00E44D27"/>
    <w:rsid w:val="00E451F1"/>
    <w:rsid w:val="00E4533D"/>
    <w:rsid w:val="00E45636"/>
    <w:rsid w:val="00E46467"/>
    <w:rsid w:val="00E47185"/>
    <w:rsid w:val="00E47F67"/>
    <w:rsid w:val="00E500A7"/>
    <w:rsid w:val="00E5127A"/>
    <w:rsid w:val="00E51BB6"/>
    <w:rsid w:val="00E51F53"/>
    <w:rsid w:val="00E526FD"/>
    <w:rsid w:val="00E52964"/>
    <w:rsid w:val="00E52F44"/>
    <w:rsid w:val="00E53088"/>
    <w:rsid w:val="00E531D9"/>
    <w:rsid w:val="00E53434"/>
    <w:rsid w:val="00E5381A"/>
    <w:rsid w:val="00E53A80"/>
    <w:rsid w:val="00E53CC8"/>
    <w:rsid w:val="00E53F88"/>
    <w:rsid w:val="00E54A08"/>
    <w:rsid w:val="00E54A1A"/>
    <w:rsid w:val="00E54B9D"/>
    <w:rsid w:val="00E54D2A"/>
    <w:rsid w:val="00E55017"/>
    <w:rsid w:val="00E55AAD"/>
    <w:rsid w:val="00E55DA8"/>
    <w:rsid w:val="00E55EC8"/>
    <w:rsid w:val="00E56343"/>
    <w:rsid w:val="00E5641D"/>
    <w:rsid w:val="00E56B1B"/>
    <w:rsid w:val="00E56C72"/>
    <w:rsid w:val="00E56D11"/>
    <w:rsid w:val="00E56E43"/>
    <w:rsid w:val="00E56EC4"/>
    <w:rsid w:val="00E56FB7"/>
    <w:rsid w:val="00E5708D"/>
    <w:rsid w:val="00E57589"/>
    <w:rsid w:val="00E575A6"/>
    <w:rsid w:val="00E575CC"/>
    <w:rsid w:val="00E5795B"/>
    <w:rsid w:val="00E57C96"/>
    <w:rsid w:val="00E57FCF"/>
    <w:rsid w:val="00E607CF"/>
    <w:rsid w:val="00E61045"/>
    <w:rsid w:val="00E61396"/>
    <w:rsid w:val="00E616F9"/>
    <w:rsid w:val="00E617A6"/>
    <w:rsid w:val="00E61AEF"/>
    <w:rsid w:val="00E61EB1"/>
    <w:rsid w:val="00E61EFA"/>
    <w:rsid w:val="00E62A53"/>
    <w:rsid w:val="00E6304A"/>
    <w:rsid w:val="00E63150"/>
    <w:rsid w:val="00E6322D"/>
    <w:rsid w:val="00E63F74"/>
    <w:rsid w:val="00E64342"/>
    <w:rsid w:val="00E6439E"/>
    <w:rsid w:val="00E64722"/>
    <w:rsid w:val="00E64ABB"/>
    <w:rsid w:val="00E65197"/>
    <w:rsid w:val="00E65AF7"/>
    <w:rsid w:val="00E66055"/>
    <w:rsid w:val="00E66150"/>
    <w:rsid w:val="00E663B8"/>
    <w:rsid w:val="00E66525"/>
    <w:rsid w:val="00E66CB3"/>
    <w:rsid w:val="00E673B8"/>
    <w:rsid w:val="00E6759E"/>
    <w:rsid w:val="00E675EA"/>
    <w:rsid w:val="00E67B77"/>
    <w:rsid w:val="00E67C8C"/>
    <w:rsid w:val="00E67D00"/>
    <w:rsid w:val="00E67EF7"/>
    <w:rsid w:val="00E70501"/>
    <w:rsid w:val="00E70693"/>
    <w:rsid w:val="00E709E0"/>
    <w:rsid w:val="00E70B47"/>
    <w:rsid w:val="00E729B3"/>
    <w:rsid w:val="00E72E1C"/>
    <w:rsid w:val="00E7369F"/>
    <w:rsid w:val="00E736B6"/>
    <w:rsid w:val="00E7379F"/>
    <w:rsid w:val="00E739CF"/>
    <w:rsid w:val="00E73A39"/>
    <w:rsid w:val="00E73CFA"/>
    <w:rsid w:val="00E73D0F"/>
    <w:rsid w:val="00E744CF"/>
    <w:rsid w:val="00E745E0"/>
    <w:rsid w:val="00E74B9E"/>
    <w:rsid w:val="00E752CB"/>
    <w:rsid w:val="00E75406"/>
    <w:rsid w:val="00E756C9"/>
    <w:rsid w:val="00E7591E"/>
    <w:rsid w:val="00E75EE5"/>
    <w:rsid w:val="00E76232"/>
    <w:rsid w:val="00E768CB"/>
    <w:rsid w:val="00E77880"/>
    <w:rsid w:val="00E77A00"/>
    <w:rsid w:val="00E77D06"/>
    <w:rsid w:val="00E8030D"/>
    <w:rsid w:val="00E80EAB"/>
    <w:rsid w:val="00E81523"/>
    <w:rsid w:val="00E8185A"/>
    <w:rsid w:val="00E81E06"/>
    <w:rsid w:val="00E81F12"/>
    <w:rsid w:val="00E81F76"/>
    <w:rsid w:val="00E81F93"/>
    <w:rsid w:val="00E823BA"/>
    <w:rsid w:val="00E824BB"/>
    <w:rsid w:val="00E8276F"/>
    <w:rsid w:val="00E828A7"/>
    <w:rsid w:val="00E82EBE"/>
    <w:rsid w:val="00E831FD"/>
    <w:rsid w:val="00E8354C"/>
    <w:rsid w:val="00E841EC"/>
    <w:rsid w:val="00E84B3D"/>
    <w:rsid w:val="00E84B9C"/>
    <w:rsid w:val="00E85165"/>
    <w:rsid w:val="00E8530A"/>
    <w:rsid w:val="00E85386"/>
    <w:rsid w:val="00E8550E"/>
    <w:rsid w:val="00E8591F"/>
    <w:rsid w:val="00E86343"/>
    <w:rsid w:val="00E8647F"/>
    <w:rsid w:val="00E866C7"/>
    <w:rsid w:val="00E867C9"/>
    <w:rsid w:val="00E86BF1"/>
    <w:rsid w:val="00E86D4F"/>
    <w:rsid w:val="00E8729B"/>
    <w:rsid w:val="00E90BA5"/>
    <w:rsid w:val="00E90DB0"/>
    <w:rsid w:val="00E910DC"/>
    <w:rsid w:val="00E91208"/>
    <w:rsid w:val="00E91CE7"/>
    <w:rsid w:val="00E91D08"/>
    <w:rsid w:val="00E91D53"/>
    <w:rsid w:val="00E92524"/>
    <w:rsid w:val="00E93288"/>
    <w:rsid w:val="00E93504"/>
    <w:rsid w:val="00E93588"/>
    <w:rsid w:val="00E93E73"/>
    <w:rsid w:val="00E94503"/>
    <w:rsid w:val="00E946FE"/>
    <w:rsid w:val="00E94E4B"/>
    <w:rsid w:val="00E954F0"/>
    <w:rsid w:val="00E9566F"/>
    <w:rsid w:val="00E956D7"/>
    <w:rsid w:val="00E96199"/>
    <w:rsid w:val="00E96278"/>
    <w:rsid w:val="00E963B5"/>
    <w:rsid w:val="00E966D0"/>
    <w:rsid w:val="00E96E30"/>
    <w:rsid w:val="00E96EFB"/>
    <w:rsid w:val="00E9771B"/>
    <w:rsid w:val="00E9782B"/>
    <w:rsid w:val="00E978AB"/>
    <w:rsid w:val="00EA0039"/>
    <w:rsid w:val="00EA0ACC"/>
    <w:rsid w:val="00EA0E38"/>
    <w:rsid w:val="00EA1099"/>
    <w:rsid w:val="00EA11E1"/>
    <w:rsid w:val="00EA164C"/>
    <w:rsid w:val="00EA19DA"/>
    <w:rsid w:val="00EA21E5"/>
    <w:rsid w:val="00EA2235"/>
    <w:rsid w:val="00EA2C29"/>
    <w:rsid w:val="00EA3080"/>
    <w:rsid w:val="00EA3127"/>
    <w:rsid w:val="00EA3E2D"/>
    <w:rsid w:val="00EA47AF"/>
    <w:rsid w:val="00EA4D22"/>
    <w:rsid w:val="00EA520A"/>
    <w:rsid w:val="00EA5530"/>
    <w:rsid w:val="00EA5734"/>
    <w:rsid w:val="00EA5A58"/>
    <w:rsid w:val="00EA5FC5"/>
    <w:rsid w:val="00EA6082"/>
    <w:rsid w:val="00EA6097"/>
    <w:rsid w:val="00EA6290"/>
    <w:rsid w:val="00EA6353"/>
    <w:rsid w:val="00EA6575"/>
    <w:rsid w:val="00EA6725"/>
    <w:rsid w:val="00EA695C"/>
    <w:rsid w:val="00EA6B20"/>
    <w:rsid w:val="00EA6BC4"/>
    <w:rsid w:val="00EA754B"/>
    <w:rsid w:val="00EA779E"/>
    <w:rsid w:val="00EA77C2"/>
    <w:rsid w:val="00EA7A63"/>
    <w:rsid w:val="00EA7A67"/>
    <w:rsid w:val="00EA7DB7"/>
    <w:rsid w:val="00EB094D"/>
    <w:rsid w:val="00EB0BD2"/>
    <w:rsid w:val="00EB0FB8"/>
    <w:rsid w:val="00EB11F1"/>
    <w:rsid w:val="00EB1642"/>
    <w:rsid w:val="00EB1720"/>
    <w:rsid w:val="00EB1B8B"/>
    <w:rsid w:val="00EB1EC9"/>
    <w:rsid w:val="00EB22A2"/>
    <w:rsid w:val="00EB22BC"/>
    <w:rsid w:val="00EB26B7"/>
    <w:rsid w:val="00EB2B30"/>
    <w:rsid w:val="00EB2DBA"/>
    <w:rsid w:val="00EB3A11"/>
    <w:rsid w:val="00EB3CF4"/>
    <w:rsid w:val="00EB3F34"/>
    <w:rsid w:val="00EB3F5A"/>
    <w:rsid w:val="00EB40EA"/>
    <w:rsid w:val="00EB479F"/>
    <w:rsid w:val="00EB4830"/>
    <w:rsid w:val="00EB485C"/>
    <w:rsid w:val="00EB4DFE"/>
    <w:rsid w:val="00EB4F08"/>
    <w:rsid w:val="00EB5C7C"/>
    <w:rsid w:val="00EB66E2"/>
    <w:rsid w:val="00EB6980"/>
    <w:rsid w:val="00EB6DE9"/>
    <w:rsid w:val="00EB70CA"/>
    <w:rsid w:val="00EB7211"/>
    <w:rsid w:val="00EB7212"/>
    <w:rsid w:val="00EB72E8"/>
    <w:rsid w:val="00EB73E8"/>
    <w:rsid w:val="00EB7508"/>
    <w:rsid w:val="00EC0232"/>
    <w:rsid w:val="00EC02D2"/>
    <w:rsid w:val="00EC07E8"/>
    <w:rsid w:val="00EC0A04"/>
    <w:rsid w:val="00EC1809"/>
    <w:rsid w:val="00EC1929"/>
    <w:rsid w:val="00EC2426"/>
    <w:rsid w:val="00EC25D8"/>
    <w:rsid w:val="00EC2C51"/>
    <w:rsid w:val="00EC2DC0"/>
    <w:rsid w:val="00EC2EF4"/>
    <w:rsid w:val="00EC3016"/>
    <w:rsid w:val="00EC370B"/>
    <w:rsid w:val="00EC3B15"/>
    <w:rsid w:val="00EC3F12"/>
    <w:rsid w:val="00EC4115"/>
    <w:rsid w:val="00EC484E"/>
    <w:rsid w:val="00EC5156"/>
    <w:rsid w:val="00EC5487"/>
    <w:rsid w:val="00EC549C"/>
    <w:rsid w:val="00EC558B"/>
    <w:rsid w:val="00EC5B63"/>
    <w:rsid w:val="00EC5F4F"/>
    <w:rsid w:val="00EC6530"/>
    <w:rsid w:val="00EC66D9"/>
    <w:rsid w:val="00EC6BF0"/>
    <w:rsid w:val="00EC6E67"/>
    <w:rsid w:val="00EC765A"/>
    <w:rsid w:val="00EC777A"/>
    <w:rsid w:val="00EC7939"/>
    <w:rsid w:val="00ED0179"/>
    <w:rsid w:val="00ED0355"/>
    <w:rsid w:val="00ED0518"/>
    <w:rsid w:val="00ED06B1"/>
    <w:rsid w:val="00ED0743"/>
    <w:rsid w:val="00ED09F5"/>
    <w:rsid w:val="00ED0F8A"/>
    <w:rsid w:val="00ED1979"/>
    <w:rsid w:val="00ED19E6"/>
    <w:rsid w:val="00ED19FF"/>
    <w:rsid w:val="00ED1BE1"/>
    <w:rsid w:val="00ED208A"/>
    <w:rsid w:val="00ED20A8"/>
    <w:rsid w:val="00ED293E"/>
    <w:rsid w:val="00ED2A72"/>
    <w:rsid w:val="00ED3282"/>
    <w:rsid w:val="00ED3330"/>
    <w:rsid w:val="00ED3AB5"/>
    <w:rsid w:val="00ED3B08"/>
    <w:rsid w:val="00ED3CE3"/>
    <w:rsid w:val="00ED424B"/>
    <w:rsid w:val="00ED42EB"/>
    <w:rsid w:val="00ED4613"/>
    <w:rsid w:val="00ED46DE"/>
    <w:rsid w:val="00ED4A67"/>
    <w:rsid w:val="00ED4D9F"/>
    <w:rsid w:val="00ED4E53"/>
    <w:rsid w:val="00ED5075"/>
    <w:rsid w:val="00ED6401"/>
    <w:rsid w:val="00ED6988"/>
    <w:rsid w:val="00ED6ED1"/>
    <w:rsid w:val="00ED7536"/>
    <w:rsid w:val="00ED7604"/>
    <w:rsid w:val="00ED7A83"/>
    <w:rsid w:val="00EE086A"/>
    <w:rsid w:val="00EE08EB"/>
    <w:rsid w:val="00EE0EC8"/>
    <w:rsid w:val="00EE134A"/>
    <w:rsid w:val="00EE16D9"/>
    <w:rsid w:val="00EE1AA3"/>
    <w:rsid w:val="00EE1B38"/>
    <w:rsid w:val="00EE1F16"/>
    <w:rsid w:val="00EE2306"/>
    <w:rsid w:val="00EE2709"/>
    <w:rsid w:val="00EE2821"/>
    <w:rsid w:val="00EE2905"/>
    <w:rsid w:val="00EE2E9A"/>
    <w:rsid w:val="00EE30F2"/>
    <w:rsid w:val="00EE31A4"/>
    <w:rsid w:val="00EE356D"/>
    <w:rsid w:val="00EE3BBC"/>
    <w:rsid w:val="00EE48F1"/>
    <w:rsid w:val="00EE4FEC"/>
    <w:rsid w:val="00EE5090"/>
    <w:rsid w:val="00EE54A0"/>
    <w:rsid w:val="00EE566B"/>
    <w:rsid w:val="00EE58A8"/>
    <w:rsid w:val="00EE62B6"/>
    <w:rsid w:val="00EE6570"/>
    <w:rsid w:val="00EE65C3"/>
    <w:rsid w:val="00EE6649"/>
    <w:rsid w:val="00EE67E2"/>
    <w:rsid w:val="00EE6AF7"/>
    <w:rsid w:val="00EE70AB"/>
    <w:rsid w:val="00EE70DF"/>
    <w:rsid w:val="00EE7401"/>
    <w:rsid w:val="00EF0051"/>
    <w:rsid w:val="00EF01C3"/>
    <w:rsid w:val="00EF02BA"/>
    <w:rsid w:val="00EF0433"/>
    <w:rsid w:val="00EF06E0"/>
    <w:rsid w:val="00EF090C"/>
    <w:rsid w:val="00EF0BA6"/>
    <w:rsid w:val="00EF0BF8"/>
    <w:rsid w:val="00EF0EF7"/>
    <w:rsid w:val="00EF10F2"/>
    <w:rsid w:val="00EF1138"/>
    <w:rsid w:val="00EF1AD5"/>
    <w:rsid w:val="00EF20D1"/>
    <w:rsid w:val="00EF2399"/>
    <w:rsid w:val="00EF263D"/>
    <w:rsid w:val="00EF2905"/>
    <w:rsid w:val="00EF2D12"/>
    <w:rsid w:val="00EF341F"/>
    <w:rsid w:val="00EF3698"/>
    <w:rsid w:val="00EF39B6"/>
    <w:rsid w:val="00EF3FB7"/>
    <w:rsid w:val="00EF4073"/>
    <w:rsid w:val="00EF484C"/>
    <w:rsid w:val="00EF51C0"/>
    <w:rsid w:val="00EF51E8"/>
    <w:rsid w:val="00EF5320"/>
    <w:rsid w:val="00EF59FA"/>
    <w:rsid w:val="00EF5B94"/>
    <w:rsid w:val="00EF5C5E"/>
    <w:rsid w:val="00EF6547"/>
    <w:rsid w:val="00EF6DE5"/>
    <w:rsid w:val="00EF6F87"/>
    <w:rsid w:val="00EF7070"/>
    <w:rsid w:val="00EF7100"/>
    <w:rsid w:val="00EF7277"/>
    <w:rsid w:val="00EF7594"/>
    <w:rsid w:val="00EF7792"/>
    <w:rsid w:val="00EF7A86"/>
    <w:rsid w:val="00EF7BB0"/>
    <w:rsid w:val="00EF7C1B"/>
    <w:rsid w:val="00EF7D4F"/>
    <w:rsid w:val="00EF7E7D"/>
    <w:rsid w:val="00F00B36"/>
    <w:rsid w:val="00F00C00"/>
    <w:rsid w:val="00F00FBD"/>
    <w:rsid w:val="00F01075"/>
    <w:rsid w:val="00F01254"/>
    <w:rsid w:val="00F01297"/>
    <w:rsid w:val="00F01500"/>
    <w:rsid w:val="00F0189C"/>
    <w:rsid w:val="00F0190D"/>
    <w:rsid w:val="00F01C92"/>
    <w:rsid w:val="00F01DEA"/>
    <w:rsid w:val="00F02017"/>
    <w:rsid w:val="00F0228A"/>
    <w:rsid w:val="00F0229F"/>
    <w:rsid w:val="00F024DF"/>
    <w:rsid w:val="00F0260F"/>
    <w:rsid w:val="00F02C48"/>
    <w:rsid w:val="00F03197"/>
    <w:rsid w:val="00F03635"/>
    <w:rsid w:val="00F036F0"/>
    <w:rsid w:val="00F037EE"/>
    <w:rsid w:val="00F039E1"/>
    <w:rsid w:val="00F03B20"/>
    <w:rsid w:val="00F0459E"/>
    <w:rsid w:val="00F047C7"/>
    <w:rsid w:val="00F048DE"/>
    <w:rsid w:val="00F04F04"/>
    <w:rsid w:val="00F05043"/>
    <w:rsid w:val="00F05464"/>
    <w:rsid w:val="00F05541"/>
    <w:rsid w:val="00F05D72"/>
    <w:rsid w:val="00F06015"/>
    <w:rsid w:val="00F06077"/>
    <w:rsid w:val="00F060AB"/>
    <w:rsid w:val="00F06246"/>
    <w:rsid w:val="00F06A2F"/>
    <w:rsid w:val="00F06DDA"/>
    <w:rsid w:val="00F06DE8"/>
    <w:rsid w:val="00F06E16"/>
    <w:rsid w:val="00F0712E"/>
    <w:rsid w:val="00F0718A"/>
    <w:rsid w:val="00F072B9"/>
    <w:rsid w:val="00F07948"/>
    <w:rsid w:val="00F07FEB"/>
    <w:rsid w:val="00F10214"/>
    <w:rsid w:val="00F10407"/>
    <w:rsid w:val="00F105DC"/>
    <w:rsid w:val="00F1069B"/>
    <w:rsid w:val="00F10C07"/>
    <w:rsid w:val="00F116DF"/>
    <w:rsid w:val="00F118E6"/>
    <w:rsid w:val="00F11959"/>
    <w:rsid w:val="00F12431"/>
    <w:rsid w:val="00F12EBE"/>
    <w:rsid w:val="00F139DE"/>
    <w:rsid w:val="00F13B07"/>
    <w:rsid w:val="00F14998"/>
    <w:rsid w:val="00F14D8D"/>
    <w:rsid w:val="00F14FA7"/>
    <w:rsid w:val="00F15389"/>
    <w:rsid w:val="00F156E1"/>
    <w:rsid w:val="00F15733"/>
    <w:rsid w:val="00F15B19"/>
    <w:rsid w:val="00F15BA4"/>
    <w:rsid w:val="00F15D0E"/>
    <w:rsid w:val="00F16230"/>
    <w:rsid w:val="00F16398"/>
    <w:rsid w:val="00F16594"/>
    <w:rsid w:val="00F16841"/>
    <w:rsid w:val="00F16F3C"/>
    <w:rsid w:val="00F1702A"/>
    <w:rsid w:val="00F1709F"/>
    <w:rsid w:val="00F1713E"/>
    <w:rsid w:val="00F172F0"/>
    <w:rsid w:val="00F173AA"/>
    <w:rsid w:val="00F177A6"/>
    <w:rsid w:val="00F17DA2"/>
    <w:rsid w:val="00F17DFF"/>
    <w:rsid w:val="00F17EC7"/>
    <w:rsid w:val="00F17F8F"/>
    <w:rsid w:val="00F2005F"/>
    <w:rsid w:val="00F20D98"/>
    <w:rsid w:val="00F21067"/>
    <w:rsid w:val="00F21552"/>
    <w:rsid w:val="00F21612"/>
    <w:rsid w:val="00F216BE"/>
    <w:rsid w:val="00F2174C"/>
    <w:rsid w:val="00F222AE"/>
    <w:rsid w:val="00F2244A"/>
    <w:rsid w:val="00F22D8E"/>
    <w:rsid w:val="00F22F76"/>
    <w:rsid w:val="00F233A5"/>
    <w:rsid w:val="00F2349A"/>
    <w:rsid w:val="00F238C9"/>
    <w:rsid w:val="00F238D0"/>
    <w:rsid w:val="00F23DCE"/>
    <w:rsid w:val="00F24969"/>
    <w:rsid w:val="00F254C9"/>
    <w:rsid w:val="00F25693"/>
    <w:rsid w:val="00F256FC"/>
    <w:rsid w:val="00F25BD7"/>
    <w:rsid w:val="00F2610B"/>
    <w:rsid w:val="00F262D4"/>
    <w:rsid w:val="00F266A3"/>
    <w:rsid w:val="00F26804"/>
    <w:rsid w:val="00F26811"/>
    <w:rsid w:val="00F26F1E"/>
    <w:rsid w:val="00F26FE3"/>
    <w:rsid w:val="00F2711B"/>
    <w:rsid w:val="00F277D5"/>
    <w:rsid w:val="00F279A2"/>
    <w:rsid w:val="00F27CA7"/>
    <w:rsid w:val="00F30851"/>
    <w:rsid w:val="00F30D7C"/>
    <w:rsid w:val="00F31640"/>
    <w:rsid w:val="00F316F7"/>
    <w:rsid w:val="00F31713"/>
    <w:rsid w:val="00F31724"/>
    <w:rsid w:val="00F3279C"/>
    <w:rsid w:val="00F3280A"/>
    <w:rsid w:val="00F32BE6"/>
    <w:rsid w:val="00F332AE"/>
    <w:rsid w:val="00F33384"/>
    <w:rsid w:val="00F33469"/>
    <w:rsid w:val="00F33D20"/>
    <w:rsid w:val="00F33D77"/>
    <w:rsid w:val="00F340CF"/>
    <w:rsid w:val="00F34828"/>
    <w:rsid w:val="00F34AC3"/>
    <w:rsid w:val="00F3535E"/>
    <w:rsid w:val="00F35402"/>
    <w:rsid w:val="00F35848"/>
    <w:rsid w:val="00F35FC5"/>
    <w:rsid w:val="00F361B3"/>
    <w:rsid w:val="00F36216"/>
    <w:rsid w:val="00F362C3"/>
    <w:rsid w:val="00F36C93"/>
    <w:rsid w:val="00F37CDB"/>
    <w:rsid w:val="00F37FBF"/>
    <w:rsid w:val="00F4004B"/>
    <w:rsid w:val="00F409A4"/>
    <w:rsid w:val="00F412DC"/>
    <w:rsid w:val="00F413E8"/>
    <w:rsid w:val="00F41BC3"/>
    <w:rsid w:val="00F422E3"/>
    <w:rsid w:val="00F42697"/>
    <w:rsid w:val="00F42918"/>
    <w:rsid w:val="00F42CD4"/>
    <w:rsid w:val="00F43092"/>
    <w:rsid w:val="00F43129"/>
    <w:rsid w:val="00F43236"/>
    <w:rsid w:val="00F435A1"/>
    <w:rsid w:val="00F436FC"/>
    <w:rsid w:val="00F44305"/>
    <w:rsid w:val="00F44FAE"/>
    <w:rsid w:val="00F4507D"/>
    <w:rsid w:val="00F451CD"/>
    <w:rsid w:val="00F455E0"/>
    <w:rsid w:val="00F45B63"/>
    <w:rsid w:val="00F45B65"/>
    <w:rsid w:val="00F45E0C"/>
    <w:rsid w:val="00F45E1E"/>
    <w:rsid w:val="00F46996"/>
    <w:rsid w:val="00F46A5D"/>
    <w:rsid w:val="00F46FAD"/>
    <w:rsid w:val="00F471B3"/>
    <w:rsid w:val="00F472F6"/>
    <w:rsid w:val="00F478E4"/>
    <w:rsid w:val="00F47C78"/>
    <w:rsid w:val="00F50C0A"/>
    <w:rsid w:val="00F51163"/>
    <w:rsid w:val="00F51772"/>
    <w:rsid w:val="00F518CA"/>
    <w:rsid w:val="00F51990"/>
    <w:rsid w:val="00F51F8F"/>
    <w:rsid w:val="00F51FBA"/>
    <w:rsid w:val="00F523A8"/>
    <w:rsid w:val="00F528F0"/>
    <w:rsid w:val="00F52D3A"/>
    <w:rsid w:val="00F53238"/>
    <w:rsid w:val="00F536E3"/>
    <w:rsid w:val="00F53750"/>
    <w:rsid w:val="00F53CBC"/>
    <w:rsid w:val="00F5426F"/>
    <w:rsid w:val="00F54669"/>
    <w:rsid w:val="00F546F8"/>
    <w:rsid w:val="00F5474D"/>
    <w:rsid w:val="00F549D6"/>
    <w:rsid w:val="00F54BDE"/>
    <w:rsid w:val="00F55C82"/>
    <w:rsid w:val="00F55CA7"/>
    <w:rsid w:val="00F55D82"/>
    <w:rsid w:val="00F55E62"/>
    <w:rsid w:val="00F55F2B"/>
    <w:rsid w:val="00F56CC1"/>
    <w:rsid w:val="00F576B0"/>
    <w:rsid w:val="00F576BD"/>
    <w:rsid w:val="00F5797B"/>
    <w:rsid w:val="00F57B93"/>
    <w:rsid w:val="00F57D26"/>
    <w:rsid w:val="00F604B6"/>
    <w:rsid w:val="00F60545"/>
    <w:rsid w:val="00F60E64"/>
    <w:rsid w:val="00F61BE7"/>
    <w:rsid w:val="00F61D29"/>
    <w:rsid w:val="00F62204"/>
    <w:rsid w:val="00F6283B"/>
    <w:rsid w:val="00F62AF6"/>
    <w:rsid w:val="00F62C00"/>
    <w:rsid w:val="00F62EDF"/>
    <w:rsid w:val="00F630C9"/>
    <w:rsid w:val="00F635F6"/>
    <w:rsid w:val="00F6381D"/>
    <w:rsid w:val="00F63C12"/>
    <w:rsid w:val="00F63DCD"/>
    <w:rsid w:val="00F63E2B"/>
    <w:rsid w:val="00F63E72"/>
    <w:rsid w:val="00F63F02"/>
    <w:rsid w:val="00F647CA"/>
    <w:rsid w:val="00F648D8"/>
    <w:rsid w:val="00F64FC8"/>
    <w:rsid w:val="00F6518E"/>
    <w:rsid w:val="00F6546E"/>
    <w:rsid w:val="00F656A8"/>
    <w:rsid w:val="00F65881"/>
    <w:rsid w:val="00F65BF1"/>
    <w:rsid w:val="00F6605C"/>
    <w:rsid w:val="00F6608D"/>
    <w:rsid w:val="00F6612D"/>
    <w:rsid w:val="00F662A0"/>
    <w:rsid w:val="00F665D5"/>
    <w:rsid w:val="00F66874"/>
    <w:rsid w:val="00F67223"/>
    <w:rsid w:val="00F675E5"/>
    <w:rsid w:val="00F676C1"/>
    <w:rsid w:val="00F677D2"/>
    <w:rsid w:val="00F678A2"/>
    <w:rsid w:val="00F679E8"/>
    <w:rsid w:val="00F67BF0"/>
    <w:rsid w:val="00F67F28"/>
    <w:rsid w:val="00F703A7"/>
    <w:rsid w:val="00F70502"/>
    <w:rsid w:val="00F7097F"/>
    <w:rsid w:val="00F709BB"/>
    <w:rsid w:val="00F71130"/>
    <w:rsid w:val="00F7120B"/>
    <w:rsid w:val="00F71D2C"/>
    <w:rsid w:val="00F72519"/>
    <w:rsid w:val="00F726D0"/>
    <w:rsid w:val="00F7298E"/>
    <w:rsid w:val="00F72DD5"/>
    <w:rsid w:val="00F72E0E"/>
    <w:rsid w:val="00F731E6"/>
    <w:rsid w:val="00F73A22"/>
    <w:rsid w:val="00F73AB8"/>
    <w:rsid w:val="00F74076"/>
    <w:rsid w:val="00F74890"/>
    <w:rsid w:val="00F7509A"/>
    <w:rsid w:val="00F75352"/>
    <w:rsid w:val="00F7537A"/>
    <w:rsid w:val="00F758A3"/>
    <w:rsid w:val="00F75D1A"/>
    <w:rsid w:val="00F763B9"/>
    <w:rsid w:val="00F7653D"/>
    <w:rsid w:val="00F76CFD"/>
    <w:rsid w:val="00F76E46"/>
    <w:rsid w:val="00F76FF4"/>
    <w:rsid w:val="00F777E7"/>
    <w:rsid w:val="00F77DEA"/>
    <w:rsid w:val="00F77E98"/>
    <w:rsid w:val="00F77F6C"/>
    <w:rsid w:val="00F802A1"/>
    <w:rsid w:val="00F8040E"/>
    <w:rsid w:val="00F804EB"/>
    <w:rsid w:val="00F805EF"/>
    <w:rsid w:val="00F806B9"/>
    <w:rsid w:val="00F80C5C"/>
    <w:rsid w:val="00F811A3"/>
    <w:rsid w:val="00F81767"/>
    <w:rsid w:val="00F818E8"/>
    <w:rsid w:val="00F81CD5"/>
    <w:rsid w:val="00F82150"/>
    <w:rsid w:val="00F824B6"/>
    <w:rsid w:val="00F82821"/>
    <w:rsid w:val="00F83A6F"/>
    <w:rsid w:val="00F83C45"/>
    <w:rsid w:val="00F83F61"/>
    <w:rsid w:val="00F8472A"/>
    <w:rsid w:val="00F84C85"/>
    <w:rsid w:val="00F85064"/>
    <w:rsid w:val="00F85580"/>
    <w:rsid w:val="00F85A43"/>
    <w:rsid w:val="00F860C4"/>
    <w:rsid w:val="00F86182"/>
    <w:rsid w:val="00F866A9"/>
    <w:rsid w:val="00F869FB"/>
    <w:rsid w:val="00F86FCE"/>
    <w:rsid w:val="00F87810"/>
    <w:rsid w:val="00F87FA1"/>
    <w:rsid w:val="00F90486"/>
    <w:rsid w:val="00F9094E"/>
    <w:rsid w:val="00F90B6E"/>
    <w:rsid w:val="00F91082"/>
    <w:rsid w:val="00F91265"/>
    <w:rsid w:val="00F916DF"/>
    <w:rsid w:val="00F916EB"/>
    <w:rsid w:val="00F91B41"/>
    <w:rsid w:val="00F91B74"/>
    <w:rsid w:val="00F9223D"/>
    <w:rsid w:val="00F92773"/>
    <w:rsid w:val="00F92A67"/>
    <w:rsid w:val="00F92F79"/>
    <w:rsid w:val="00F9374D"/>
    <w:rsid w:val="00F937A8"/>
    <w:rsid w:val="00F93D03"/>
    <w:rsid w:val="00F93DB3"/>
    <w:rsid w:val="00F940C4"/>
    <w:rsid w:val="00F942A3"/>
    <w:rsid w:val="00F9448F"/>
    <w:rsid w:val="00F94B5E"/>
    <w:rsid w:val="00F94FFB"/>
    <w:rsid w:val="00F95157"/>
    <w:rsid w:val="00F95274"/>
    <w:rsid w:val="00F953B5"/>
    <w:rsid w:val="00F95492"/>
    <w:rsid w:val="00F958DA"/>
    <w:rsid w:val="00F95B27"/>
    <w:rsid w:val="00F95CD3"/>
    <w:rsid w:val="00F95FFD"/>
    <w:rsid w:val="00F960CA"/>
    <w:rsid w:val="00F962A8"/>
    <w:rsid w:val="00F96374"/>
    <w:rsid w:val="00F964AC"/>
    <w:rsid w:val="00F96530"/>
    <w:rsid w:val="00F968F4"/>
    <w:rsid w:val="00F96BEB"/>
    <w:rsid w:val="00F96D63"/>
    <w:rsid w:val="00F96E6F"/>
    <w:rsid w:val="00F970E1"/>
    <w:rsid w:val="00F97A63"/>
    <w:rsid w:val="00F97E6A"/>
    <w:rsid w:val="00FA0143"/>
    <w:rsid w:val="00FA075F"/>
    <w:rsid w:val="00FA0FA2"/>
    <w:rsid w:val="00FA123A"/>
    <w:rsid w:val="00FA1610"/>
    <w:rsid w:val="00FA23DD"/>
    <w:rsid w:val="00FA23F0"/>
    <w:rsid w:val="00FA24C6"/>
    <w:rsid w:val="00FA2817"/>
    <w:rsid w:val="00FA29E2"/>
    <w:rsid w:val="00FA2E53"/>
    <w:rsid w:val="00FA2F09"/>
    <w:rsid w:val="00FA3A1B"/>
    <w:rsid w:val="00FA3A92"/>
    <w:rsid w:val="00FA3FF3"/>
    <w:rsid w:val="00FA44D1"/>
    <w:rsid w:val="00FA4589"/>
    <w:rsid w:val="00FA4EAF"/>
    <w:rsid w:val="00FA52C8"/>
    <w:rsid w:val="00FA53C5"/>
    <w:rsid w:val="00FA54A5"/>
    <w:rsid w:val="00FA5684"/>
    <w:rsid w:val="00FA5F83"/>
    <w:rsid w:val="00FA61C6"/>
    <w:rsid w:val="00FA7395"/>
    <w:rsid w:val="00FA76F4"/>
    <w:rsid w:val="00FA7B94"/>
    <w:rsid w:val="00FA7F0D"/>
    <w:rsid w:val="00FB0285"/>
    <w:rsid w:val="00FB05C4"/>
    <w:rsid w:val="00FB0ABD"/>
    <w:rsid w:val="00FB0B8A"/>
    <w:rsid w:val="00FB0E83"/>
    <w:rsid w:val="00FB1253"/>
    <w:rsid w:val="00FB164E"/>
    <w:rsid w:val="00FB2179"/>
    <w:rsid w:val="00FB2949"/>
    <w:rsid w:val="00FB2B3F"/>
    <w:rsid w:val="00FB35F8"/>
    <w:rsid w:val="00FB4322"/>
    <w:rsid w:val="00FB437F"/>
    <w:rsid w:val="00FB4DD8"/>
    <w:rsid w:val="00FB4EB8"/>
    <w:rsid w:val="00FB515E"/>
    <w:rsid w:val="00FB57B5"/>
    <w:rsid w:val="00FB589F"/>
    <w:rsid w:val="00FB5C55"/>
    <w:rsid w:val="00FB68D9"/>
    <w:rsid w:val="00FB6CCC"/>
    <w:rsid w:val="00FB70D7"/>
    <w:rsid w:val="00FB747B"/>
    <w:rsid w:val="00FB7500"/>
    <w:rsid w:val="00FB759B"/>
    <w:rsid w:val="00FB77B7"/>
    <w:rsid w:val="00FC0350"/>
    <w:rsid w:val="00FC088F"/>
    <w:rsid w:val="00FC095C"/>
    <w:rsid w:val="00FC15CB"/>
    <w:rsid w:val="00FC16FE"/>
    <w:rsid w:val="00FC1926"/>
    <w:rsid w:val="00FC2272"/>
    <w:rsid w:val="00FC2726"/>
    <w:rsid w:val="00FC2845"/>
    <w:rsid w:val="00FC2A40"/>
    <w:rsid w:val="00FC305A"/>
    <w:rsid w:val="00FC336C"/>
    <w:rsid w:val="00FC3468"/>
    <w:rsid w:val="00FC34C7"/>
    <w:rsid w:val="00FC3767"/>
    <w:rsid w:val="00FC3DD6"/>
    <w:rsid w:val="00FC3FCE"/>
    <w:rsid w:val="00FC45DB"/>
    <w:rsid w:val="00FC4B4F"/>
    <w:rsid w:val="00FC4FF2"/>
    <w:rsid w:val="00FC53A8"/>
    <w:rsid w:val="00FC5E63"/>
    <w:rsid w:val="00FC6182"/>
    <w:rsid w:val="00FC63A1"/>
    <w:rsid w:val="00FC6B10"/>
    <w:rsid w:val="00FC6FF0"/>
    <w:rsid w:val="00FC72D2"/>
    <w:rsid w:val="00FC7408"/>
    <w:rsid w:val="00FD01FF"/>
    <w:rsid w:val="00FD0B52"/>
    <w:rsid w:val="00FD17F4"/>
    <w:rsid w:val="00FD18C2"/>
    <w:rsid w:val="00FD18D7"/>
    <w:rsid w:val="00FD1BD3"/>
    <w:rsid w:val="00FD24AC"/>
    <w:rsid w:val="00FD2971"/>
    <w:rsid w:val="00FD2B79"/>
    <w:rsid w:val="00FD2C49"/>
    <w:rsid w:val="00FD2EA4"/>
    <w:rsid w:val="00FD342B"/>
    <w:rsid w:val="00FD36DF"/>
    <w:rsid w:val="00FD37DC"/>
    <w:rsid w:val="00FD404B"/>
    <w:rsid w:val="00FD4484"/>
    <w:rsid w:val="00FD453E"/>
    <w:rsid w:val="00FD461A"/>
    <w:rsid w:val="00FD52AA"/>
    <w:rsid w:val="00FD5EE0"/>
    <w:rsid w:val="00FD6001"/>
    <w:rsid w:val="00FD6067"/>
    <w:rsid w:val="00FD6684"/>
    <w:rsid w:val="00FD6D68"/>
    <w:rsid w:val="00FD6DAA"/>
    <w:rsid w:val="00FD7156"/>
    <w:rsid w:val="00FD774C"/>
    <w:rsid w:val="00FD7FBE"/>
    <w:rsid w:val="00FE0347"/>
    <w:rsid w:val="00FE0883"/>
    <w:rsid w:val="00FE0EEC"/>
    <w:rsid w:val="00FE109B"/>
    <w:rsid w:val="00FE1414"/>
    <w:rsid w:val="00FE1CC9"/>
    <w:rsid w:val="00FE1DFE"/>
    <w:rsid w:val="00FE2320"/>
    <w:rsid w:val="00FE2A75"/>
    <w:rsid w:val="00FE2D8E"/>
    <w:rsid w:val="00FE3375"/>
    <w:rsid w:val="00FE4070"/>
    <w:rsid w:val="00FE4310"/>
    <w:rsid w:val="00FE4672"/>
    <w:rsid w:val="00FE4842"/>
    <w:rsid w:val="00FE4901"/>
    <w:rsid w:val="00FE5291"/>
    <w:rsid w:val="00FE5340"/>
    <w:rsid w:val="00FE53A2"/>
    <w:rsid w:val="00FE53CC"/>
    <w:rsid w:val="00FE57FD"/>
    <w:rsid w:val="00FE580E"/>
    <w:rsid w:val="00FE6048"/>
    <w:rsid w:val="00FE6651"/>
    <w:rsid w:val="00FE68C1"/>
    <w:rsid w:val="00FE6BC7"/>
    <w:rsid w:val="00FE6C30"/>
    <w:rsid w:val="00FE6F7D"/>
    <w:rsid w:val="00FE7090"/>
    <w:rsid w:val="00FE7259"/>
    <w:rsid w:val="00FE76A7"/>
    <w:rsid w:val="00FE7BE2"/>
    <w:rsid w:val="00FE7E7D"/>
    <w:rsid w:val="00FF0096"/>
    <w:rsid w:val="00FF070F"/>
    <w:rsid w:val="00FF0819"/>
    <w:rsid w:val="00FF0B82"/>
    <w:rsid w:val="00FF0BAE"/>
    <w:rsid w:val="00FF0C2D"/>
    <w:rsid w:val="00FF0D83"/>
    <w:rsid w:val="00FF1E47"/>
    <w:rsid w:val="00FF1E8D"/>
    <w:rsid w:val="00FF25DE"/>
    <w:rsid w:val="00FF2889"/>
    <w:rsid w:val="00FF28F8"/>
    <w:rsid w:val="00FF324B"/>
    <w:rsid w:val="00FF3DEC"/>
    <w:rsid w:val="00FF405E"/>
    <w:rsid w:val="00FF40C7"/>
    <w:rsid w:val="00FF4123"/>
    <w:rsid w:val="00FF5353"/>
    <w:rsid w:val="00FF55A8"/>
    <w:rsid w:val="00FF5BB6"/>
    <w:rsid w:val="00FF615B"/>
    <w:rsid w:val="00FF6905"/>
    <w:rsid w:val="00FF6A8D"/>
    <w:rsid w:val="00FF6D92"/>
    <w:rsid w:val="00FF6E3B"/>
    <w:rsid w:val="00FF70D2"/>
    <w:rsid w:val="00FF747F"/>
    <w:rsid w:val="00FF7509"/>
    <w:rsid w:val="00FF78B1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0C10A"/>
  <w15:docId w15:val="{DB8C8CFC-F071-4CCF-B25F-879832D80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23B"/>
    <w:pPr>
      <w:ind w:firstLine="0"/>
      <w:jc w:val="left"/>
    </w:pPr>
    <w:rPr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E0223B"/>
    <w:rPr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0223B"/>
    <w:pPr>
      <w:widowControl w:val="0"/>
      <w:shd w:val="clear" w:color="auto" w:fill="FFFFFF"/>
      <w:spacing w:before="240" w:line="254" w:lineRule="exact"/>
    </w:pPr>
    <w:rPr>
      <w:sz w:val="22"/>
      <w:szCs w:val="22"/>
      <w:lang w:eastAsia="en-US"/>
    </w:rPr>
  </w:style>
  <w:style w:type="paragraph" w:customStyle="1" w:styleId="Default">
    <w:name w:val="Default"/>
    <w:rsid w:val="004710D1"/>
    <w:pPr>
      <w:autoSpaceDE w:val="0"/>
      <w:autoSpaceDN w:val="0"/>
      <w:adjustRightInd w:val="0"/>
      <w:ind w:firstLine="0"/>
      <w:jc w:val="left"/>
    </w:pPr>
    <w:rPr>
      <w:color w:val="000000"/>
      <w:sz w:val="24"/>
    </w:rPr>
  </w:style>
  <w:style w:type="paragraph" w:styleId="a3">
    <w:name w:val="Balloon Text"/>
    <w:basedOn w:val="a"/>
    <w:link w:val="a4"/>
    <w:uiPriority w:val="99"/>
    <w:semiHidden/>
    <w:unhideWhenUsed/>
    <w:rsid w:val="00D401B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401B5"/>
    <w:rPr>
      <w:rFonts w:ascii="Segoe UI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703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1561</Words>
  <Characters>8904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6</cp:revision>
  <cp:lastPrinted>2026-06-11T08:05:00Z</cp:lastPrinted>
  <dcterms:created xsi:type="dcterms:W3CDTF">2025-04-24T06:50:00Z</dcterms:created>
  <dcterms:modified xsi:type="dcterms:W3CDTF">2026-07-15T06:47:00Z</dcterms:modified>
</cp:coreProperties>
</file>